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1336"/>
        <w:gridCol w:w="1333"/>
        <w:gridCol w:w="1371"/>
        <w:gridCol w:w="1371"/>
        <w:gridCol w:w="1371"/>
        <w:gridCol w:w="1371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F872DF">
        <w:rPr>
          <w:u w:val="single"/>
        </w:rPr>
        <w:t>$.6</w:t>
      </w:r>
      <w:r w:rsidR="00863825">
        <w:rPr>
          <w:u w:val="single"/>
        </w:rPr>
        <w:t>9(R</w:t>
      </w:r>
      <w:r w:rsidR="00080231">
        <w:rPr>
          <w:u w:val="single"/>
        </w:rPr>
        <w:t>)</w:t>
      </w:r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0C1E28">
        <w:t xml:space="preserve"> 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F872DF">
        <w:t>June 30, 2017</w:t>
      </w:r>
      <w:r>
        <w:t>_____________</w:t>
      </w:r>
    </w:p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3268A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0C1E28">
      <w:t xml:space="preserve">, </w:t>
    </w:r>
    <w:r w:rsidR="00633373">
      <w:t>2016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 w:rsidR="00633373">
      <w:t xml:space="preserve"> 1, 2016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 xml:space="preserve">Tariff No. </w:t>
    </w:r>
    <w:r>
      <w:t>___</w:t>
    </w:r>
    <w:r>
      <w:rPr>
        <w:u w:val="single"/>
      </w:rPr>
      <w:t>8</w:t>
    </w:r>
    <w:r>
      <w:t>____</w:t>
    </w:r>
    <w:r>
      <w:tab/>
    </w:r>
    <w:r>
      <w:tab/>
    </w:r>
    <w:r w:rsidR="00C4266F">
      <w:rPr>
        <w:u w:val="single"/>
      </w:rPr>
      <w:t>__5</w:t>
    </w:r>
    <w:bookmarkStart w:id="0" w:name="_GoBack"/>
    <w:bookmarkEnd w:id="0"/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</w:t>
    </w:r>
    <w:r w:rsidR="00633373">
      <w:t xml:space="preserve">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1E2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68A3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1F1C"/>
    <w:rsid w:val="00517507"/>
    <w:rsid w:val="00530146"/>
    <w:rsid w:val="00533096"/>
    <w:rsid w:val="00563EF5"/>
    <w:rsid w:val="00572628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33373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3825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66F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0374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872DF"/>
    <w:rsid w:val="00F94DF2"/>
    <w:rsid w:val="00FA5D26"/>
    <w:rsid w:val="00FB122D"/>
    <w:rsid w:val="00FE7728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DD7CCBE-0918-4F3D-9C33-1DE88D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96" ma:contentTypeDescription="" ma:contentTypeScope="" ma:versionID="6fbeae95ab0b00c5ba62e9e869afea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FE100F-DEA6-4054-A521-4108D83BCB53}"/>
</file>

<file path=customXml/itemProps2.xml><?xml version="1.0" encoding="utf-8"?>
<ds:datastoreItem xmlns:ds="http://schemas.openxmlformats.org/officeDocument/2006/customXml" ds:itemID="{D10F3EEE-51AC-4E09-8C05-5DCDF9FB7C11}"/>
</file>

<file path=customXml/itemProps3.xml><?xml version="1.0" encoding="utf-8"?>
<ds:datastoreItem xmlns:ds="http://schemas.openxmlformats.org/officeDocument/2006/customXml" ds:itemID="{FB920BB7-8504-4671-893A-6F6FFAB3F78F}"/>
</file>

<file path=customXml/itemProps4.xml><?xml version="1.0" encoding="utf-8"?>
<ds:datastoreItem xmlns:ds="http://schemas.openxmlformats.org/officeDocument/2006/customXml" ds:itemID="{82C07E16-23F6-46A0-B470-D973B3503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5</cp:revision>
  <cp:lastPrinted>2015-05-13T16:11:00Z</cp:lastPrinted>
  <dcterms:created xsi:type="dcterms:W3CDTF">2016-05-12T18:04:00Z</dcterms:created>
  <dcterms:modified xsi:type="dcterms:W3CDTF">2016-05-12T18:46:00Z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