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00"/>
      </w:tblGrid>
      <w:tr w:rsidR="00937E8D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00"/>
              <w:gridCol w:w="2999"/>
              <w:gridCol w:w="1995"/>
              <w:gridCol w:w="1065"/>
              <w:gridCol w:w="1440"/>
            </w:tblGrid>
            <w:tr w:rsidR="007117E5" w:rsidTr="007117E5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7E8D" w:rsidRDefault="00087AEC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</w:tr>
            <w:tr w:rsidR="007117E5" w:rsidTr="007117E5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7E8D" w:rsidRDefault="00087A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8/9/2017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7E8D" w:rsidRDefault="00087A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170883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7E8D" w:rsidRDefault="00937E8D">
                  <w:pPr>
                    <w:spacing w:after="0" w:line="240" w:lineRule="auto"/>
                  </w:pPr>
                </w:p>
              </w:tc>
            </w:tr>
            <w:tr w:rsidR="007117E5" w:rsidTr="007117E5">
              <w:trPr>
                <w:trHeight w:val="282"/>
              </w:trPr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7E8D" w:rsidRDefault="00087A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8/9/2017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7E8D" w:rsidRDefault="00937E8D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7E8D" w:rsidRDefault="00937E8D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7E8D" w:rsidRDefault="00937E8D">
                  <w:pPr>
                    <w:spacing w:after="0" w:line="240" w:lineRule="auto"/>
                  </w:pPr>
                </w:p>
              </w:tc>
            </w:tr>
            <w:tr w:rsidR="00937E8D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7E8D" w:rsidRDefault="00087A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7E8D" w:rsidRDefault="00087A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7E8D" w:rsidRDefault="00087A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7E8D" w:rsidRDefault="00087A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7E8D" w:rsidRDefault="00087A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937E8D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7E8D" w:rsidRDefault="00087A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7E8D" w:rsidRDefault="00087A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Sally Brown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40128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98504-0128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sbrown@utc.wa.gov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7E8D" w:rsidRDefault="00087A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(360) 664-1193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586-5522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7E8D" w:rsidRDefault="00087A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8/9/2017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7E8D" w:rsidRDefault="00087A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Lisa Wyse</w:t>
                  </w:r>
                </w:p>
              </w:tc>
            </w:tr>
            <w:tr w:rsidR="00937E8D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7E8D" w:rsidRDefault="00937E8D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7E8D" w:rsidRDefault="00937E8D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7E8D" w:rsidRDefault="00937E8D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7E8D" w:rsidRDefault="00937E8D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7E8D" w:rsidRDefault="00937E8D">
                  <w:pPr>
                    <w:spacing w:after="0" w:line="240" w:lineRule="auto"/>
                  </w:pPr>
                </w:p>
              </w:tc>
            </w:tr>
            <w:tr w:rsidR="00937E8D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7E8D" w:rsidRDefault="00087AEC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Complainant‟s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Counsel or Representative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Representing: Beeline Tours Ltd.</w:t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7E8D" w:rsidRDefault="00087A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Blair I. Fassburg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Williams,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Kastner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&amp; Gibbs, PLLC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Two Union Square, 601 Union Street STE 4100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Seattle, WA 98101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r>
                    <w:rPr>
                      <w:rFonts w:ascii="Arial" w:eastAsia="Arial" w:hAnsi="Arial"/>
                      <w:color w:val="000000"/>
                    </w:rPr>
                    <w:t>bfassburg@williamskastner.com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7E8D" w:rsidRDefault="00087A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(206) 628-6600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(206) 628-6611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7E8D" w:rsidRDefault="00087A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8/9/2017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7E8D" w:rsidRDefault="00087A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Lisa Wyse</w:t>
                  </w:r>
                </w:p>
              </w:tc>
            </w:tr>
            <w:tr w:rsidR="00937E8D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7E8D" w:rsidRDefault="00937E8D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7E8D" w:rsidRDefault="00937E8D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7E8D" w:rsidRDefault="00937E8D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7E8D" w:rsidRDefault="00937E8D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7E8D" w:rsidRDefault="00937E8D">
                  <w:pPr>
                    <w:spacing w:after="0" w:line="240" w:lineRule="auto"/>
                  </w:pPr>
                </w:p>
              </w:tc>
            </w:tr>
            <w:tr w:rsidR="00937E8D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7E8D" w:rsidRDefault="00087A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Respondent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Representing: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Brar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Airport Town Car Service</w:t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7E8D" w:rsidRDefault="00087AEC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Bhupinder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Singh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Brar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Bhupinder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Singh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Brar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16852 34th Ave. S. 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Seatac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, WA 98188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r>
                    <w:rPr>
                      <w:rFonts w:ascii="Arial" w:eastAsia="Arial" w:hAnsi="Arial"/>
                      <w:color w:val="000000"/>
                    </w:rPr>
                    <w:t>brartowncarservice@yahoo.com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7E8D" w:rsidRDefault="00087A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(206) 351-2925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(206) 388-3775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7E8D" w:rsidRDefault="00087A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8/9/2017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7E8D" w:rsidRDefault="00087A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Lisa Wyse</w:t>
                  </w:r>
                </w:p>
              </w:tc>
            </w:tr>
            <w:tr w:rsidR="00937E8D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7E8D" w:rsidRDefault="00937E8D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7E8D" w:rsidRDefault="00937E8D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7E8D" w:rsidRDefault="00937E8D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7E8D" w:rsidRDefault="00937E8D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7E8D" w:rsidRDefault="00937E8D">
                  <w:pPr>
                    <w:spacing w:after="0" w:line="240" w:lineRule="auto"/>
                  </w:pPr>
                </w:p>
              </w:tc>
            </w:tr>
            <w:tr w:rsidR="00937E8D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7E8D" w:rsidRDefault="00087A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Complainant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Representing: Seattle Express</w:t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7E8D" w:rsidRDefault="00087A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Beeline Tours Ltd.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Beeline Tours Ltd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8110 7th Ave. S.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Seattle, WA 98108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Michael@Beelinetours.com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7E8D" w:rsidRDefault="00087A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(206) 632-5162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r>
                    <w:rPr>
                      <w:rFonts w:ascii="Arial" w:eastAsia="Arial" w:hAnsi="Arial"/>
                      <w:color w:val="000000"/>
                    </w:rPr>
                    <w:t>Fax: (206) 770-6549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7E8D" w:rsidRDefault="00087A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8/9/2017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7E8D" w:rsidRDefault="00087A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Lisa Wyse</w:t>
                  </w:r>
                </w:p>
              </w:tc>
            </w:tr>
            <w:tr w:rsidR="00937E8D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7E8D" w:rsidRDefault="00937E8D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7E8D" w:rsidRDefault="00937E8D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7E8D" w:rsidRDefault="00937E8D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7E8D" w:rsidRDefault="00937E8D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7E8D" w:rsidRDefault="00937E8D">
                  <w:pPr>
                    <w:spacing w:after="0" w:line="240" w:lineRule="auto"/>
                  </w:pPr>
                </w:p>
              </w:tc>
            </w:tr>
          </w:tbl>
          <w:p w:rsidR="00937E8D" w:rsidRDefault="00937E8D">
            <w:pPr>
              <w:spacing w:after="0" w:line="240" w:lineRule="auto"/>
            </w:pPr>
          </w:p>
        </w:tc>
      </w:tr>
    </w:tbl>
    <w:p w:rsidR="00937E8D" w:rsidRDefault="00937E8D">
      <w:pPr>
        <w:spacing w:after="0" w:line="240" w:lineRule="auto"/>
      </w:pPr>
    </w:p>
    <w:sectPr w:rsidR="00937E8D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7AEC" w:rsidRDefault="00087AEC">
      <w:pPr>
        <w:spacing w:after="0" w:line="240" w:lineRule="auto"/>
      </w:pPr>
      <w:r>
        <w:separator/>
      </w:r>
    </w:p>
  </w:endnote>
  <w:endnote w:type="continuationSeparator" w:id="0">
    <w:p w:rsidR="00087AEC" w:rsidRDefault="00087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860"/>
      <w:gridCol w:w="1439"/>
    </w:tblGrid>
    <w:tr w:rsidR="00937E8D">
      <w:tc>
        <w:tcPr>
          <w:tcW w:w="7860" w:type="dxa"/>
        </w:tcPr>
        <w:p w:rsidR="00937E8D" w:rsidRDefault="00937E8D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937E8D" w:rsidRDefault="00937E8D">
          <w:pPr>
            <w:pStyle w:val="EmptyCellLayoutStyle"/>
            <w:spacing w:after="0" w:line="240" w:lineRule="auto"/>
          </w:pPr>
        </w:p>
      </w:tc>
    </w:tr>
    <w:tr w:rsidR="00937E8D">
      <w:tc>
        <w:tcPr>
          <w:tcW w:w="7860" w:type="dxa"/>
        </w:tcPr>
        <w:p w:rsidR="00937E8D" w:rsidRDefault="00937E8D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39"/>
          </w:tblGrid>
          <w:tr w:rsidR="00937E8D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937E8D" w:rsidRDefault="00087AEC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:rsidR="00937E8D" w:rsidRDefault="00937E8D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7AEC" w:rsidRDefault="00087AEC">
      <w:pPr>
        <w:spacing w:after="0" w:line="240" w:lineRule="auto"/>
      </w:pPr>
      <w:r>
        <w:separator/>
      </w:r>
    </w:p>
  </w:footnote>
  <w:footnote w:type="continuationSeparator" w:id="0">
    <w:p w:rsidR="00087AEC" w:rsidRDefault="00087A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E8D"/>
    <w:rsid w:val="00087AEC"/>
    <w:rsid w:val="007117E5"/>
    <w:rsid w:val="0093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60178A6-9F3F-4A28-9186-DCE0CEE79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BCE6B132938964CA1DD36C9096B7E6A" ma:contentTypeVersion="104" ma:contentTypeDescription="" ma:contentTypeScope="" ma:versionID="53becfcbd83887131079612afebb24c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73172a68e7f9fac6748cf5da6db34b2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MASTER SERVICE LIST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230</IndustryCode>
    <CaseStatus xmlns="dc463f71-b30c-4ab2-9473-d307f9d35888">Closed</CaseStatus>
    <OpenedDate xmlns="dc463f71-b30c-4ab2-9473-d307f9d35888">2017-08-09T07:00:00+00:00</OpenedDate>
    <Date1 xmlns="dc463f71-b30c-4ab2-9473-d307f9d35888">2017-08-09T07:00:00+00:00</Date1>
    <IsDocumentOrder xmlns="dc463f71-b30c-4ab2-9473-d307f9d35888" xsi:nil="true"/>
    <IsHighlyConfidential xmlns="dc463f71-b30c-4ab2-9473-d307f9d35888">false</IsHighlyConfidential>
    <CaseCompanyNames xmlns="dc463f71-b30c-4ab2-9473-d307f9d35888">Beeline Tours LTD.;Brar, Bhupinder Singh</CaseCompanyNames>
    <Nickname xmlns="http://schemas.microsoft.com/sharepoint/v3" xsi:nil="true"/>
    <DocketNumber xmlns="dc463f71-b30c-4ab2-9473-d307f9d35888">170883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8F7F9FFF-A8F9-43C9-B671-DC9874B8F483}"/>
</file>

<file path=customXml/itemProps2.xml><?xml version="1.0" encoding="utf-8"?>
<ds:datastoreItem xmlns:ds="http://schemas.openxmlformats.org/officeDocument/2006/customXml" ds:itemID="{4D53BB87-4FA6-4AD1-8057-8B3F67F9AEB0}"/>
</file>

<file path=customXml/itemProps3.xml><?xml version="1.0" encoding="utf-8"?>
<ds:datastoreItem xmlns:ds="http://schemas.openxmlformats.org/officeDocument/2006/customXml" ds:itemID="{541CFA51-1F56-47A3-98B5-0A9A5753E65A}"/>
</file>

<file path=customXml/itemProps4.xml><?xml version="1.0" encoding="utf-8"?>
<ds:datastoreItem xmlns:ds="http://schemas.openxmlformats.org/officeDocument/2006/customXml" ds:itemID="{ABACBB76-7E43-4D5B-89FE-C4C6ABC78B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1013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Wyse, Lisa (UTC)</dc:creator>
  <dc:description>Master Service List:</dc:description>
  <cp:lastModifiedBy>Wyse, Lisa (UTC)</cp:lastModifiedBy>
  <cp:revision>2</cp:revision>
  <dcterms:created xsi:type="dcterms:W3CDTF">2017-08-09T17:11:00Z</dcterms:created>
  <dcterms:modified xsi:type="dcterms:W3CDTF">2017-08-09T17:11:00Z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0x0101006E56B4D1795A2E4DB2F0B01679ED314A000BCE6B132938964CA1DD36C9096B7E6A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