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6CEC2" w14:textId="77777777" w:rsidR="00A00B20" w:rsidRPr="00A00B20" w:rsidRDefault="00A00B20" w:rsidP="00A00B20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A00B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EA46C4" wp14:editId="16A9B1C2">
            <wp:extent cx="2857500" cy="1898650"/>
            <wp:effectExtent l="0" t="0" r="0" b="6350"/>
            <wp:docPr id="8" name="Picture 8" descr="CMA CGM DAL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MA CGM DAL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C6AE03" w14:textId="545D2784" w:rsidR="00A00B20" w:rsidRPr="00A00B20" w:rsidRDefault="00A00B20" w:rsidP="00A00B20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A00B20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CMA CGM DALILA</w:t>
      </w:r>
    </w:p>
    <w:p w14:paraId="4EC7F5DB" w14:textId="3146884A" w:rsidR="00A00B20" w:rsidRDefault="003140E7" w:rsidP="00A00B20">
      <w:pPr>
        <w:outlineLvl w:val="0"/>
      </w:pPr>
      <w:hyperlink r:id="rId8" w:history="1">
        <w:r w:rsidR="00A00B20">
          <w:rPr>
            <w:rStyle w:val="Hyperlink"/>
          </w:rPr>
          <w:t>https://www.marinetraffic.com/en/ais/details/ships/shipid:517/mmsi:228337900/imo:9450624/vessel:CMA_CGM_DALILA</w:t>
        </w:r>
      </w:hyperlink>
    </w:p>
    <w:p w14:paraId="79E74922" w14:textId="77777777" w:rsidR="00A00B20" w:rsidRPr="00A00B20" w:rsidRDefault="00A00B20" w:rsidP="00A00B20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740E7224" w14:textId="77777777" w:rsidR="00A00B20" w:rsidRPr="00A00B20" w:rsidRDefault="00A00B20" w:rsidP="00A00B20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A00B20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5BAFE3CF" wp14:editId="05C36973">
            <wp:extent cx="266700" cy="260350"/>
            <wp:effectExtent l="0" t="0" r="0" b="6350"/>
            <wp:docPr id="10" name="Picture 10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B20">
        <w:rPr>
          <w:rFonts w:ascii="Helvetica" w:eastAsia="Times New Roman" w:hAnsi="Helvetica" w:cs="Helvetica"/>
          <w:sz w:val="24"/>
          <w:szCs w:val="24"/>
        </w:rPr>
        <w:t xml:space="preserve">Container </w:t>
      </w:r>
      <w:proofErr w:type="spellStart"/>
      <w:r w:rsidRPr="00A00B20">
        <w:rPr>
          <w:rFonts w:ascii="Helvetica" w:eastAsia="Times New Roman" w:hAnsi="Helvetica" w:cs="Helvetica"/>
          <w:sz w:val="24"/>
          <w:szCs w:val="24"/>
        </w:rPr>
        <w:t>ShipIMO</w:t>
      </w:r>
      <w:proofErr w:type="spellEnd"/>
      <w:r w:rsidRPr="00A00B20">
        <w:rPr>
          <w:rFonts w:ascii="Helvetica" w:eastAsia="Times New Roman" w:hAnsi="Helvetica" w:cs="Helvetica"/>
          <w:sz w:val="24"/>
          <w:szCs w:val="24"/>
        </w:rPr>
        <w:t>: </w:t>
      </w:r>
      <w:r w:rsidRPr="00A00B20">
        <w:rPr>
          <w:rFonts w:ascii="Helvetica" w:eastAsia="Times New Roman" w:hAnsi="Helvetica" w:cs="Helvetica"/>
          <w:b/>
          <w:bCs/>
          <w:sz w:val="24"/>
          <w:szCs w:val="24"/>
        </w:rPr>
        <w:t>9450624</w:t>
      </w:r>
    </w:p>
    <w:p w14:paraId="693DD319" w14:textId="77777777" w:rsidR="00A00B20" w:rsidRPr="00A00B20" w:rsidRDefault="00A00B20" w:rsidP="00A00B20">
      <w:pPr>
        <w:rPr>
          <w:rFonts w:ascii="Times New Roman" w:eastAsia="Times New Roman" w:hAnsi="Times New Roman" w:cs="Times New Roman"/>
          <w:sz w:val="24"/>
          <w:szCs w:val="24"/>
        </w:rPr>
      </w:pPr>
      <w:r w:rsidRPr="00A00B20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03D86863" w14:textId="77777777" w:rsidR="00A00B20" w:rsidRPr="00A00B20" w:rsidRDefault="00A00B20" w:rsidP="00A00B20">
      <w:pPr>
        <w:rPr>
          <w:rFonts w:ascii="Times New Roman" w:eastAsia="Times New Roman" w:hAnsi="Times New Roman" w:cs="Times New Roman"/>
          <w:sz w:val="24"/>
          <w:szCs w:val="24"/>
        </w:rPr>
      </w:pPr>
      <w:r w:rsidRPr="00A00B20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20294C93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6B6B5620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0FD408B5" w14:textId="77777777" w:rsidR="00A00B20" w:rsidRPr="00A00B20" w:rsidRDefault="003140E7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A00B20" w:rsidRPr="00A00B2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JM</w:t>
        </w:r>
        <w:r w:rsidR="00A00B20" w:rsidRPr="00A00B20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A00B20" w:rsidRPr="00A00B2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KIN</w:t>
        </w:r>
      </w:hyperlink>
      <w:r w:rsidR="00A00B20" w:rsidRPr="00A00B20">
        <w:rPr>
          <w:rFonts w:ascii="Helvetica" w:eastAsia="Times New Roman" w:hAnsi="Helvetica" w:cs="Helvetica"/>
          <w:color w:val="1C2337"/>
          <w:sz w:val="21"/>
          <w:szCs w:val="21"/>
        </w:rPr>
        <w:t>KINGSTON</w:t>
      </w:r>
    </w:p>
    <w:p w14:paraId="545EBDA0" w14:textId="77777777" w:rsidR="00A00B20" w:rsidRPr="00A00B20" w:rsidRDefault="003140E7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A00B20" w:rsidRPr="00A00B2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RE</w:t>
        </w:r>
        <w:r w:rsidR="00A00B20" w:rsidRPr="00A00B20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A00B20" w:rsidRPr="00A00B2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REU</w:t>
        </w:r>
      </w:hyperlink>
      <w:r w:rsidR="00A00B20" w:rsidRPr="00A00B20">
        <w:rPr>
          <w:rFonts w:ascii="Helvetica" w:eastAsia="Times New Roman" w:hAnsi="Helvetica" w:cs="Helvetica"/>
          <w:color w:val="1C2337"/>
          <w:sz w:val="21"/>
          <w:szCs w:val="21"/>
        </w:rPr>
        <w:t>REUNION</w:t>
      </w:r>
    </w:p>
    <w:p w14:paraId="519D93F7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: 2020-05-06 22:38 LT (UTC -5)</w:t>
      </w:r>
    </w:p>
    <w:p w14:paraId="254259B4" w14:textId="77777777" w:rsidR="00A00B20" w:rsidRPr="00A00B20" w:rsidRDefault="00A00B20" w:rsidP="00A00B20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: 2020-06-03 05:00 LT (UTC +4)</w:t>
      </w:r>
    </w:p>
    <w:p w14:paraId="7D78023D" w14:textId="77777777" w:rsidR="00A00B20" w:rsidRPr="00A00B20" w:rsidRDefault="003140E7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A00B20" w:rsidRPr="00A00B20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7FFAD2AC" w14:textId="77777777" w:rsidR="00A00B20" w:rsidRPr="00A00B20" w:rsidRDefault="003140E7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A00B20" w:rsidRPr="00A00B20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5470FBB5" w14:textId="77777777" w:rsidR="00A00B20" w:rsidRPr="00A00B20" w:rsidRDefault="003140E7" w:rsidP="00A00B2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8179287">
          <v:rect id="_x0000_i1026" style="width:0;height:.75pt" o:hralign="center" o:hrstd="t" o:hr="t" fillcolor="#a0a0a0" stroked="f"/>
        </w:pict>
      </w:r>
    </w:p>
    <w:p w14:paraId="0D7525E6" w14:textId="77777777" w:rsidR="00A00B20" w:rsidRPr="00A00B20" w:rsidRDefault="00A00B20" w:rsidP="00A00B2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A00B2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A00B2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2020-06-03 05:00 LT (UTC +4)</w:t>
      </w:r>
    </w:p>
    <w:p w14:paraId="623BA58B" w14:textId="77777777" w:rsidR="00A00B20" w:rsidRPr="00A00B20" w:rsidRDefault="00A00B20" w:rsidP="00A00B20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A00B2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A00B2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254AC028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FBA7F45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70B15181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D90C117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154C79AF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1E4D863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REREU</w:t>
      </w:r>
    </w:p>
    <w:p w14:paraId="334E0F14" w14:textId="77777777" w:rsidR="00A00B20" w:rsidRPr="00A00B20" w:rsidRDefault="003140E7" w:rsidP="00A00B2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B5D1152">
          <v:rect id="_x0000_i1027" style="width:0;height:.75pt" o:hralign="center" o:hrstd="t" o:hr="t" fillcolor="#a0a0a0" stroked="f"/>
        </w:pict>
      </w:r>
    </w:p>
    <w:p w14:paraId="54A5462F" w14:textId="77777777" w:rsidR="00A00B20" w:rsidRPr="00A00B20" w:rsidRDefault="00A00B20" w:rsidP="00A00B20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638263B2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C378FB7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1A91101D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A23D797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Total Voyage Distance: </w:t>
      </w:r>
    </w:p>
    <w:p w14:paraId="5C129864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06D1AAE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04A563B3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7EE7F60" w14:textId="77777777" w:rsidR="00A00B20" w:rsidRPr="00A00B20" w:rsidRDefault="003140E7" w:rsidP="00A00B2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C6E4D2F">
          <v:rect id="_x0000_i1028" style="width:0;height:.75pt" o:hralign="center" o:hrstd="t" o:hr="t" fillcolor="#a0a0a0" stroked="f"/>
        </w:pict>
      </w:r>
    </w:p>
    <w:p w14:paraId="73996C4D" w14:textId="77777777" w:rsidR="00A00B20" w:rsidRPr="00A00B20" w:rsidRDefault="00A00B20" w:rsidP="00A00B20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11.3 m / </w:t>
      </w:r>
    </w:p>
    <w:p w14:paraId="5FDCAB6D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FA94C57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0CE273FC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6883DDF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17.5 knots / 12.9 knots</w:t>
      </w:r>
    </w:p>
    <w:p w14:paraId="13BA7E1D" w14:textId="77777777" w:rsidR="00A00B20" w:rsidRPr="00A00B20" w:rsidRDefault="003140E7" w:rsidP="00A00B2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E93C81D">
          <v:rect id="_x0000_i1029" style="width:0;height:.75pt" o:hralign="center" o:hrstd="t" o:hr="t" fillcolor="#a0a0a0" stroked="f"/>
        </w:pict>
      </w:r>
    </w:p>
    <w:p w14:paraId="7484D9CD" w14:textId="77777777" w:rsidR="00A00B20" w:rsidRPr="00A00B20" w:rsidRDefault="003140E7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A00B20" w:rsidRPr="00A00B20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A00B20" w:rsidRPr="00A00B20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27A48150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2020-05-10 17:54 UTC</w:t>
      </w:r>
    </w:p>
    <w:p w14:paraId="6D01AD01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7457027C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49074A74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Container Ship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CMA CGM DALILA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CARIBS - Caribbean Sea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12° 31' 10.884" N, 58° 53' 6.288" </w:t>
      </w:r>
      <w:proofErr w:type="spellStart"/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2020-05-10 21:16 UTC (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 days, 1 hour ago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37C02446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613C6CFE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662E24C3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KINGSTON, JM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on 2020-05-06 22:38 LT (UTC -5) and is currently sailing at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13.4 knots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Southeast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REUNION, RE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2020-06-02 20:00 LT (UTC -5) local time (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21 days, 2 hours 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13453A8A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61E3709C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6D63FE84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CMA CGM DALILA (IMO: 9450624) is a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that was built in 2011 (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 years ago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France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3027F2BC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8465 TEU</w:t>
      </w: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11.3 meters. Her length overall (LOA) is 334.04 meters and her width is 42.8 meters.</w:t>
      </w:r>
    </w:p>
    <w:p w14:paraId="0797D59D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66EAAE2A" w14:textId="77777777" w:rsidR="00A00B20" w:rsidRPr="00A00B20" w:rsidRDefault="00A00B20" w:rsidP="00A00B20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5428820F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9450624</w:t>
      </w:r>
    </w:p>
    <w:p w14:paraId="31125C81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CMA CGM DALILA</w:t>
      </w:r>
    </w:p>
    <w:p w14:paraId="28739FA6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 - Hazard A (Major)</w:t>
      </w:r>
    </w:p>
    <w:p w14:paraId="76C07486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</w:p>
    <w:p w14:paraId="504334FC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3D548E93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228337900</w:t>
      </w:r>
    </w:p>
    <w:p w14:paraId="6FEE6DDF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FLSQ</w:t>
      </w:r>
    </w:p>
    <w:p w14:paraId="28FA075D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France [FR]</w:t>
      </w:r>
    </w:p>
    <w:p w14:paraId="1AF93E4C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89787</w:t>
      </w:r>
    </w:p>
    <w:p w14:paraId="66D7B655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109021 t</w:t>
      </w:r>
    </w:p>
    <w:p w14:paraId="7C7ADB14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334.04 x 42.8 m</w:t>
      </w:r>
    </w:p>
    <w:p w14:paraId="1033864E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2011</w:t>
      </w:r>
    </w:p>
    <w:p w14:paraId="23B41184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A00B2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MARSEILLES</w:t>
      </w:r>
    </w:p>
    <w:p w14:paraId="4E10AAC0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7073719F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7DAD3DB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40FE2C09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1EC26F0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Owner: </w:t>
      </w:r>
    </w:p>
    <w:p w14:paraId="0B9EC4F2" w14:textId="77777777" w:rsidR="00A00B20" w:rsidRPr="00A00B20" w:rsidRDefault="00A00B20" w:rsidP="00A00B2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A00B2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4F61FD9" w14:textId="77777777" w:rsidR="00DF13EC" w:rsidRPr="00A00B20" w:rsidRDefault="00DF13EC" w:rsidP="00A00B20"/>
    <w:sectPr w:rsidR="00DF13EC" w:rsidRPr="00A00B20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0742E" w14:textId="77777777" w:rsidR="003140E7" w:rsidRDefault="003140E7" w:rsidP="003140E7">
      <w:r>
        <w:separator/>
      </w:r>
    </w:p>
  </w:endnote>
  <w:endnote w:type="continuationSeparator" w:id="0">
    <w:p w14:paraId="19B98C4D" w14:textId="77777777" w:rsidR="003140E7" w:rsidRDefault="003140E7" w:rsidP="0031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FEBBE" w14:textId="77777777" w:rsidR="003140E7" w:rsidRDefault="003140E7" w:rsidP="003140E7">
      <w:r>
        <w:separator/>
      </w:r>
    </w:p>
  </w:footnote>
  <w:footnote w:type="continuationSeparator" w:id="0">
    <w:p w14:paraId="71B6E5C7" w14:textId="77777777" w:rsidR="003140E7" w:rsidRDefault="003140E7" w:rsidP="00314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7E83" w14:textId="77777777" w:rsidR="003140E7" w:rsidRDefault="003140E7" w:rsidP="003140E7">
    <w:pPr>
      <w:pStyle w:val="Header"/>
      <w:jc w:val="right"/>
    </w:pPr>
    <w:proofErr w:type="spellStart"/>
    <w:r>
      <w:t>Exh</w:t>
    </w:r>
    <w:proofErr w:type="spellEnd"/>
    <w:r>
      <w:t>. JR-19</w:t>
    </w:r>
  </w:p>
  <w:p w14:paraId="16D18341" w14:textId="77777777" w:rsidR="003140E7" w:rsidRDefault="003140E7" w:rsidP="003140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France" style="width:30pt;height:22.5pt;visibility:visible;mso-wrap-style:square" o:bullet="t">
        <v:imagedata r:id="rId1" o:title="France"/>
      </v:shape>
    </w:pict>
  </w:numPicBullet>
  <w:abstractNum w:abstractNumId="0" w15:restartNumberingAfterBreak="0">
    <w:nsid w:val="53E71475"/>
    <w:multiLevelType w:val="hybridMultilevel"/>
    <w:tmpl w:val="19460B4E"/>
    <w:lvl w:ilvl="0" w:tplc="0AD02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2B6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41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07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0A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47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26D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02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2F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20"/>
    <w:rsid w:val="003140E7"/>
    <w:rsid w:val="00A00B20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2FEF73B"/>
  <w15:chartTrackingRefBased/>
  <w15:docId w15:val="{411F257D-31F2-4200-8D91-96E6C052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B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0B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E7"/>
  </w:style>
  <w:style w:type="paragraph" w:styleId="Footer">
    <w:name w:val="footer"/>
    <w:basedOn w:val="Normal"/>
    <w:link w:val="FooterChar"/>
    <w:uiPriority w:val="99"/>
    <w:unhideWhenUsed/>
    <w:rsid w:val="00314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799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053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4369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0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35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0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8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690541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7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6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75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75256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988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31127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99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97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93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43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5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60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65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71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8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15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8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77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23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60298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59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3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8870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8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2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38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9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066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4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18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08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2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452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138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0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490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4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028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0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18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8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30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0400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4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22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41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47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78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6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79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03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1844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140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73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529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262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38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86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299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78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97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834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418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013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517/mmsi:228337900/imo:9450624/vessel:CMA_CGM_DALILA" TargetMode="External"/><Relationship Id="rId13" Type="http://schemas.openxmlformats.org/officeDocument/2006/relationships/hyperlink" Target="https://www.marinetraffic.com/en/ais/home/shipid:517/tracktype: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517/tracktype:7/lpt:15888226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6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CMA%20CGM%20DALILA|quicksearch_vessel=517" TargetMode="External"/><Relationship Id="rId10" Type="http://schemas.openxmlformats.org/officeDocument/2006/relationships/hyperlink" Target="https://www.marinetraffic.com/en/ais/details/ports/1430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CMA%20CGM%20DALILA|quicksearch_vessel=517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B447912-C64D-4600-A237-B5A526979A3D}"/>
</file>

<file path=customXml/itemProps2.xml><?xml version="1.0" encoding="utf-8"?>
<ds:datastoreItem xmlns:ds="http://schemas.openxmlformats.org/officeDocument/2006/customXml" ds:itemID="{AD70A6FD-59D0-4ABD-9F92-331821988A61}"/>
</file>

<file path=customXml/itemProps3.xml><?xml version="1.0" encoding="utf-8"?>
<ds:datastoreItem xmlns:ds="http://schemas.openxmlformats.org/officeDocument/2006/customXml" ds:itemID="{E96B050E-3B7F-4A23-829A-09EA4A6BF3F7}"/>
</file>

<file path=customXml/itemProps4.xml><?xml version="1.0" encoding="utf-8"?>
<ds:datastoreItem xmlns:ds="http://schemas.openxmlformats.org/officeDocument/2006/customXml" ds:itemID="{6F6E172C-EF4D-4396-9DDD-0A49BE3EA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2020-05-12T22:32:00Z</dcterms:created>
  <dcterms:modified xsi:type="dcterms:W3CDTF">2020-05-29T19:42:00Z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