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2F219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6E0EBF" w:rsidTr="006E0EBF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E0EBF" w:rsidTr="006E0EBF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9/13/2019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190706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</w:tr>
            <w:tr w:rsidR="006E0EBF" w:rsidTr="006E0EBF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9/13/2019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</w:tr>
            <w:tr w:rsidR="002F21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F21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WA Big Guys Movers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9008 160th St. Ct. E.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Puyallup, WA 98375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tmackstarrr@Gmail.com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280-1350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F21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</w:tr>
            <w:tr w:rsidR="002F219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Joe Dallas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47250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joe.dallas@utc.wa.gov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9/13/2019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A8052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Miesha Johnson</w:t>
                  </w:r>
                </w:p>
              </w:tc>
            </w:tr>
            <w:tr w:rsidR="002F219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F2196" w:rsidRDefault="002F2196">
                  <w:pPr>
                    <w:spacing w:after="0" w:line="240" w:lineRule="auto"/>
                  </w:pPr>
                </w:p>
              </w:tc>
            </w:tr>
          </w:tbl>
          <w:p w:rsidR="002F2196" w:rsidRDefault="002F2196">
            <w:pPr>
              <w:spacing w:after="0" w:line="240" w:lineRule="auto"/>
            </w:pPr>
          </w:p>
        </w:tc>
      </w:tr>
    </w:tbl>
    <w:p w:rsidR="002F2196" w:rsidRDefault="002F2196">
      <w:pPr>
        <w:spacing w:after="0" w:line="240" w:lineRule="auto"/>
      </w:pPr>
    </w:p>
    <w:sectPr w:rsidR="002F219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52E" w:rsidRDefault="00A8052E">
      <w:pPr>
        <w:spacing w:after="0" w:line="240" w:lineRule="auto"/>
      </w:pPr>
      <w:r>
        <w:separator/>
      </w:r>
    </w:p>
  </w:endnote>
  <w:endnote w:type="continuationSeparator" w:id="0">
    <w:p w:rsidR="00A8052E" w:rsidRDefault="00A8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2F2196">
      <w:tc>
        <w:tcPr>
          <w:tcW w:w="7860" w:type="dxa"/>
        </w:tcPr>
        <w:p w:rsidR="002F2196" w:rsidRDefault="002F21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F2196" w:rsidRDefault="002F2196">
          <w:pPr>
            <w:pStyle w:val="EmptyCellLayoutStyle"/>
            <w:spacing w:after="0" w:line="240" w:lineRule="auto"/>
          </w:pPr>
        </w:p>
      </w:tc>
    </w:tr>
    <w:tr w:rsidR="002F2196">
      <w:tc>
        <w:tcPr>
          <w:tcW w:w="7860" w:type="dxa"/>
        </w:tcPr>
        <w:p w:rsidR="002F2196" w:rsidRDefault="002F219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2F219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F2196" w:rsidRDefault="00A8052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F2196" w:rsidRDefault="002F219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52E" w:rsidRDefault="00A8052E">
      <w:pPr>
        <w:spacing w:after="0" w:line="240" w:lineRule="auto"/>
      </w:pPr>
      <w:r>
        <w:separator/>
      </w:r>
    </w:p>
  </w:footnote>
  <w:footnote w:type="continuationSeparator" w:id="0">
    <w:p w:rsidR="00A8052E" w:rsidRDefault="00A8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96"/>
    <w:rsid w:val="002F2196"/>
    <w:rsid w:val="006E0EBF"/>
    <w:rsid w:val="00A8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310052-EA67-496E-9735-0096ACBB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D80678FA6D07642882C53A6BA295311" ma:contentTypeVersion="56" ma:contentTypeDescription="" ma:contentTypeScope="" ma:versionID="b6ae2a2cf80e3cae7fd2d2d66dbedbf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207</IndustryCode>
    <CaseStatus xmlns="dc463f71-b30c-4ab2-9473-d307f9d35888">Closed</CaseStatus>
    <OpenedDate xmlns="dc463f71-b30c-4ab2-9473-d307f9d35888">2019-08-22T07:00:00+00:00</OpenedDate>
    <SignificantOrder xmlns="dc463f71-b30c-4ab2-9473-d307f9d35888">false</SignificantOrder>
    <Date1 xmlns="dc463f71-b30c-4ab2-9473-d307f9d35888">2019-09-13T07:00:00+00:00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WA Big Guys Movers LLC</CaseCompanyNames>
    <Nickname xmlns="http://schemas.microsoft.com/sharepoint/v3" xsi:nil="true"/>
    <DocketNumber xmlns="dc463f71-b30c-4ab2-9473-d307f9d35888">190706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1F56684A-B8CD-43D5-9B76-8EE577CAFCF2}"/>
</file>

<file path=customXml/itemProps2.xml><?xml version="1.0" encoding="utf-8"?>
<ds:datastoreItem xmlns:ds="http://schemas.openxmlformats.org/officeDocument/2006/customXml" ds:itemID="{2E80AF77-AB33-4ADB-BDDC-EFFEACBB39D8}"/>
</file>

<file path=customXml/itemProps3.xml><?xml version="1.0" encoding="utf-8"?>
<ds:datastoreItem xmlns:ds="http://schemas.openxmlformats.org/officeDocument/2006/customXml" ds:itemID="{0F840C9C-C585-4921-8C93-6FA793D2A3B6}"/>
</file>

<file path=customXml/itemProps4.xml><?xml version="1.0" encoding="utf-8"?>
<ds:datastoreItem xmlns:ds="http://schemas.openxmlformats.org/officeDocument/2006/customXml" ds:itemID="{5A644D88-9F89-405F-A6D6-714CFACC19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394</Characters>
  <Application>Microsoft Office Word</Application>
  <DocSecurity>0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Johnson, Miesha (UTC)</dc:creator>
  <dc:description>Master Service List:</dc:description>
  <cp:lastModifiedBy>Johnson, Miesha (UTC)</cp:lastModifiedBy>
  <cp:revision>2</cp:revision>
  <dcterms:created xsi:type="dcterms:W3CDTF">2019-09-13T22:41:00Z</dcterms:created>
  <dcterms:modified xsi:type="dcterms:W3CDTF">2019-09-13T22:41:00Z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0x0101006E56B4D1795A2E4DB2F0B01679ED314A006D80678FA6D07642882C53A6BA295311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