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A314B0" w:rsidRPr="0076568E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4B0" w:rsidRPr="0076568E" w:rsidRDefault="007656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SEATAC SHUTTLE, LLC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C-1077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4B0" w:rsidRPr="0076568E" w:rsidRDefault="00A314B0">
            <w:pPr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4B0" w:rsidRPr="0076568E" w:rsidRDefault="00A314B0" w:rsidP="006E6B24">
            <w:pPr>
              <w:rPr>
                <w:rFonts w:ascii="Arial" w:hAnsi="Arial" w:cs="Arial"/>
                <w:sz w:val="16"/>
                <w:szCs w:val="16"/>
              </w:rPr>
            </w:pPr>
            <w:r w:rsidRPr="0076568E">
              <w:rPr>
                <w:rFonts w:ascii="Arial" w:hAnsi="Arial" w:cs="Arial"/>
                <w:sz w:val="16"/>
                <w:szCs w:val="16"/>
              </w:rPr>
              <w:t>602 283 265</w:t>
            </w:r>
          </w:p>
        </w:tc>
      </w:tr>
      <w:tr w:rsidR="000D4C82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C82" w:rsidRDefault="000D4C82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C82" w:rsidRDefault="000D4C82" w:rsidP="006E6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Whidbey-SeaTac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 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5D00DC">
              <w:rPr>
                <w:rFonts w:ascii="Arial" w:hAnsi="Arial" w:cs="Arial"/>
                <w:sz w:val="15"/>
                <w:szCs w:val="15"/>
              </w:rPr>
              <w:t xml:space="preserve"> Number 108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764D1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</w:t>
            </w:r>
            <w:r w:rsidRPr="00E371AE">
              <w:rPr>
                <w:rFonts w:ascii="Arial" w:hAnsi="Arial" w:cs="Arial"/>
                <w:sz w:val="15"/>
                <w:szCs w:val="15"/>
              </w:rPr>
              <w:t>969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1.25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51B7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3.94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2764D1">
              <w:rPr>
                <w:rFonts w:ascii="Arial" w:hAnsi="Arial" w:cs="Arial"/>
                <w:sz w:val="15"/>
                <w:szCs w:val="15"/>
              </w:rPr>
              <w:t xml:space="preserve"> 2.50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4F7D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Apr 23</w:t>
            </w:r>
            <w:r w:rsidR="00E97FD1"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142B5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May 23</w:t>
            </w:r>
            <w:bookmarkStart w:id="0" w:name="_GoBack"/>
            <w:bookmarkEnd w:id="0"/>
            <w:r w:rsidR="001739EE">
              <w:rPr>
                <w:rFonts w:ascii="Arial" w:hAnsi="Arial" w:cs="Arial"/>
                <w:sz w:val="15"/>
                <w:szCs w:val="15"/>
              </w:rPr>
              <w:t>,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Pr="00E371AE" w:rsidRDefault="00E371A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371AE">
              <w:rPr>
                <w:rFonts w:ascii="Monotype Corsiva" w:hAnsi="Monotype Corsiva" w:cs="Arial"/>
                <w:sz w:val="20"/>
                <w:szCs w:val="20"/>
              </w:rPr>
              <w:t xml:space="preserve">J. </w:t>
            </w:r>
            <w:proofErr w:type="spellStart"/>
            <w:r w:rsidRPr="00E371AE">
              <w:rPr>
                <w:rFonts w:ascii="Monotype Corsiva" w:hAnsi="Monotype Corsiva" w:cs="Arial"/>
                <w:sz w:val="20"/>
                <w:szCs w:val="20"/>
              </w:rPr>
              <w:t>Solin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Member, LLC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Solin</w:t>
            </w:r>
            <w:proofErr w:type="spellEnd"/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 )</w:t>
            </w:r>
            <w:r w:rsidR="00E371AE">
              <w:rPr>
                <w:rFonts w:ascii="Arial" w:hAnsi="Arial" w:cs="Arial"/>
                <w:sz w:val="15"/>
                <w:szCs w:val="15"/>
              </w:rPr>
              <w:t xml:space="preserve"> 679-4003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 </w:t>
            </w:r>
            <w:r w:rsidR="00E371AE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276D2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371AE">
              <w:rPr>
                <w:rFonts w:ascii="Arial" w:hAnsi="Arial" w:cs="Arial"/>
                <w:sz w:val="15"/>
                <w:szCs w:val="15"/>
              </w:rPr>
              <w:t>323-8894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john@seatacshuttle.com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 Box 2895</w:t>
            </w: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Oak Harbor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371A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98277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B70FD" w:rsidRPr="004B70FD" w:rsidRDefault="008B0AF0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-24765</wp:posOffset>
                </wp:positionV>
                <wp:extent cx="2823210" cy="0"/>
                <wp:effectExtent l="6350" t="8255" r="889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7.15pt;margin-top:-1.95pt;width:222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d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MV2kD2kC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"/>
            </w:pict>
          </mc:Fallback>
        </mc:AlternateContent>
      </w:r>
      <w:r w:rsidR="004B70FD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540219">
        <w:rPr>
          <w:rFonts w:ascii="Arial" w:hAnsi="Arial" w:cs="Arial"/>
          <w:sz w:val="15"/>
          <w:szCs w:val="15"/>
        </w:rPr>
        <w:t xml:space="preserve">Acting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D4C82"/>
    <w:rsid w:val="00142B5D"/>
    <w:rsid w:val="001739EE"/>
    <w:rsid w:val="00184373"/>
    <w:rsid w:val="001C3904"/>
    <w:rsid w:val="001D0093"/>
    <w:rsid w:val="002276D2"/>
    <w:rsid w:val="002764D1"/>
    <w:rsid w:val="003148C7"/>
    <w:rsid w:val="00327A2F"/>
    <w:rsid w:val="00343C16"/>
    <w:rsid w:val="00364DB4"/>
    <w:rsid w:val="004B70FD"/>
    <w:rsid w:val="004F7DFF"/>
    <w:rsid w:val="00540219"/>
    <w:rsid w:val="005D00DC"/>
    <w:rsid w:val="0076568E"/>
    <w:rsid w:val="00884C11"/>
    <w:rsid w:val="008B0AF0"/>
    <w:rsid w:val="00A314B0"/>
    <w:rsid w:val="00A42094"/>
    <w:rsid w:val="00A965E8"/>
    <w:rsid w:val="00B37BC8"/>
    <w:rsid w:val="00B519D4"/>
    <w:rsid w:val="00E371AE"/>
    <w:rsid w:val="00E51B7D"/>
    <w:rsid w:val="00E97FD1"/>
    <w:rsid w:val="00F04014"/>
    <w:rsid w:val="00F360A7"/>
    <w:rsid w:val="00F538EC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F50B7A8432C84EB3DA28C1374FFD76" ma:contentTypeVersion="135" ma:contentTypeDescription="" ma:contentTypeScope="" ma:versionID="b94bdf0ff58f9a064983ecb99922ee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2013-04-17T07:00:00+00:00</OpenedDate>
    <Date1 xmlns="dc463f71-b30c-4ab2-9473-d307f9d35888">2013-04-17T07:00:00+00:00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130551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BEF2FA-2D8E-482C-84C3-DCE83646B65F}"/>
</file>

<file path=customXml/itemProps2.xml><?xml version="1.0" encoding="utf-8"?>
<ds:datastoreItem xmlns:ds="http://schemas.openxmlformats.org/officeDocument/2006/customXml" ds:itemID="{E272CEC7-C7D9-426C-A35D-F525B39CC1A0}"/>
</file>

<file path=customXml/itemProps3.xml><?xml version="1.0" encoding="utf-8"?>
<ds:datastoreItem xmlns:ds="http://schemas.openxmlformats.org/officeDocument/2006/customXml" ds:itemID="{BD1853BC-43BD-4F63-821C-0B2C9AB97E40}"/>
</file>

<file path=customXml/itemProps4.xml><?xml version="1.0" encoding="utf-8"?>
<ds:datastoreItem xmlns:ds="http://schemas.openxmlformats.org/officeDocument/2006/customXml" ds:itemID="{614EFC39-0BA6-4B8B-AB26-C55399CCBE9A}"/>
</file>

<file path=customXml/itemProps5.xml><?xml version="1.0" encoding="utf-8"?>
<ds:datastoreItem xmlns:ds="http://schemas.openxmlformats.org/officeDocument/2006/customXml" ds:itemID="{9B91F3BD-640C-4420-996B-9057F7E614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Solin</dc:creator>
  <cp:lastModifiedBy>John Solin</cp:lastModifiedBy>
  <cp:revision>6</cp:revision>
  <cp:lastPrinted>2008-08-04T22:40:00Z</cp:lastPrinted>
  <dcterms:created xsi:type="dcterms:W3CDTF">2013-04-17T05:04:00Z</dcterms:created>
  <dcterms:modified xsi:type="dcterms:W3CDTF">2013-04-17T05:21:00Z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0x0101006E56B4D1795A2E4DB2F0B01679ED314A0000F50B7A8432C84EB3DA28C1374FFD76</vt:lpwstr>
  </property>
  <property fmtid="{D5CDD505-2E9C-101B-9397-08002B2CF9AE}" pid="14" name="_docset_NoMedatataSyncRequired">
    <vt:lpwstr>False</vt:lpwstr>
  </property>
</Properties>
</file>