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3E7BBF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9D4453" w:rsidRPr="00031C00" w:rsidRDefault="009D4453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9D4453" w:rsidRPr="00FC6A53" w:rsidRDefault="009D4453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9D4453" w:rsidRPr="00031C00" w:rsidRDefault="009D4453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9D4453" w:rsidRPr="00FC6A53" w:rsidRDefault="009D4453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9233AA" w:rsidP="00AD41F6">
      <w:r>
        <w:t>December 19</w:t>
      </w:r>
      <w:r w:rsidR="00AD41F6">
        <w:t>, 2012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 w:rsidR="009233AA">
        <w:rPr>
          <w:b/>
        </w:rPr>
        <w:t xml:space="preserve">Petition for exemption from thirty day requirement </w:t>
      </w:r>
      <w:r w:rsidRPr="00572CC7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AD41F6" w:rsidRDefault="00AD41F6" w:rsidP="00AD41F6">
      <w:pPr>
        <w:ind w:left="720"/>
        <w:rPr>
          <w:u w:val="single"/>
        </w:rPr>
      </w:pPr>
    </w:p>
    <w:p w:rsidR="00AD41F6" w:rsidRDefault="009233AA" w:rsidP="009233AA">
      <w:pPr>
        <w:ind w:firstLine="720"/>
        <w:jc w:val="both"/>
      </w:pPr>
      <w:r>
        <w:t xml:space="preserve">Please accept the attached Petition for filing made by </w:t>
      </w:r>
      <w:r w:rsidRPr="009233AA">
        <w:t>Teleport Communicati</w:t>
      </w:r>
      <w:r>
        <w:t>ons America, LL</w:t>
      </w:r>
      <w:bookmarkStart w:id="2" w:name="_GoBack"/>
      <w:bookmarkEnd w:id="2"/>
      <w:r>
        <w:t xml:space="preserve">C.  </w:t>
      </w:r>
    </w:p>
    <w:p w:rsidR="003A00F2" w:rsidRDefault="003A00F2" w:rsidP="009233AA">
      <w:pPr>
        <w:jc w:val="both"/>
      </w:pPr>
    </w:p>
    <w:p w:rsidR="00AD41F6" w:rsidRDefault="00AD41F6" w:rsidP="009233AA">
      <w:pPr>
        <w:ind w:firstLine="720"/>
        <w:jc w:val="both"/>
      </w:pPr>
      <w:bookmarkStart w:id="3" w:name="Beginning"/>
      <w:bookmarkEnd w:id="3"/>
      <w:r>
        <w:t xml:space="preserve">If you have any questions regarding this </w:t>
      </w:r>
      <w:r w:rsidR="009233AA">
        <w:t xml:space="preserve">Petition </w:t>
      </w:r>
      <w:r>
        <w:t>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F459C0" w:rsidRDefault="00F459C0"/>
    <w:p w:rsidR="00F459C0" w:rsidRDefault="00F459C0"/>
    <w:p w:rsidR="00305582" w:rsidRDefault="00F459C0">
      <w:r>
        <w:t xml:space="preserve">cc:  </w:t>
      </w:r>
      <w:r w:rsidR="009233AA">
        <w:t xml:space="preserve">Bill </w:t>
      </w:r>
      <w:proofErr w:type="spellStart"/>
      <w:r w:rsidR="009233AA">
        <w:t>Weinman</w:t>
      </w:r>
      <w:proofErr w:type="spellEnd"/>
      <w:r w:rsidR="00305582">
        <w:br w:type="page"/>
      </w:r>
    </w:p>
    <w:p w:rsidR="009233AA" w:rsidRDefault="009233AA" w:rsidP="009233AA">
      <w:pPr>
        <w:jc w:val="center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  <w:r w:rsidRPr="000076D6">
        <w:rPr>
          <w:b/>
          <w:sz w:val="28"/>
          <w:szCs w:val="28"/>
        </w:rPr>
        <w:t>EXHIBIT 1</w:t>
      </w:r>
    </w:p>
    <w:p w:rsidR="009233AA" w:rsidRDefault="009233AA" w:rsidP="0092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Notification from October 16, 2012</w:t>
      </w:r>
    </w:p>
    <w:p w:rsidR="009233AA" w:rsidRDefault="009233AA" w:rsidP="009233AA">
      <w:pPr>
        <w:jc w:val="center"/>
        <w:rPr>
          <w:b/>
          <w:sz w:val="28"/>
          <w:szCs w:val="28"/>
        </w:rPr>
      </w:pPr>
    </w:p>
    <w:p w:rsidR="009233AA" w:rsidRDefault="009233AA" w:rsidP="009233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  <w:r w:rsidRPr="000076D6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2</w:t>
      </w:r>
    </w:p>
    <w:p w:rsidR="009233AA" w:rsidRDefault="009233AA" w:rsidP="0092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Filing on December 14, 2012 </w:t>
      </w:r>
    </w:p>
    <w:p w:rsidR="009233AA" w:rsidRDefault="009233AA" w:rsidP="009233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ind w:left="4320"/>
        <w:rPr>
          <w:b/>
          <w:sz w:val="28"/>
          <w:szCs w:val="28"/>
        </w:rPr>
      </w:pPr>
    </w:p>
    <w:p w:rsidR="009233AA" w:rsidRDefault="009233AA" w:rsidP="009233AA">
      <w:pPr>
        <w:jc w:val="center"/>
        <w:rPr>
          <w:b/>
          <w:sz w:val="28"/>
          <w:szCs w:val="28"/>
        </w:rPr>
      </w:pPr>
      <w:r w:rsidRPr="000076D6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3</w:t>
      </w:r>
    </w:p>
    <w:p w:rsidR="009233AA" w:rsidRDefault="009233AA" w:rsidP="0092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from the WUTC on December 17, 2012</w:t>
      </w:r>
    </w:p>
    <w:p w:rsidR="000263CC" w:rsidRDefault="000263CC" w:rsidP="009233AA">
      <w:pPr>
        <w:tabs>
          <w:tab w:val="left" w:pos="1560"/>
        </w:tabs>
        <w:ind w:firstLine="1560"/>
        <w:jc w:val="center"/>
      </w:pPr>
    </w:p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BE" w:rsidRDefault="00D97ABE">
      <w:r>
        <w:separator/>
      </w:r>
    </w:p>
  </w:endnote>
  <w:endnote w:type="continuationSeparator" w:id="0">
    <w:p w:rsidR="00D97ABE" w:rsidRDefault="00D9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BE" w:rsidRDefault="00D97ABE">
      <w:r>
        <w:separator/>
      </w:r>
    </w:p>
  </w:footnote>
  <w:footnote w:type="continuationSeparator" w:id="0">
    <w:p w:rsidR="00D97ABE" w:rsidRDefault="00D9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765E3"/>
    <w:rsid w:val="00081118"/>
    <w:rsid w:val="00082833"/>
    <w:rsid w:val="00091662"/>
    <w:rsid w:val="00100A6F"/>
    <w:rsid w:val="00121747"/>
    <w:rsid w:val="001303F7"/>
    <w:rsid w:val="00130F44"/>
    <w:rsid w:val="00171690"/>
    <w:rsid w:val="001773DA"/>
    <w:rsid w:val="00194F0F"/>
    <w:rsid w:val="001C51E2"/>
    <w:rsid w:val="001F1CCA"/>
    <w:rsid w:val="00203C05"/>
    <w:rsid w:val="002125CD"/>
    <w:rsid w:val="00240518"/>
    <w:rsid w:val="002A2F3A"/>
    <w:rsid w:val="002A6075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77D28"/>
    <w:rsid w:val="003A00F2"/>
    <w:rsid w:val="003B7D1A"/>
    <w:rsid w:val="003D2493"/>
    <w:rsid w:val="003E1891"/>
    <w:rsid w:val="003E65A8"/>
    <w:rsid w:val="003E7BBF"/>
    <w:rsid w:val="003F492E"/>
    <w:rsid w:val="00450A48"/>
    <w:rsid w:val="00460059"/>
    <w:rsid w:val="004630EF"/>
    <w:rsid w:val="00473BE1"/>
    <w:rsid w:val="004808EA"/>
    <w:rsid w:val="004A2FD2"/>
    <w:rsid w:val="004B0E11"/>
    <w:rsid w:val="004C15A4"/>
    <w:rsid w:val="00521AF6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13D17"/>
    <w:rsid w:val="00620CD2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5473"/>
    <w:rsid w:val="007462DB"/>
    <w:rsid w:val="00747369"/>
    <w:rsid w:val="00752518"/>
    <w:rsid w:val="007B041A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63229"/>
    <w:rsid w:val="00875C0A"/>
    <w:rsid w:val="0089169C"/>
    <w:rsid w:val="00894A80"/>
    <w:rsid w:val="008952F0"/>
    <w:rsid w:val="008B0CF8"/>
    <w:rsid w:val="008B1660"/>
    <w:rsid w:val="008C5EC9"/>
    <w:rsid w:val="008D626A"/>
    <w:rsid w:val="008E2B41"/>
    <w:rsid w:val="008F37CF"/>
    <w:rsid w:val="009047F2"/>
    <w:rsid w:val="00906DA8"/>
    <w:rsid w:val="0091573C"/>
    <w:rsid w:val="0092203D"/>
    <w:rsid w:val="009233AA"/>
    <w:rsid w:val="00974EBC"/>
    <w:rsid w:val="009A7DE4"/>
    <w:rsid w:val="009B6AC7"/>
    <w:rsid w:val="009B6CEC"/>
    <w:rsid w:val="009D4453"/>
    <w:rsid w:val="009F598C"/>
    <w:rsid w:val="00A24A60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51A76"/>
    <w:rsid w:val="00B638E1"/>
    <w:rsid w:val="00B774EA"/>
    <w:rsid w:val="00B77C55"/>
    <w:rsid w:val="00B9416A"/>
    <w:rsid w:val="00BB15DB"/>
    <w:rsid w:val="00BC619D"/>
    <w:rsid w:val="00C00739"/>
    <w:rsid w:val="00C12949"/>
    <w:rsid w:val="00C256B1"/>
    <w:rsid w:val="00C35C90"/>
    <w:rsid w:val="00C477D6"/>
    <w:rsid w:val="00C562F2"/>
    <w:rsid w:val="00C75E45"/>
    <w:rsid w:val="00C9462D"/>
    <w:rsid w:val="00CC4C8A"/>
    <w:rsid w:val="00D02931"/>
    <w:rsid w:val="00D30407"/>
    <w:rsid w:val="00D46E31"/>
    <w:rsid w:val="00D4724A"/>
    <w:rsid w:val="00D568F5"/>
    <w:rsid w:val="00D97ABE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70B54"/>
    <w:rsid w:val="00E95C42"/>
    <w:rsid w:val="00EA62C9"/>
    <w:rsid w:val="00EC3581"/>
    <w:rsid w:val="00EE66FE"/>
    <w:rsid w:val="00EE70BE"/>
    <w:rsid w:val="00F345B5"/>
    <w:rsid w:val="00F34AD4"/>
    <w:rsid w:val="00F43DDC"/>
    <w:rsid w:val="00F459C0"/>
    <w:rsid w:val="00F46E08"/>
    <w:rsid w:val="00F717CC"/>
    <w:rsid w:val="00F77ED8"/>
    <w:rsid w:val="00FA4C6F"/>
    <w:rsid w:val="00FB053E"/>
    <w:rsid w:val="00FD4698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2012-12-14T08:00:00+00:00</OpenedDate>
    <Date1 xmlns="dc463f71-b30c-4ab2-9473-d307f9d35888">2012-12-19T08:00:00+00:00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Teleport Communications America, LLC</CaseCompanyNames>
    <DocketNumber xmlns="dc463f71-b30c-4ab2-9473-d307f9d35888">121964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D7C5F8654C548BCA60D012BFEBE48" ma:contentTypeVersion="127" ma:contentTypeDescription="" ma:contentTypeScope="" ma:versionID="decf7251380c7e5b0761bf815df9be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C30DB-C09D-4738-84C1-4EEB5146A7D0}"/>
</file>

<file path=customXml/itemProps2.xml><?xml version="1.0" encoding="utf-8"?>
<ds:datastoreItem xmlns:ds="http://schemas.openxmlformats.org/officeDocument/2006/customXml" ds:itemID="{C8C50DF0-6B91-4E90-88F3-3BBF61435F14}"/>
</file>

<file path=customXml/itemProps3.xml><?xml version="1.0" encoding="utf-8"?>
<ds:datastoreItem xmlns:ds="http://schemas.openxmlformats.org/officeDocument/2006/customXml" ds:itemID="{532D27AF-941B-4008-80CC-72A47471E6D1}"/>
</file>

<file path=customXml/itemProps4.xml><?xml version="1.0" encoding="utf-8"?>
<ds:datastoreItem xmlns:ds="http://schemas.openxmlformats.org/officeDocument/2006/customXml" ds:itemID="{21D48517-42B9-4FC3-8B2B-23EC724AA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2</cp:revision>
  <cp:lastPrinted>2012-12-19T23:02:00Z</cp:lastPrinted>
  <dcterms:created xsi:type="dcterms:W3CDTF">2012-12-19T23:43:00Z</dcterms:created>
  <dcterms:modified xsi:type="dcterms:W3CDTF">2012-12-19T23:43:00Z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0x0101006E56B4D1795A2E4DB2F0B01679ED314A00F41D7C5F8654C548BCA60D012BFEBE48</vt:lpwstr>
  </property>
  <property fmtid="{D5CDD505-2E9C-101B-9397-08002B2CF9AE}" pid="3" name="_docset_NoMedatataSyncRequired">
    <vt:lpwstr>False</vt:lpwstr>
  </property>
</Properties>
</file>