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9843B1">
      <w:pPr>
        <w:pStyle w:val="Addressee"/>
      </w:pPr>
      <w:r>
        <w:t xml:space="preserve">May 10,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9843B1">
        <w:t>l Surcharge #108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836068">
      <w:r>
        <w:t>E</w:t>
      </w:r>
      <w:r w:rsidR="004A49E5">
        <w:t xml:space="preserve">nclosed is the </w:t>
      </w:r>
      <w:r w:rsidR="00982F12">
        <w:t xml:space="preserve">LSN </w:t>
      </w:r>
      <w:r w:rsidR="004A49E5">
        <w:t>filin</w:t>
      </w:r>
      <w:r w:rsidR="00582CF1">
        <w:t xml:space="preserve">g for Special Fuel </w:t>
      </w:r>
      <w:r w:rsidR="009843B1">
        <w:t>Surcharge #109</w:t>
      </w:r>
      <w:r w:rsidR="00E26D7D">
        <w:t xml:space="preserve">, effective </w:t>
      </w:r>
      <w:r w:rsidR="009843B1">
        <w:t xml:space="preserve">May 15, </w:t>
      </w:r>
      <w:r w:rsidR="00D00E83">
        <w:t>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</w:t>
      </w:r>
      <w:bookmarkStart w:id="2" w:name="_GoBack"/>
      <w:bookmarkEnd w:id="2"/>
      <w:r w:rsidR="000E6903">
        <w:t>n</w:t>
      </w:r>
      <w:r w:rsidR="009843B1">
        <w:t xml:space="preserve"> June 13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9843B1">
        <w:t>108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7958"/>
    <w:rsid w:val="00BF23AE"/>
    <w:rsid w:val="00C0299C"/>
    <w:rsid w:val="00C02D57"/>
    <w:rsid w:val="00C0528B"/>
    <w:rsid w:val="00C1222B"/>
    <w:rsid w:val="00C4730E"/>
    <w:rsid w:val="00CA6B54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715AE"/>
    <w:rsid w:val="00E7209A"/>
    <w:rsid w:val="00E76DCD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2013-05-10T07:00:00+00:00</OpenedDate>
    <Date1 xmlns="dc463f71-b30c-4ab2-9473-d307f9d35888">2013-05-10T07:00:00+00:00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8116B4FF5A6246AADE11B8354ED54A" ma:contentTypeVersion="127" ma:contentTypeDescription="" ma:contentTypeScope="" ma:versionID="ac006f27e5bf4f3ff9b2b62669ac41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E8009-2C81-45EE-ADA5-2ADAE18B6730}"/>
</file>

<file path=customXml/itemProps2.xml><?xml version="1.0" encoding="utf-8"?>
<ds:datastoreItem xmlns:ds="http://schemas.openxmlformats.org/officeDocument/2006/customXml" ds:itemID="{708C7A89-65CB-4B6A-ABC4-B0CD8E8F540F}"/>
</file>

<file path=customXml/itemProps3.xml><?xml version="1.0" encoding="utf-8"?>
<ds:datastoreItem xmlns:ds="http://schemas.openxmlformats.org/officeDocument/2006/customXml" ds:itemID="{C0096A79-7F53-4844-A1DA-22FEEBF791A8}"/>
</file>

<file path=customXml/itemProps4.xml><?xml version="1.0" encoding="utf-8"?>
<ds:datastoreItem xmlns:ds="http://schemas.openxmlformats.org/officeDocument/2006/customXml" ds:itemID="{352DD9A4-4599-44DC-B80F-8211D6094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Solin</cp:lastModifiedBy>
  <cp:revision>3</cp:revision>
  <cp:lastPrinted>2004-09-22T20:01:00Z</cp:lastPrinted>
  <dcterms:created xsi:type="dcterms:W3CDTF">2013-05-10T21:04:00Z</dcterms:created>
  <dcterms:modified xsi:type="dcterms:W3CDTF">2013-05-10T21:05:00Z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0x0101006E56B4D1795A2E4DB2F0B01679ED314A00CB8116B4FF5A6246AADE11B8354ED54A</vt:lpwstr>
  </property>
  <property fmtid="{D5CDD505-2E9C-101B-9397-08002B2CF9AE}" pid="3" name="_docset_NoMedatataSyncRequired">
    <vt:lpwstr>False</vt:lpwstr>
  </property>
</Properties>
</file>