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FE4FAA">
              <w:t>8</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1E4224">
        <w:t>pplement 1</w:t>
      </w:r>
      <w:r w:rsidR="00FE4FAA">
        <w:t>8</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78D" w:rsidRDefault="001B778D">
      <w:r>
        <w:separator/>
      </w:r>
    </w:p>
  </w:endnote>
  <w:endnote w:type="continuationSeparator" w:id="0">
    <w:p w:rsidR="001B778D" w:rsidRDefault="001B77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FE4FAA">
      <w:t xml:space="preserve"> 03-14-11</w:t>
    </w:r>
    <w:r w:rsidR="00FE4FAA">
      <w:tab/>
    </w:r>
    <w:r w:rsidR="00FE4FAA">
      <w:tab/>
      <w:t>Effective date: 04-29</w:t>
    </w:r>
    <w:r w:rsidR="00F5537C">
      <w:t>-11</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78D" w:rsidRDefault="001B778D">
      <w:r>
        <w:separator/>
      </w:r>
    </w:p>
  </w:footnote>
  <w:footnote w:type="continuationSeparator" w:id="0">
    <w:p w:rsidR="001B778D" w:rsidRDefault="001B7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FE4FAA">
      <w:t xml:space="preserve">                             </w:t>
    </w:r>
    <w:r w:rsidR="00FE4FAA">
      <w:tab/>
      <w:t>28</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145C19"/>
    <w:rsid w:val="001A303D"/>
    <w:rsid w:val="001B1FFA"/>
    <w:rsid w:val="001B778D"/>
    <w:rsid w:val="001E4224"/>
    <w:rsid w:val="001F3DF1"/>
    <w:rsid w:val="00233E5C"/>
    <w:rsid w:val="002877F2"/>
    <w:rsid w:val="00392FB9"/>
    <w:rsid w:val="003A3C99"/>
    <w:rsid w:val="003F1A2E"/>
    <w:rsid w:val="00417EF6"/>
    <w:rsid w:val="004C3121"/>
    <w:rsid w:val="00515362"/>
    <w:rsid w:val="0052032F"/>
    <w:rsid w:val="00547664"/>
    <w:rsid w:val="00593DDF"/>
    <w:rsid w:val="00596851"/>
    <w:rsid w:val="005D1A79"/>
    <w:rsid w:val="0060132C"/>
    <w:rsid w:val="0062447F"/>
    <w:rsid w:val="00652C93"/>
    <w:rsid w:val="007055C7"/>
    <w:rsid w:val="007602E9"/>
    <w:rsid w:val="007A31F5"/>
    <w:rsid w:val="007C7778"/>
    <w:rsid w:val="008226F0"/>
    <w:rsid w:val="008F1862"/>
    <w:rsid w:val="00967211"/>
    <w:rsid w:val="009A5EB3"/>
    <w:rsid w:val="00A05E21"/>
    <w:rsid w:val="00A06960"/>
    <w:rsid w:val="00A4473A"/>
    <w:rsid w:val="00AA4693"/>
    <w:rsid w:val="00AB1C0C"/>
    <w:rsid w:val="00B12B40"/>
    <w:rsid w:val="00BD0E7F"/>
    <w:rsid w:val="00C35032"/>
    <w:rsid w:val="00CA17FE"/>
    <w:rsid w:val="00CB466E"/>
    <w:rsid w:val="00CE6144"/>
    <w:rsid w:val="00D903E7"/>
    <w:rsid w:val="00DF1498"/>
    <w:rsid w:val="00E17E8F"/>
    <w:rsid w:val="00E54340"/>
    <w:rsid w:val="00E55AAE"/>
    <w:rsid w:val="00E57DD6"/>
    <w:rsid w:val="00EB0A21"/>
    <w:rsid w:val="00EE4FFB"/>
    <w:rsid w:val="00EF3428"/>
    <w:rsid w:val="00F5537C"/>
    <w:rsid w:val="00F6174E"/>
    <w:rsid w:val="00FD249D"/>
    <w:rsid w:val="00FE4FAA"/>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2011-03-14T07:00:00+00:00</OpenedDate>
    <Date1 xmlns="dc463f71-b30c-4ab2-9473-d307f9d35888">2011-03-14T07:00:00+00:00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110478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6BC832941BF04A9AFC566CDF798B68" ma:contentTypeVersion="143" ma:contentTypeDescription="" ma:contentTypeScope="" ma:versionID="3ad9473256e36f0dfcce46bb1e8580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15C5F0-1AD2-4600-8F07-A91B85DAC6A4}"/>
</file>

<file path=customXml/itemProps2.xml><?xml version="1.0" encoding="utf-8"?>
<ds:datastoreItem xmlns:ds="http://schemas.openxmlformats.org/officeDocument/2006/customXml" ds:itemID="{21AD357F-4C01-458A-91DA-52DC66851871}"/>
</file>

<file path=customXml/itemProps3.xml><?xml version="1.0" encoding="utf-8"?>
<ds:datastoreItem xmlns:ds="http://schemas.openxmlformats.org/officeDocument/2006/customXml" ds:itemID="{FF2088E9-DF55-428E-8BE4-7B109BFAAC95}"/>
</file>

<file path=customXml/itemProps4.xml><?xml version="1.0" encoding="utf-8"?>
<ds:datastoreItem xmlns:ds="http://schemas.openxmlformats.org/officeDocument/2006/customXml" ds:itemID="{6EA227C7-1164-4A20-9563-7FAF606AD85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2011-03-14T19:49:00Z</cp:lastPrinted>
  <dcterms:created xsi:type="dcterms:W3CDTF">2011-03-15T16:33:00Z</dcterms:created>
  <dcterms:modified xsi:type="dcterms:W3CDTF">2011-03-15T16:33:00Z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0x0101006E56B4D1795A2E4DB2F0B01679ED314A00B36BC832941BF04A9AFC566CDF798B68</vt:lpwstr>
  </property>
  <property fmtid="{D5CDD505-2E9C-101B-9397-08002B2CF9AE}" pid="3" name="_docset_NoMedatataSyncRequired">
    <vt:lpwstr>False</vt:lpwstr>
  </property>
</Properties>
</file>