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0C75AC" w:rsidRDefault="00DE09C7" w:rsidP="000C75AC">
      <w:pPr>
        <w:pStyle w:val="PlainText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0001</w:t>
      </w:r>
    </w:p>
    <w:p w:rsidR="00DE09C7" w:rsidRDefault="00DE09C7" w:rsidP="000C75AC">
      <w:pPr>
        <w:pStyle w:val="PlainText"/>
        <w:rPr>
          <w:rFonts w:ascii="Courier New" w:hAnsi="Courier New" w:cs="Courier New"/>
        </w:rPr>
      </w:pPr>
    </w:p>
    <w:p w:rsidR="00000000" w:rsidRPr="000C75AC" w:rsidRDefault="00DE09C7" w:rsidP="000C75AC">
      <w:pPr>
        <w:pStyle w:val="PlainText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1                     BEFORE THE WASHINGTON</w:t>
      </w:r>
    </w:p>
    <w:p w:rsidR="00DE09C7" w:rsidRDefault="00DE09C7" w:rsidP="000C75AC">
      <w:pPr>
        <w:pStyle w:val="PlainText"/>
        <w:rPr>
          <w:rFonts w:ascii="Courier New" w:hAnsi="Courier New" w:cs="Courier New"/>
        </w:rPr>
      </w:pPr>
    </w:p>
    <w:p w:rsidR="00000000" w:rsidRPr="000C75AC" w:rsidRDefault="00DE09C7" w:rsidP="000C75AC">
      <w:pPr>
        <w:pStyle w:val="PlainText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2            UTILITIES AND TRANSPORTATION COMMISSION</w:t>
      </w:r>
    </w:p>
    <w:p w:rsidR="00DE09C7" w:rsidRDefault="00DE09C7" w:rsidP="000C75AC">
      <w:pPr>
        <w:pStyle w:val="PlainText"/>
        <w:rPr>
          <w:rFonts w:ascii="Courier New" w:hAnsi="Courier New" w:cs="Courier New"/>
        </w:rPr>
      </w:pPr>
    </w:p>
    <w:p w:rsidR="00000000" w:rsidRPr="000C75AC" w:rsidRDefault="00DE09C7" w:rsidP="000C75AC">
      <w:pPr>
        <w:pStyle w:val="PlainText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3   ________________________________________________________</w:t>
      </w:r>
    </w:p>
    <w:p w:rsidR="00DE09C7" w:rsidRDefault="00DE09C7" w:rsidP="000C75AC">
      <w:pPr>
        <w:pStyle w:val="PlainText"/>
        <w:rPr>
          <w:rFonts w:ascii="Courier New" w:hAnsi="Courier New" w:cs="Courier New"/>
        </w:rPr>
      </w:pPr>
    </w:p>
    <w:p w:rsidR="00000000" w:rsidRPr="000C75AC" w:rsidRDefault="00DE09C7" w:rsidP="000C75AC">
      <w:pPr>
        <w:pStyle w:val="PlainText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4   In the Matter of </w:t>
      </w:r>
      <w:proofErr w:type="gramStart"/>
      <w:r w:rsidRPr="000C75AC">
        <w:rPr>
          <w:rFonts w:ascii="Courier New" w:hAnsi="Courier New" w:cs="Courier New"/>
        </w:rPr>
        <w:t>Determining  )</w:t>
      </w:r>
      <w:proofErr w:type="gramEnd"/>
      <w:r w:rsidRPr="000C75AC">
        <w:rPr>
          <w:rFonts w:ascii="Courier New" w:hAnsi="Courier New" w:cs="Courier New"/>
        </w:rPr>
        <w:t xml:space="preserve"> DOCKET TV-180208</w:t>
      </w:r>
    </w:p>
    <w:p w:rsidR="00000000" w:rsidRPr="000C75AC" w:rsidRDefault="00DE09C7" w:rsidP="000C75AC">
      <w:pPr>
        <w:pStyle w:val="PlainText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    </w:t>
      </w:r>
      <w:proofErr w:type="gramStart"/>
      <w:r w:rsidRPr="000C75AC">
        <w:rPr>
          <w:rFonts w:ascii="Courier New" w:hAnsi="Courier New" w:cs="Courier New"/>
        </w:rPr>
        <w:t>the</w:t>
      </w:r>
      <w:proofErr w:type="gramEnd"/>
      <w:r w:rsidRPr="000C75AC">
        <w:rPr>
          <w:rFonts w:ascii="Courier New" w:hAnsi="Courier New" w:cs="Courier New"/>
        </w:rPr>
        <w:t xml:space="preserve"> Proper Carrier        </w:t>
      </w:r>
      <w:r w:rsidRPr="000C75AC">
        <w:rPr>
          <w:rFonts w:ascii="Courier New" w:hAnsi="Courier New" w:cs="Courier New"/>
        </w:rPr>
        <w:t xml:space="preserve">    )</w:t>
      </w:r>
    </w:p>
    <w:p w:rsidR="00000000" w:rsidRPr="000C75AC" w:rsidRDefault="00DE09C7" w:rsidP="000C75AC">
      <w:pPr>
        <w:pStyle w:val="PlainText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5   Classification of, and        )</w:t>
      </w:r>
    </w:p>
    <w:p w:rsidR="00000000" w:rsidRPr="000C75AC" w:rsidRDefault="00DE09C7" w:rsidP="000C75AC">
      <w:pPr>
        <w:pStyle w:val="PlainText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    Complaint for Penalties       )</w:t>
      </w:r>
    </w:p>
    <w:p w:rsidR="00000000" w:rsidRPr="000C75AC" w:rsidRDefault="00DE09C7" w:rsidP="000C75AC">
      <w:pPr>
        <w:pStyle w:val="PlainText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6   against:                      )</w:t>
      </w:r>
    </w:p>
    <w:p w:rsidR="00000000" w:rsidRPr="000C75AC" w:rsidRDefault="00DE09C7" w:rsidP="000C75AC">
      <w:pPr>
        <w:pStyle w:val="PlainText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                                  )</w:t>
      </w:r>
    </w:p>
    <w:p w:rsidR="00000000" w:rsidRPr="000C75AC" w:rsidRDefault="00DE09C7" w:rsidP="000C75AC">
      <w:pPr>
        <w:pStyle w:val="PlainText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7                                 )</w:t>
      </w:r>
    </w:p>
    <w:p w:rsidR="00000000" w:rsidRPr="000C75AC" w:rsidRDefault="00DE09C7" w:rsidP="000C75AC">
      <w:pPr>
        <w:pStyle w:val="PlainText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                                  )</w:t>
      </w:r>
    </w:p>
    <w:p w:rsidR="00000000" w:rsidRPr="000C75AC" w:rsidRDefault="00DE09C7" w:rsidP="000C75AC">
      <w:pPr>
        <w:pStyle w:val="PlainText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8   DEAVONDIA TAYLOR</w:t>
      </w:r>
      <w:r w:rsidRPr="000C75AC">
        <w:rPr>
          <w:rFonts w:ascii="Courier New" w:hAnsi="Courier New" w:cs="Courier New"/>
        </w:rPr>
        <w:t xml:space="preserve">              )</w:t>
      </w:r>
    </w:p>
    <w:p w:rsidR="00000000" w:rsidRPr="000C75AC" w:rsidRDefault="00DE09C7" w:rsidP="000C75AC">
      <w:pPr>
        <w:pStyle w:val="PlainText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    </w:t>
      </w:r>
      <w:proofErr w:type="gramStart"/>
      <w:r w:rsidRPr="000C75AC">
        <w:rPr>
          <w:rFonts w:ascii="Courier New" w:hAnsi="Courier New" w:cs="Courier New"/>
        </w:rPr>
        <w:t>d/b/a</w:t>
      </w:r>
      <w:proofErr w:type="gramEnd"/>
      <w:r w:rsidRPr="000C75AC">
        <w:rPr>
          <w:rFonts w:ascii="Courier New" w:hAnsi="Courier New" w:cs="Courier New"/>
        </w:rPr>
        <w:t xml:space="preserve"> I HEART MOVERS, LLC.    )</w:t>
      </w:r>
    </w:p>
    <w:p w:rsidR="00000000" w:rsidRPr="000C75AC" w:rsidRDefault="00DE09C7" w:rsidP="000C75AC">
      <w:pPr>
        <w:pStyle w:val="PlainText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9   </w:t>
      </w:r>
    </w:p>
    <w:p w:rsidR="00000000" w:rsidRPr="000C75AC" w:rsidRDefault="00DE09C7" w:rsidP="000C75AC">
      <w:pPr>
        <w:pStyle w:val="PlainText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    ________________________________________________________</w:t>
      </w:r>
    </w:p>
    <w:p w:rsidR="00000000" w:rsidRPr="000C75AC" w:rsidRDefault="00DE09C7" w:rsidP="000C75AC">
      <w:pPr>
        <w:pStyle w:val="PlainText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10   </w:t>
      </w:r>
    </w:p>
    <w:p w:rsidR="00000000" w:rsidRPr="000C75AC" w:rsidRDefault="00DE09C7" w:rsidP="000C75AC">
      <w:pPr>
        <w:pStyle w:val="PlainText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                 TRANSPORTATION COURT, VOLUME I</w:t>
      </w:r>
    </w:p>
    <w:p w:rsidR="00000000" w:rsidRPr="000C75AC" w:rsidRDefault="00DE09C7" w:rsidP="000C75AC">
      <w:pPr>
        <w:pStyle w:val="PlainText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11   </w:t>
      </w:r>
    </w:p>
    <w:p w:rsidR="00000000" w:rsidRPr="000C75AC" w:rsidRDefault="00DE09C7" w:rsidP="000C75AC">
      <w:pPr>
        <w:pStyle w:val="PlainText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                           Pages 1-24</w:t>
      </w:r>
    </w:p>
    <w:p w:rsidR="00000000" w:rsidRPr="000C75AC" w:rsidRDefault="00DE09C7" w:rsidP="000C75AC">
      <w:pPr>
        <w:pStyle w:val="PlainText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12   </w:t>
      </w:r>
    </w:p>
    <w:p w:rsidR="00000000" w:rsidRPr="000C75AC" w:rsidRDefault="00DE09C7" w:rsidP="000C75AC">
      <w:pPr>
        <w:pStyle w:val="PlainText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             ADMINI</w:t>
      </w:r>
      <w:r w:rsidRPr="000C75AC">
        <w:rPr>
          <w:rFonts w:ascii="Courier New" w:hAnsi="Courier New" w:cs="Courier New"/>
        </w:rPr>
        <w:t>STRATIVE LAW JUDGE LAURA CHARTOFF</w:t>
      </w:r>
    </w:p>
    <w:p w:rsidR="00000000" w:rsidRPr="000C75AC" w:rsidRDefault="00DE09C7" w:rsidP="000C75AC">
      <w:pPr>
        <w:pStyle w:val="PlainText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13   ________________________________________________________</w:t>
      </w:r>
    </w:p>
    <w:p w:rsidR="00DE09C7" w:rsidRDefault="00DE09C7" w:rsidP="000C75AC">
      <w:pPr>
        <w:pStyle w:val="PlainText"/>
        <w:rPr>
          <w:rFonts w:ascii="Courier New" w:hAnsi="Courier New" w:cs="Courier New"/>
        </w:rPr>
      </w:pPr>
    </w:p>
    <w:p w:rsidR="00000000" w:rsidRPr="000C75AC" w:rsidRDefault="00DE09C7" w:rsidP="000C75AC">
      <w:pPr>
        <w:pStyle w:val="PlainText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14   </w:t>
      </w:r>
    </w:p>
    <w:p w:rsidR="00000000" w:rsidRPr="000C75AC" w:rsidRDefault="00DE09C7" w:rsidP="000C75AC">
      <w:pPr>
        <w:pStyle w:val="PlainText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                          May 18, 2018</w:t>
      </w:r>
    </w:p>
    <w:p w:rsidR="00000000" w:rsidRPr="000C75AC" w:rsidRDefault="00DE09C7" w:rsidP="000C75AC">
      <w:pPr>
        <w:pStyle w:val="PlainText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15   </w:t>
      </w:r>
    </w:p>
    <w:p w:rsidR="00000000" w:rsidRPr="000C75AC" w:rsidRDefault="00DE09C7" w:rsidP="000C75AC">
      <w:pPr>
        <w:pStyle w:val="PlainText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                            1:30 p.m.</w:t>
      </w:r>
    </w:p>
    <w:p w:rsidR="00000000" w:rsidRPr="000C75AC" w:rsidRDefault="00DE09C7" w:rsidP="000C75AC">
      <w:pPr>
        <w:pStyle w:val="PlainText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16   </w:t>
      </w:r>
    </w:p>
    <w:p w:rsidR="00000000" w:rsidRPr="000C75AC" w:rsidRDefault="00DE09C7" w:rsidP="000C75AC">
      <w:pPr>
        <w:pStyle w:val="PlainText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       Washington Utilities and Transportation Commissi</w:t>
      </w:r>
      <w:r w:rsidRPr="000C75AC">
        <w:rPr>
          <w:rFonts w:ascii="Courier New" w:hAnsi="Courier New" w:cs="Courier New"/>
        </w:rPr>
        <w:t>on</w:t>
      </w:r>
    </w:p>
    <w:p w:rsidR="00000000" w:rsidRPr="000C75AC" w:rsidRDefault="00DE09C7" w:rsidP="000C75AC">
      <w:pPr>
        <w:pStyle w:val="PlainText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17           1300 South Evergreen Park Drive Southwest</w:t>
      </w:r>
    </w:p>
    <w:p w:rsidR="00000000" w:rsidRPr="000C75AC" w:rsidRDefault="00DE09C7" w:rsidP="000C75AC">
      <w:pPr>
        <w:pStyle w:val="PlainText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                   Olympia, Washington 98504</w:t>
      </w:r>
    </w:p>
    <w:p w:rsidR="00000000" w:rsidRPr="000C75AC" w:rsidRDefault="00DE09C7" w:rsidP="000C75AC">
      <w:pPr>
        <w:pStyle w:val="PlainText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18   </w:t>
      </w:r>
    </w:p>
    <w:p w:rsidR="00DE09C7" w:rsidRDefault="00DE09C7" w:rsidP="000C75AC">
      <w:pPr>
        <w:pStyle w:val="PlainText"/>
        <w:rPr>
          <w:rFonts w:ascii="Courier New" w:hAnsi="Courier New" w:cs="Courier New"/>
        </w:rPr>
      </w:pPr>
    </w:p>
    <w:p w:rsidR="00000000" w:rsidRPr="000C75AC" w:rsidRDefault="00DE09C7" w:rsidP="000C75AC">
      <w:pPr>
        <w:pStyle w:val="PlainText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19   </w:t>
      </w:r>
    </w:p>
    <w:p w:rsidR="00DE09C7" w:rsidRDefault="00DE09C7" w:rsidP="000C75AC">
      <w:pPr>
        <w:pStyle w:val="PlainText"/>
        <w:rPr>
          <w:rFonts w:ascii="Courier New" w:hAnsi="Courier New" w:cs="Courier New"/>
        </w:rPr>
      </w:pPr>
    </w:p>
    <w:p w:rsidR="00000000" w:rsidRPr="000C75AC" w:rsidRDefault="00DE09C7" w:rsidP="000C75AC">
      <w:pPr>
        <w:pStyle w:val="PlainText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20   </w:t>
      </w:r>
    </w:p>
    <w:p w:rsidR="00000000" w:rsidRPr="000C75AC" w:rsidRDefault="00DE09C7" w:rsidP="000C75AC">
      <w:pPr>
        <w:pStyle w:val="PlainText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    REPORTED BY: TAYLER GARLINGHOUSE, CCR 3358</w:t>
      </w:r>
    </w:p>
    <w:p w:rsidR="00000000" w:rsidRPr="000C75AC" w:rsidRDefault="00DE09C7" w:rsidP="000C75AC">
      <w:pPr>
        <w:pStyle w:val="PlainText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21   </w:t>
      </w:r>
    </w:p>
    <w:p w:rsidR="00000000" w:rsidRPr="000C75AC" w:rsidRDefault="00DE09C7" w:rsidP="000C75AC">
      <w:pPr>
        <w:pStyle w:val="PlainText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    Buell </w:t>
      </w:r>
      <w:proofErr w:type="spellStart"/>
      <w:r w:rsidRPr="000C75AC">
        <w:rPr>
          <w:rFonts w:ascii="Courier New" w:hAnsi="Courier New" w:cs="Courier New"/>
        </w:rPr>
        <w:t>Realtime</w:t>
      </w:r>
      <w:proofErr w:type="spellEnd"/>
      <w:r w:rsidRPr="000C75AC">
        <w:rPr>
          <w:rFonts w:ascii="Courier New" w:hAnsi="Courier New" w:cs="Courier New"/>
        </w:rPr>
        <w:t xml:space="preserve"> Reporting, LLC</w:t>
      </w:r>
    </w:p>
    <w:p w:rsidR="00000000" w:rsidRPr="000C75AC" w:rsidRDefault="00DE09C7" w:rsidP="000C75AC">
      <w:pPr>
        <w:pStyle w:val="PlainText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22   1325 Fourth Avenue</w:t>
      </w:r>
    </w:p>
    <w:p w:rsidR="00000000" w:rsidRPr="000C75AC" w:rsidRDefault="00DE09C7" w:rsidP="000C75AC">
      <w:pPr>
        <w:pStyle w:val="PlainText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    Suite </w:t>
      </w:r>
      <w:r w:rsidRPr="000C75AC">
        <w:rPr>
          <w:rFonts w:ascii="Courier New" w:hAnsi="Courier New" w:cs="Courier New"/>
        </w:rPr>
        <w:t>1840</w:t>
      </w:r>
    </w:p>
    <w:p w:rsidR="00000000" w:rsidRPr="000C75AC" w:rsidRDefault="00DE09C7" w:rsidP="000C75AC">
      <w:pPr>
        <w:pStyle w:val="PlainText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23   Seattle, Washington 98101</w:t>
      </w:r>
    </w:p>
    <w:p w:rsidR="00000000" w:rsidRPr="000C75AC" w:rsidRDefault="00DE09C7" w:rsidP="000C75AC">
      <w:pPr>
        <w:pStyle w:val="PlainText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    (206) 287-9066 | Seattle</w:t>
      </w:r>
    </w:p>
    <w:p w:rsidR="00000000" w:rsidRPr="000C75AC" w:rsidRDefault="00DE09C7" w:rsidP="000C75AC">
      <w:pPr>
        <w:pStyle w:val="PlainText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24   (360) 534-9066 | Olympia</w:t>
      </w:r>
    </w:p>
    <w:p w:rsidR="00000000" w:rsidRPr="000C75AC" w:rsidRDefault="00DE09C7" w:rsidP="000C75AC">
      <w:pPr>
        <w:pStyle w:val="PlainText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    (800) 846-6989 | National</w:t>
      </w:r>
    </w:p>
    <w:p w:rsidR="00000000" w:rsidRPr="000C75AC" w:rsidRDefault="00DE09C7" w:rsidP="000C75AC">
      <w:pPr>
        <w:pStyle w:val="PlainText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25   www.buellrealtime.com</w:t>
      </w:r>
    </w:p>
    <w:p w:rsidR="00DE09C7" w:rsidRDefault="00DE09C7" w:rsidP="000C75AC">
      <w:pPr>
        <w:pStyle w:val="PlainText"/>
        <w:rPr>
          <w:rFonts w:ascii="Courier New" w:hAnsi="Courier New" w:cs="Courier New"/>
        </w:rPr>
      </w:pPr>
    </w:p>
    <w:p w:rsidR="00000000" w:rsidRPr="000C75AC" w:rsidRDefault="00DE09C7" w:rsidP="000C75AC">
      <w:pPr>
        <w:pStyle w:val="PlainText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lastRenderedPageBreak/>
        <w:t>0002</w:t>
      </w:r>
    </w:p>
    <w:p w:rsidR="00DE09C7" w:rsidRDefault="00DE09C7" w:rsidP="000C75AC">
      <w:pPr>
        <w:pStyle w:val="PlainText"/>
        <w:rPr>
          <w:rFonts w:ascii="Courier New" w:hAnsi="Courier New" w:cs="Courier New"/>
        </w:rPr>
      </w:pPr>
    </w:p>
    <w:p w:rsidR="00000000" w:rsidRPr="000C75AC" w:rsidRDefault="00DE09C7" w:rsidP="000C75AC">
      <w:pPr>
        <w:pStyle w:val="PlainText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1                     A P </w:t>
      </w:r>
      <w:proofErr w:type="spellStart"/>
      <w:r w:rsidRPr="000C75AC">
        <w:rPr>
          <w:rFonts w:ascii="Courier New" w:hAnsi="Courier New" w:cs="Courier New"/>
        </w:rPr>
        <w:t>P</w:t>
      </w:r>
      <w:proofErr w:type="spellEnd"/>
      <w:r w:rsidRPr="000C75AC">
        <w:rPr>
          <w:rFonts w:ascii="Courier New" w:hAnsi="Courier New" w:cs="Courier New"/>
        </w:rPr>
        <w:t xml:space="preserve"> E A R A N C E S</w:t>
      </w:r>
    </w:p>
    <w:p w:rsidR="00DE09C7" w:rsidRDefault="00DE09C7" w:rsidP="000C75AC">
      <w:pPr>
        <w:pStyle w:val="PlainText"/>
        <w:rPr>
          <w:rFonts w:ascii="Courier New" w:hAnsi="Courier New" w:cs="Courier New"/>
        </w:rPr>
      </w:pPr>
    </w:p>
    <w:p w:rsidR="00000000" w:rsidRPr="000C75AC" w:rsidRDefault="00DE09C7" w:rsidP="000C75AC">
      <w:pPr>
        <w:pStyle w:val="PlainText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2   </w:t>
      </w:r>
    </w:p>
    <w:p w:rsidR="00000000" w:rsidRPr="000C75AC" w:rsidRDefault="00DE09C7" w:rsidP="000C75AC">
      <w:pPr>
        <w:pStyle w:val="PlainText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    ADMINISTRATIVE LAW JUDGE:</w:t>
      </w:r>
    </w:p>
    <w:p w:rsidR="00000000" w:rsidRPr="000C75AC" w:rsidRDefault="00DE09C7" w:rsidP="000C75AC">
      <w:pPr>
        <w:pStyle w:val="PlainText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3   </w:t>
      </w:r>
    </w:p>
    <w:p w:rsidR="00000000" w:rsidRPr="000C75AC" w:rsidRDefault="00DE09C7" w:rsidP="000C75AC">
      <w:pPr>
        <w:pStyle w:val="PlainText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                         LAURA CHARTOFF</w:t>
      </w:r>
    </w:p>
    <w:p w:rsidR="00000000" w:rsidRPr="000C75AC" w:rsidRDefault="00DE09C7" w:rsidP="000C75AC">
      <w:pPr>
        <w:pStyle w:val="PlainText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4                        Washington Utilities and</w:t>
      </w:r>
    </w:p>
    <w:p w:rsidR="00000000" w:rsidRPr="000C75AC" w:rsidRDefault="00DE09C7" w:rsidP="000C75AC">
      <w:pPr>
        <w:pStyle w:val="PlainText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                         Transportation Commission</w:t>
      </w:r>
    </w:p>
    <w:p w:rsidR="00000000" w:rsidRPr="000C75AC" w:rsidRDefault="00DE09C7" w:rsidP="000C75AC">
      <w:pPr>
        <w:pStyle w:val="PlainText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5                        1300 South Evergreen Park Drive SW</w:t>
      </w:r>
    </w:p>
    <w:p w:rsidR="00000000" w:rsidRPr="000C75AC" w:rsidRDefault="00DE09C7" w:rsidP="000C75AC">
      <w:pPr>
        <w:pStyle w:val="PlainText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                         Olympia, Washington</w:t>
      </w:r>
      <w:r w:rsidRPr="000C75AC">
        <w:rPr>
          <w:rFonts w:ascii="Courier New" w:hAnsi="Courier New" w:cs="Courier New"/>
        </w:rPr>
        <w:t xml:space="preserve"> 98504</w:t>
      </w:r>
    </w:p>
    <w:p w:rsidR="00000000" w:rsidRPr="000C75AC" w:rsidRDefault="00DE09C7" w:rsidP="000C75AC">
      <w:pPr>
        <w:pStyle w:val="PlainText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6                        (360) 664-1160</w:t>
      </w:r>
    </w:p>
    <w:p w:rsidR="00DE09C7" w:rsidRDefault="00DE09C7" w:rsidP="000C75AC">
      <w:pPr>
        <w:pStyle w:val="PlainText"/>
        <w:rPr>
          <w:rFonts w:ascii="Courier New" w:hAnsi="Courier New" w:cs="Courier New"/>
        </w:rPr>
      </w:pPr>
    </w:p>
    <w:p w:rsidR="00000000" w:rsidRPr="000C75AC" w:rsidRDefault="00DE09C7" w:rsidP="000C75AC">
      <w:pPr>
        <w:pStyle w:val="PlainText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7   </w:t>
      </w:r>
    </w:p>
    <w:p w:rsidR="00000000" w:rsidRPr="000C75AC" w:rsidRDefault="00DE09C7" w:rsidP="000C75AC">
      <w:pPr>
        <w:pStyle w:val="PlainText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    FOR COMMISSION STAFF:</w:t>
      </w:r>
    </w:p>
    <w:p w:rsidR="00000000" w:rsidRPr="000C75AC" w:rsidRDefault="00DE09C7" w:rsidP="000C75AC">
      <w:pPr>
        <w:pStyle w:val="PlainText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8   </w:t>
      </w:r>
    </w:p>
    <w:p w:rsidR="00000000" w:rsidRPr="000C75AC" w:rsidRDefault="00DE09C7" w:rsidP="000C75AC">
      <w:pPr>
        <w:pStyle w:val="PlainText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                         BRIAN BRAUN</w:t>
      </w:r>
    </w:p>
    <w:p w:rsidR="00000000" w:rsidRPr="000C75AC" w:rsidRDefault="00DE09C7" w:rsidP="000C75AC">
      <w:pPr>
        <w:pStyle w:val="PlainText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9                        Compliance Investigator</w:t>
      </w:r>
    </w:p>
    <w:p w:rsidR="00000000" w:rsidRPr="000C75AC" w:rsidRDefault="00DE09C7" w:rsidP="000C75AC">
      <w:pPr>
        <w:pStyle w:val="PlainText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                         Consumer Protection</w:t>
      </w:r>
    </w:p>
    <w:p w:rsidR="00000000" w:rsidRPr="000C75AC" w:rsidRDefault="00DE09C7" w:rsidP="000C75AC">
      <w:pPr>
        <w:pStyle w:val="PlainText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10                        W</w:t>
      </w:r>
      <w:r w:rsidRPr="000C75AC">
        <w:rPr>
          <w:rFonts w:ascii="Courier New" w:hAnsi="Courier New" w:cs="Courier New"/>
        </w:rPr>
        <w:t>ashington Utilities and</w:t>
      </w:r>
    </w:p>
    <w:p w:rsidR="00000000" w:rsidRPr="000C75AC" w:rsidRDefault="00DE09C7" w:rsidP="000C75AC">
      <w:pPr>
        <w:pStyle w:val="PlainText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                         Transportation Commission</w:t>
      </w:r>
    </w:p>
    <w:p w:rsidR="00000000" w:rsidRPr="000C75AC" w:rsidRDefault="00DE09C7" w:rsidP="000C75AC">
      <w:pPr>
        <w:pStyle w:val="PlainText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11                        1300 South Evergreen Park Drive SW</w:t>
      </w:r>
    </w:p>
    <w:p w:rsidR="00000000" w:rsidRPr="000C75AC" w:rsidRDefault="00DE09C7" w:rsidP="000C75AC">
      <w:pPr>
        <w:pStyle w:val="PlainText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                         Olympia, Washington 98504</w:t>
      </w:r>
    </w:p>
    <w:p w:rsidR="00000000" w:rsidRPr="000C75AC" w:rsidRDefault="00DE09C7" w:rsidP="000C75AC">
      <w:pPr>
        <w:pStyle w:val="PlainText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12                        (360) 664-1129</w:t>
      </w:r>
    </w:p>
    <w:p w:rsidR="00000000" w:rsidRPr="000C75AC" w:rsidRDefault="00DE09C7" w:rsidP="000C75AC">
      <w:pPr>
        <w:pStyle w:val="PlainText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                    </w:t>
      </w:r>
      <w:r w:rsidRPr="000C75AC">
        <w:rPr>
          <w:rFonts w:ascii="Courier New" w:hAnsi="Courier New" w:cs="Courier New"/>
        </w:rPr>
        <w:t xml:space="preserve">     brian.braun@utc.wa.gov</w:t>
      </w:r>
    </w:p>
    <w:p w:rsidR="00000000" w:rsidRPr="000C75AC" w:rsidRDefault="00DE09C7" w:rsidP="000C75AC">
      <w:pPr>
        <w:pStyle w:val="PlainText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13   </w:t>
      </w:r>
    </w:p>
    <w:p w:rsidR="00DE09C7" w:rsidRDefault="00DE09C7" w:rsidP="000C75AC">
      <w:pPr>
        <w:pStyle w:val="PlainText"/>
        <w:rPr>
          <w:rFonts w:ascii="Courier New" w:hAnsi="Courier New" w:cs="Courier New"/>
        </w:rPr>
      </w:pPr>
    </w:p>
    <w:p w:rsidR="00000000" w:rsidRPr="000C75AC" w:rsidRDefault="00DE09C7" w:rsidP="000C75AC">
      <w:pPr>
        <w:pStyle w:val="PlainText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14   </w:t>
      </w:r>
    </w:p>
    <w:p w:rsidR="00DE09C7" w:rsidRDefault="00DE09C7" w:rsidP="000C75AC">
      <w:pPr>
        <w:pStyle w:val="PlainText"/>
        <w:rPr>
          <w:rFonts w:ascii="Courier New" w:hAnsi="Courier New" w:cs="Courier New"/>
        </w:rPr>
      </w:pPr>
    </w:p>
    <w:p w:rsidR="00000000" w:rsidRPr="000C75AC" w:rsidRDefault="00DE09C7" w:rsidP="000C75AC">
      <w:pPr>
        <w:pStyle w:val="PlainText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15   </w:t>
      </w:r>
    </w:p>
    <w:p w:rsidR="00DE09C7" w:rsidRDefault="00DE09C7" w:rsidP="000C75AC">
      <w:pPr>
        <w:pStyle w:val="PlainText"/>
        <w:rPr>
          <w:rFonts w:ascii="Courier New" w:hAnsi="Courier New" w:cs="Courier New"/>
        </w:rPr>
      </w:pPr>
    </w:p>
    <w:p w:rsidR="00000000" w:rsidRPr="000C75AC" w:rsidRDefault="00DE09C7" w:rsidP="000C75AC">
      <w:pPr>
        <w:pStyle w:val="PlainText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16   </w:t>
      </w:r>
    </w:p>
    <w:p w:rsidR="00000000" w:rsidRPr="000C75AC" w:rsidRDefault="00DE09C7" w:rsidP="000C75AC">
      <w:pPr>
        <w:pStyle w:val="PlainText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                          *  *  *  *  *</w:t>
      </w:r>
    </w:p>
    <w:p w:rsidR="00000000" w:rsidRPr="000C75AC" w:rsidRDefault="00DE09C7" w:rsidP="000C75AC">
      <w:pPr>
        <w:pStyle w:val="PlainText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17   </w:t>
      </w:r>
    </w:p>
    <w:p w:rsidR="00DE09C7" w:rsidRDefault="00DE09C7" w:rsidP="000C75AC">
      <w:pPr>
        <w:pStyle w:val="PlainText"/>
        <w:rPr>
          <w:rFonts w:ascii="Courier New" w:hAnsi="Courier New" w:cs="Courier New"/>
        </w:rPr>
      </w:pPr>
    </w:p>
    <w:p w:rsidR="00000000" w:rsidRPr="000C75AC" w:rsidRDefault="00DE09C7" w:rsidP="000C75AC">
      <w:pPr>
        <w:pStyle w:val="PlainText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18   </w:t>
      </w:r>
    </w:p>
    <w:p w:rsidR="00DE09C7" w:rsidRDefault="00DE09C7" w:rsidP="000C75AC">
      <w:pPr>
        <w:pStyle w:val="PlainText"/>
        <w:rPr>
          <w:rFonts w:ascii="Courier New" w:hAnsi="Courier New" w:cs="Courier New"/>
        </w:rPr>
      </w:pPr>
    </w:p>
    <w:p w:rsidR="00000000" w:rsidRPr="000C75AC" w:rsidRDefault="00DE09C7" w:rsidP="000C75AC">
      <w:pPr>
        <w:pStyle w:val="PlainText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19   </w:t>
      </w:r>
    </w:p>
    <w:p w:rsidR="00DE09C7" w:rsidRDefault="00DE09C7" w:rsidP="000C75AC">
      <w:pPr>
        <w:pStyle w:val="PlainText"/>
        <w:rPr>
          <w:rFonts w:ascii="Courier New" w:hAnsi="Courier New" w:cs="Courier New"/>
        </w:rPr>
      </w:pPr>
    </w:p>
    <w:p w:rsidR="00000000" w:rsidRPr="000C75AC" w:rsidRDefault="00DE09C7" w:rsidP="000C75AC">
      <w:pPr>
        <w:pStyle w:val="PlainText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20   </w:t>
      </w:r>
    </w:p>
    <w:p w:rsidR="00DE09C7" w:rsidRDefault="00DE09C7" w:rsidP="000C75AC">
      <w:pPr>
        <w:pStyle w:val="PlainText"/>
        <w:rPr>
          <w:rFonts w:ascii="Courier New" w:hAnsi="Courier New" w:cs="Courier New"/>
        </w:rPr>
      </w:pPr>
    </w:p>
    <w:p w:rsidR="00000000" w:rsidRPr="000C75AC" w:rsidRDefault="00DE09C7" w:rsidP="000C75AC">
      <w:pPr>
        <w:pStyle w:val="PlainText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21   </w:t>
      </w:r>
    </w:p>
    <w:p w:rsidR="00DE09C7" w:rsidRDefault="00DE09C7" w:rsidP="000C75AC">
      <w:pPr>
        <w:pStyle w:val="PlainText"/>
        <w:rPr>
          <w:rFonts w:ascii="Courier New" w:hAnsi="Courier New" w:cs="Courier New"/>
        </w:rPr>
      </w:pPr>
    </w:p>
    <w:p w:rsidR="00000000" w:rsidRPr="000C75AC" w:rsidRDefault="00DE09C7" w:rsidP="000C75AC">
      <w:pPr>
        <w:pStyle w:val="PlainText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22   </w:t>
      </w:r>
    </w:p>
    <w:p w:rsidR="00DE09C7" w:rsidRDefault="00DE09C7" w:rsidP="000C75AC">
      <w:pPr>
        <w:pStyle w:val="PlainText"/>
        <w:rPr>
          <w:rFonts w:ascii="Courier New" w:hAnsi="Courier New" w:cs="Courier New"/>
        </w:rPr>
      </w:pPr>
    </w:p>
    <w:p w:rsidR="00000000" w:rsidRPr="000C75AC" w:rsidRDefault="00DE09C7" w:rsidP="000C75AC">
      <w:pPr>
        <w:pStyle w:val="PlainText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23   </w:t>
      </w:r>
    </w:p>
    <w:p w:rsidR="00DE09C7" w:rsidRDefault="00DE09C7" w:rsidP="000C75AC">
      <w:pPr>
        <w:pStyle w:val="PlainText"/>
        <w:rPr>
          <w:rFonts w:ascii="Courier New" w:hAnsi="Courier New" w:cs="Courier New"/>
        </w:rPr>
      </w:pPr>
    </w:p>
    <w:p w:rsidR="00000000" w:rsidRPr="000C75AC" w:rsidRDefault="00DE09C7" w:rsidP="000C75AC">
      <w:pPr>
        <w:pStyle w:val="PlainText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24   </w:t>
      </w:r>
    </w:p>
    <w:p w:rsidR="00DE09C7" w:rsidRDefault="00DE09C7" w:rsidP="000C75AC">
      <w:pPr>
        <w:pStyle w:val="PlainText"/>
        <w:rPr>
          <w:rFonts w:ascii="Courier New" w:hAnsi="Courier New" w:cs="Courier New"/>
        </w:rPr>
      </w:pPr>
    </w:p>
    <w:p w:rsidR="00000000" w:rsidRPr="000C75AC" w:rsidRDefault="00DE09C7" w:rsidP="000C75AC">
      <w:pPr>
        <w:pStyle w:val="PlainText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25   </w:t>
      </w:r>
    </w:p>
    <w:p w:rsidR="00DE09C7" w:rsidRDefault="00DE09C7" w:rsidP="000C75AC">
      <w:pPr>
        <w:pStyle w:val="PlainText"/>
        <w:rPr>
          <w:rFonts w:ascii="Courier New" w:hAnsi="Courier New" w:cs="Courier New"/>
        </w:rPr>
      </w:pPr>
    </w:p>
    <w:p w:rsidR="00000000" w:rsidRPr="000C75AC" w:rsidRDefault="00DE09C7" w:rsidP="000C75AC">
      <w:pPr>
        <w:pStyle w:val="PlainText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lastRenderedPageBreak/>
        <w:t>0003</w:t>
      </w:r>
    </w:p>
    <w:p w:rsidR="00DE09C7" w:rsidRDefault="00DE09C7" w:rsidP="000C75AC">
      <w:pPr>
        <w:pStyle w:val="PlainText"/>
        <w:rPr>
          <w:rFonts w:ascii="Courier New" w:hAnsi="Courier New" w:cs="Courier New"/>
        </w:rPr>
      </w:pP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1               OLYMPIA, WASHINGTON; MAY 18, 2018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2                           1:30 P.</w:t>
      </w:r>
      <w:r w:rsidRPr="000C75AC">
        <w:rPr>
          <w:rFonts w:ascii="Courier New" w:hAnsi="Courier New" w:cs="Courier New"/>
        </w:rPr>
        <w:t>M.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3                            --o0o--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4                     P R O C E </w:t>
      </w:r>
      <w:proofErr w:type="spellStart"/>
      <w:r w:rsidRPr="000C75AC">
        <w:rPr>
          <w:rFonts w:ascii="Courier New" w:hAnsi="Courier New" w:cs="Courier New"/>
        </w:rPr>
        <w:t>E</w:t>
      </w:r>
      <w:proofErr w:type="spellEnd"/>
      <w:r w:rsidRPr="000C75AC">
        <w:rPr>
          <w:rFonts w:ascii="Courier New" w:hAnsi="Courier New" w:cs="Courier New"/>
        </w:rPr>
        <w:t xml:space="preserve"> D I N G S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5   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6               JUDGE CHARTOFF:  Let's be on the record.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7   Good afternoon.  My name is Laura Chartoff.  I am an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8   administrative law judge with the Was</w:t>
      </w:r>
      <w:r w:rsidRPr="000C75AC">
        <w:rPr>
          <w:rFonts w:ascii="Courier New" w:hAnsi="Courier New" w:cs="Courier New"/>
        </w:rPr>
        <w:t>hington Utilities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9   and Transportation Commission.  I am the presiding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10   officer for today's hearing being conducted at the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11   Commission's headquarters in Olympia.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12               Today is Friday, May 18th, 2018, and the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13   time is 1:30 p.</w:t>
      </w:r>
      <w:r w:rsidRPr="000C75AC">
        <w:rPr>
          <w:rFonts w:ascii="Courier New" w:hAnsi="Courier New" w:cs="Courier New"/>
        </w:rPr>
        <w:t>m.  Today's hearing involves a total of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14   two household goods carriers.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15               So the first thing we will do is take a roll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16   call to determine which companies are present.  As you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17   can see, there's a court reporter creating a recor</w:t>
      </w:r>
      <w:r w:rsidRPr="000C75AC">
        <w:rPr>
          <w:rFonts w:ascii="Courier New" w:hAnsi="Courier New" w:cs="Courier New"/>
        </w:rPr>
        <w:t>d of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18   today's proceedings.  So when I call your name, raise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19   your hand to identify yourself and also give a verbal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20   response to the roll call like "here" or "present."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21               Okay.  The first docket is TV-180208,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22   </w:t>
      </w:r>
      <w:proofErr w:type="spellStart"/>
      <w:r w:rsidRPr="000C75AC">
        <w:rPr>
          <w:rFonts w:ascii="Courier New" w:hAnsi="Courier New" w:cs="Courier New"/>
        </w:rPr>
        <w:t>Deavondia</w:t>
      </w:r>
      <w:proofErr w:type="spellEnd"/>
      <w:r w:rsidRPr="000C75AC">
        <w:rPr>
          <w:rFonts w:ascii="Courier New" w:hAnsi="Courier New" w:cs="Courier New"/>
        </w:rPr>
        <w:t xml:space="preserve"> T</w:t>
      </w:r>
      <w:r w:rsidRPr="000C75AC">
        <w:rPr>
          <w:rFonts w:ascii="Courier New" w:hAnsi="Courier New" w:cs="Courier New"/>
        </w:rPr>
        <w:t>aylor, doing business as I Heart Movers.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23               MR. TAYLOR:  Present.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24               JUDGE CHARTOFF:  Thank you.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25               The second docket is TV-180326, Anthony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lastRenderedPageBreak/>
        <w:t>0004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1   Wright, doing business as Man and a Van, Inc., Pick Up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2 </w:t>
      </w:r>
      <w:r w:rsidRPr="000C75AC">
        <w:rPr>
          <w:rFonts w:ascii="Courier New" w:hAnsi="Courier New" w:cs="Courier New"/>
        </w:rPr>
        <w:t xml:space="preserve">  and Move, </w:t>
      </w:r>
      <w:proofErr w:type="gramStart"/>
      <w:r w:rsidRPr="000C75AC">
        <w:rPr>
          <w:rFonts w:ascii="Courier New" w:hAnsi="Courier New" w:cs="Courier New"/>
        </w:rPr>
        <w:t>The</w:t>
      </w:r>
      <w:proofErr w:type="gramEnd"/>
      <w:r w:rsidRPr="000C75AC">
        <w:rPr>
          <w:rFonts w:ascii="Courier New" w:hAnsi="Courier New" w:cs="Courier New"/>
        </w:rPr>
        <w:t xml:space="preserve"> Wright Move, and Tacoma Movers.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3               Hearing nothing.  Okay.  So -- okay.  So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4   that company has not entered an appearance today and we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5   will --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6               MR. BRAUN:  Judge, just to let you know that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7   Mr. </w:t>
      </w:r>
      <w:r w:rsidRPr="000C75AC">
        <w:rPr>
          <w:rFonts w:ascii="Courier New" w:hAnsi="Courier New" w:cs="Courier New"/>
        </w:rPr>
        <w:t>Wright had called around roughly 1 o'clock saying he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8   was going to be ten, 15 minutes late.  I just want to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9   let you know that.  So he is supposedly on his way and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10   will be just a little bit late.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11               JUDGE CHARTOFF:  Oh, okay.</w:t>
      </w:r>
      <w:r w:rsidRPr="000C75AC">
        <w:rPr>
          <w:rFonts w:ascii="Courier New" w:hAnsi="Courier New" w:cs="Courier New"/>
        </w:rPr>
        <w:t xml:space="preserve">  So we will -- I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12   will call him again if he comes in.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13               Okay.  So you are here because the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14   Commission filed a complaint alleging that each of your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15   company -- oh, okay.  That your company was performing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16   or advertising</w:t>
      </w:r>
      <w:r w:rsidRPr="000C75AC">
        <w:rPr>
          <w:rFonts w:ascii="Courier New" w:hAnsi="Courier New" w:cs="Courier New"/>
        </w:rPr>
        <w:t xml:space="preserve"> to perform work as a household goods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17   carrier without the required permit.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18               I understand that one of the companies has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19   recently obtained his household goods permit.  So for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20   that company, we're dealing with the past period</w:t>
      </w:r>
      <w:r w:rsidRPr="000C75AC">
        <w:rPr>
          <w:rFonts w:ascii="Courier New" w:hAnsi="Courier New" w:cs="Courier New"/>
        </w:rPr>
        <w:t xml:space="preserve"> where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21   the Commission alleges you were operating without a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22   permit.  So the purpose of today's proceeding is to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23   explain what your choices are and then hear from you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24   regarding which option you wish to pursue.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25               So, in </w:t>
      </w:r>
      <w:r w:rsidRPr="000C75AC">
        <w:rPr>
          <w:rFonts w:ascii="Courier New" w:hAnsi="Courier New" w:cs="Courier New"/>
        </w:rPr>
        <w:t>fact, since the other company is not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lastRenderedPageBreak/>
        <w:t>0005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1   here, usually I -- </w:t>
      </w:r>
      <w:proofErr w:type="spellStart"/>
      <w:r w:rsidRPr="000C75AC">
        <w:rPr>
          <w:rFonts w:ascii="Courier New" w:hAnsi="Courier New" w:cs="Courier New"/>
        </w:rPr>
        <w:t>I</w:t>
      </w:r>
      <w:proofErr w:type="spellEnd"/>
      <w:r w:rsidRPr="000C75AC">
        <w:rPr>
          <w:rFonts w:ascii="Courier New" w:hAnsi="Courier New" w:cs="Courier New"/>
        </w:rPr>
        <w:t xml:space="preserve"> explain all the options, but since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2   we only have one party here today, why don't I have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3   him -- I'll have him come forward and talk to him.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4               MR. BRAUN:  Okay.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5               JUDGE CHARTOFF:  So I call </w:t>
      </w:r>
      <w:proofErr w:type="spellStart"/>
      <w:r w:rsidRPr="000C75AC">
        <w:rPr>
          <w:rFonts w:ascii="Courier New" w:hAnsi="Courier New" w:cs="Courier New"/>
        </w:rPr>
        <w:t>Deavondia</w:t>
      </w:r>
      <w:proofErr w:type="spellEnd"/>
      <w:r w:rsidRPr="000C75AC">
        <w:rPr>
          <w:rFonts w:ascii="Courier New" w:hAnsi="Courier New" w:cs="Courier New"/>
        </w:rPr>
        <w:t xml:space="preserve"> Taylor,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6   I Heart Movers.  Yes, come on up.  Oh, no, sit right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7   there and turn on your microphone.  Okay.  So I'm going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8   to explain -- and while you're here, before I forget, I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9   will</w:t>
      </w:r>
      <w:r w:rsidRPr="000C75AC">
        <w:rPr>
          <w:rFonts w:ascii="Courier New" w:hAnsi="Courier New" w:cs="Courier New"/>
        </w:rPr>
        <w:t xml:space="preserve"> swear you in, and then I'll explain what your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10   options are, okay?  So please stand up and raise your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11   right hand.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12                   (</w:t>
      </w:r>
      <w:proofErr w:type="spellStart"/>
      <w:r w:rsidRPr="000C75AC">
        <w:rPr>
          <w:rFonts w:ascii="Courier New" w:hAnsi="Courier New" w:cs="Courier New"/>
        </w:rPr>
        <w:t>Deavondia</w:t>
      </w:r>
      <w:proofErr w:type="spellEnd"/>
      <w:r w:rsidRPr="000C75AC">
        <w:rPr>
          <w:rFonts w:ascii="Courier New" w:hAnsi="Courier New" w:cs="Courier New"/>
        </w:rPr>
        <w:t xml:space="preserve"> Taylor sworn.)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13               JUDGE CHARTOFF:  So I'll start.  So -- </w:t>
      </w:r>
      <w:proofErr w:type="spellStart"/>
      <w:r w:rsidRPr="000C75AC">
        <w:rPr>
          <w:rFonts w:ascii="Courier New" w:hAnsi="Courier New" w:cs="Courier New"/>
        </w:rPr>
        <w:t>so</w:t>
      </w:r>
      <w:proofErr w:type="spellEnd"/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14   you have two opti</w:t>
      </w:r>
      <w:r w:rsidRPr="000C75AC">
        <w:rPr>
          <w:rFonts w:ascii="Courier New" w:hAnsi="Courier New" w:cs="Courier New"/>
        </w:rPr>
        <w:t>ons.  So the first option is to cease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15   and desist, but since you --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16               I believe he had got his permit?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17               MR. BRAUN:  Correct.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18               JUDGE CHARTOFF:  Okay.  So you will just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19   need to agree to maintain yo</w:t>
      </w:r>
      <w:r w:rsidRPr="000C75AC">
        <w:rPr>
          <w:rFonts w:ascii="Courier New" w:hAnsi="Courier New" w:cs="Courier New"/>
        </w:rPr>
        <w:t>ur permit, and if you were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20   to lose your permit, you would agree to cease operating.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21               Your other option is to ask for a formal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22   classification hearing to show why you didn't need a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23   permit prior to receiving it.  And for tha</w:t>
      </w:r>
      <w:r w:rsidRPr="000C75AC">
        <w:rPr>
          <w:rFonts w:ascii="Courier New" w:hAnsi="Courier New" w:cs="Courier New"/>
        </w:rPr>
        <w:t>t option, we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24   would do a -- schedule a formal hearing at another date.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25               So you have a right to be heard by the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lastRenderedPageBreak/>
        <w:t>0006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1   Commission.  Commission Staff also has a right to be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2   heard, and Mr. Brian Braun will be representing the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3   Commission this morning.  If you have not already met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4   Mr. Braun, he is seated at the table to my right.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5               Okay.  I have sworn you in, and everything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6   you tell the Court will be under oath and be -- can be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7   considered s</w:t>
      </w:r>
      <w:r w:rsidRPr="000C75AC">
        <w:rPr>
          <w:rFonts w:ascii="Courier New" w:hAnsi="Courier New" w:cs="Courier New"/>
        </w:rPr>
        <w:t>worn testimony.  And in a minute, I will ask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8   you to state your preference, and as you -- in each of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9   the complaints, Commission Staff has also -- is also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10   seeking penalties.  The law sets the maximum penalty for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11   each violation at $5,0</w:t>
      </w:r>
      <w:r w:rsidRPr="000C75AC">
        <w:rPr>
          <w:rFonts w:ascii="Courier New" w:hAnsi="Courier New" w:cs="Courier New"/>
        </w:rPr>
        <w:t>00, and Staff will be making a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12   penalty recommendation as part of any agreed order.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13   Mr. Braun will be explaining that recommendation, but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14   the Commission will be making the final decision about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15   the amount of penalty to be imposed.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16</w:t>
      </w:r>
      <w:r w:rsidRPr="000C75AC">
        <w:rPr>
          <w:rFonts w:ascii="Courier New" w:hAnsi="Courier New" w:cs="Courier New"/>
        </w:rPr>
        <w:t xml:space="preserve">               Okay.  So why don't I go ahead -- I will go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17   ahead and swear you in.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18                   (Brian Braun sworn.)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19               JUDGE CHARTOFF:  Thank you.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20               So -- </w:t>
      </w:r>
      <w:proofErr w:type="spellStart"/>
      <w:r w:rsidRPr="000C75AC">
        <w:rPr>
          <w:rFonts w:ascii="Courier New" w:hAnsi="Courier New" w:cs="Courier New"/>
        </w:rPr>
        <w:t>so</w:t>
      </w:r>
      <w:proofErr w:type="spellEnd"/>
      <w:r w:rsidRPr="000C75AC">
        <w:rPr>
          <w:rFonts w:ascii="Courier New" w:hAnsi="Courier New" w:cs="Courier New"/>
        </w:rPr>
        <w:t>, Mr. Taylor, can you please state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21   your -- </w:t>
      </w:r>
      <w:proofErr w:type="spellStart"/>
      <w:r w:rsidRPr="000C75AC">
        <w:rPr>
          <w:rFonts w:ascii="Courier New" w:hAnsi="Courier New" w:cs="Courier New"/>
        </w:rPr>
        <w:t>you</w:t>
      </w:r>
      <w:r w:rsidRPr="000C75AC">
        <w:rPr>
          <w:rFonts w:ascii="Courier New" w:hAnsi="Courier New" w:cs="Courier New"/>
        </w:rPr>
        <w:t>r</w:t>
      </w:r>
      <w:proofErr w:type="spellEnd"/>
      <w:r w:rsidRPr="000C75AC">
        <w:rPr>
          <w:rFonts w:ascii="Courier New" w:hAnsi="Courier New" w:cs="Courier New"/>
        </w:rPr>
        <w:t xml:space="preserve"> name, spelling your last name?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22               MR. TAYLOR:  </w:t>
      </w:r>
      <w:proofErr w:type="spellStart"/>
      <w:r w:rsidRPr="000C75AC">
        <w:rPr>
          <w:rFonts w:ascii="Courier New" w:hAnsi="Courier New" w:cs="Courier New"/>
        </w:rPr>
        <w:t>Deavondia</w:t>
      </w:r>
      <w:proofErr w:type="spellEnd"/>
      <w:r w:rsidRPr="000C75AC">
        <w:rPr>
          <w:rFonts w:ascii="Courier New" w:hAnsi="Courier New" w:cs="Courier New"/>
        </w:rPr>
        <w:t xml:space="preserve"> Taylor, T-a-y-l-o-r.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23               JUDGE CHARTOFF:  And what is your position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24   with the company?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25               MR. TAYLOR:  The owner.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lastRenderedPageBreak/>
        <w:t>0007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1               JUDGE CHAR</w:t>
      </w:r>
      <w:r w:rsidRPr="000C75AC">
        <w:rPr>
          <w:rFonts w:ascii="Courier New" w:hAnsi="Courier New" w:cs="Courier New"/>
        </w:rPr>
        <w:t>TOFF:  And do you understand the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2   options that I laid out today?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3               MR. TAYLOR:  Yeah, slightly.  So one of them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4   is to cease and desist, the other is to just maintain my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5   permit and conduct business, and then the third one is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6   to set up a hearing?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7               JUDGE CHARTOFF:  Oh, let me explain again.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8   My script that I go through is a little confusing with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9   regard to you because you've acquired your permit --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10               MR. TAYLOR:  Okay.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11       </w:t>
      </w:r>
      <w:r w:rsidRPr="000C75AC">
        <w:rPr>
          <w:rFonts w:ascii="Courier New" w:hAnsi="Courier New" w:cs="Courier New"/>
        </w:rPr>
        <w:t xml:space="preserve">        JUDGE CHARTOFF:  -- I think May 9th, right?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12               MR. TAYLOR:  Yes.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13               JUDGE CHARTOFF:  So this -- what we're going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14   to deal with today is -- like even though you have your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15   permit now, there's still a penalty -</w:t>
      </w:r>
      <w:r w:rsidRPr="000C75AC">
        <w:rPr>
          <w:rFonts w:ascii="Courier New" w:hAnsi="Courier New" w:cs="Courier New"/>
        </w:rPr>
        <w:t>-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16               MR. TAYLOR:  Okay.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17               JUDGE CHARTOFF:  -- for past periods.  And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18   so what we're asking is, do you admit that you were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19   operating as a household goods mover prior to obtaining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20   your permit and agree that you</w:t>
      </w:r>
      <w:r w:rsidRPr="000C75AC">
        <w:rPr>
          <w:rFonts w:ascii="Courier New" w:hAnsi="Courier New" w:cs="Courier New"/>
        </w:rPr>
        <w:t xml:space="preserve"> will maintain your permit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21   and cease operating if you aren't able to maintain it?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22               MR. TAYLOR:  Yes, to both questions.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23               JUDGE CHARTOFF:  Okay.  So what we would be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24   doing is --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25               And do you have</w:t>
      </w:r>
      <w:r w:rsidRPr="000C75AC">
        <w:rPr>
          <w:rFonts w:ascii="Courier New" w:hAnsi="Courier New" w:cs="Courier New"/>
        </w:rPr>
        <w:t xml:space="preserve"> a recommendation regarding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lastRenderedPageBreak/>
        <w:t>0008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1   entering an order with him?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2               MR. BRAUN:  I do, Your Honor.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3               JUDGE CHARTOFF:  Okay.  And you are -- and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4   you would be willing to talk to him -- negotiate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5   penalties?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6    </w:t>
      </w:r>
      <w:r w:rsidRPr="000C75AC">
        <w:rPr>
          <w:rFonts w:ascii="Courier New" w:hAnsi="Courier New" w:cs="Courier New"/>
        </w:rPr>
        <w:t xml:space="preserve">           MR. BRAUN:  Absolutely.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7               JUDGE CHARTOFF:  Okay.  So when we take a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8   recess, you'll have the opportunity to speak with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9   Mr. Braun and see if you can agree to an order, and that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10   order would say that you agree you w</w:t>
      </w:r>
      <w:r w:rsidRPr="000C75AC">
        <w:rPr>
          <w:rFonts w:ascii="Courier New" w:hAnsi="Courier New" w:cs="Courier New"/>
        </w:rPr>
        <w:t>ere operating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11   without a </w:t>
      </w:r>
      <w:proofErr w:type="gramStart"/>
      <w:r w:rsidRPr="000C75AC">
        <w:rPr>
          <w:rFonts w:ascii="Courier New" w:hAnsi="Courier New" w:cs="Courier New"/>
        </w:rPr>
        <w:t>permit, that you advertised without a permit,</w:t>
      </w:r>
      <w:proofErr w:type="gramEnd"/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12   and that you agree to maintain your permit or stop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13   operating if you no longer have one.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14               MR. TAYLOR:  Yeah.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15               JUDGE CHARTOFF:  And then</w:t>
      </w:r>
      <w:r w:rsidRPr="000C75AC">
        <w:rPr>
          <w:rFonts w:ascii="Courier New" w:hAnsi="Courier New" w:cs="Courier New"/>
        </w:rPr>
        <w:t xml:space="preserve"> once you're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16   satisfied and you understand all the terms of the order,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17   you and Mr. Braun will both sign it, and it will most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18   likely include an agreement about the amount of penalty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19   to be imposed.  But if not, you can make your case a</w:t>
      </w:r>
      <w:r w:rsidRPr="000C75AC">
        <w:rPr>
          <w:rFonts w:ascii="Courier New" w:hAnsi="Courier New" w:cs="Courier New"/>
        </w:rPr>
        <w:t>bout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20   why the penalty should be different than what Staff is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21   recommending.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22               MR. TAYLOR:  I see.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23               JUDGE CHARTOFF:  Do you have any other --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24               MR. TAYLOR:  No.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25               JUDGE CHARTOFF:  --</w:t>
      </w:r>
      <w:r w:rsidRPr="000C75AC">
        <w:rPr>
          <w:rFonts w:ascii="Courier New" w:hAnsi="Courier New" w:cs="Courier New"/>
        </w:rPr>
        <w:t xml:space="preserve"> questions --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lastRenderedPageBreak/>
        <w:t>0009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1               MR. TAYLOR:  That makes sense now.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2               JUDGE CHARTOFF:  Okay.  So -- okay.  So you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3   can return to your seat and wait for the recess, which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4   should be in a minute.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5               I will call -</w:t>
      </w:r>
      <w:r w:rsidRPr="000C75AC">
        <w:rPr>
          <w:rFonts w:ascii="Courier New" w:hAnsi="Courier New" w:cs="Courier New"/>
        </w:rPr>
        <w:t>- I don't see him, but I will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6   call TV-180326, Anthony Wright?  Hearing nothing.  Okay.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7   We will take up that case after the recess.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8               So yeah, at this point, we're going to take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9   a recess, and as soon as you have a chance to</w:t>
      </w:r>
      <w:r w:rsidRPr="000C75AC">
        <w:rPr>
          <w:rFonts w:ascii="Courier New" w:hAnsi="Courier New" w:cs="Courier New"/>
        </w:rPr>
        <w:t xml:space="preserve"> review the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10   order and language with Staff, there will be some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11   negotiation about the penalty.  It may be nominal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12   depending on the history of your company or there may be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13   a reason that Staff asks for a larger penalty, for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14   exampl</w:t>
      </w:r>
      <w:r w:rsidRPr="000C75AC">
        <w:rPr>
          <w:rFonts w:ascii="Courier New" w:hAnsi="Courier New" w:cs="Courier New"/>
        </w:rPr>
        <w:t>e, if you have appeared here before or have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15   previously held a household goods permit with the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16   Commission.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17               Typically a portion of the penalty is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18   suspended, which is meant to deter you from future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19   illegal operations.</w:t>
      </w:r>
      <w:r w:rsidRPr="000C75AC">
        <w:rPr>
          <w:rFonts w:ascii="Courier New" w:hAnsi="Courier New" w:cs="Courier New"/>
        </w:rPr>
        <w:t xml:space="preserve">  So you pay a portion today and the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20   remaining portion does not become payable until you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21   violate the order.  And then I will call you back up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22   after the recess to make sure you understand the order,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23   and will sign it on the record tod</w:t>
      </w:r>
      <w:r w:rsidRPr="000C75AC">
        <w:rPr>
          <w:rFonts w:ascii="Courier New" w:hAnsi="Courier New" w:cs="Courier New"/>
        </w:rPr>
        <w:t>ay, and then you will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24   leave with a copy of it.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25               Is there anything else before we take a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lastRenderedPageBreak/>
        <w:t>0010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1   break?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2               MR. BRAUN:  No, </w:t>
      </w:r>
      <w:proofErr w:type="gramStart"/>
      <w:r w:rsidRPr="000C75AC">
        <w:rPr>
          <w:rFonts w:ascii="Courier New" w:hAnsi="Courier New" w:cs="Courier New"/>
        </w:rPr>
        <w:t>Your</w:t>
      </w:r>
      <w:proofErr w:type="gramEnd"/>
      <w:r w:rsidRPr="000C75AC">
        <w:rPr>
          <w:rFonts w:ascii="Courier New" w:hAnsi="Courier New" w:cs="Courier New"/>
        </w:rPr>
        <w:t xml:space="preserve"> Honor.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3               JUDGE CHARTOFF:  Okay.  We are in recess.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4                 </w:t>
      </w:r>
      <w:r w:rsidRPr="000C75AC">
        <w:rPr>
          <w:rFonts w:ascii="Courier New" w:hAnsi="Courier New" w:cs="Courier New"/>
        </w:rPr>
        <w:t xml:space="preserve">  (Recess taken from 1:42 p.m.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5                    to 2:04 p.m.)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6               JUDGE CHARTOFF:  Thank you.  Let's be back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7   on the record.  I understand that the order has been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8   explained and presented to the company, so I will call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9   T</w:t>
      </w:r>
      <w:r w:rsidRPr="000C75AC">
        <w:rPr>
          <w:rFonts w:ascii="Courier New" w:hAnsi="Courier New" w:cs="Courier New"/>
        </w:rPr>
        <w:t xml:space="preserve">V-180208, </w:t>
      </w:r>
      <w:proofErr w:type="spellStart"/>
      <w:r w:rsidRPr="000C75AC">
        <w:rPr>
          <w:rFonts w:ascii="Courier New" w:hAnsi="Courier New" w:cs="Courier New"/>
        </w:rPr>
        <w:t>Deavondia</w:t>
      </w:r>
      <w:proofErr w:type="spellEnd"/>
      <w:r w:rsidRPr="000C75AC">
        <w:rPr>
          <w:rFonts w:ascii="Courier New" w:hAnsi="Courier New" w:cs="Courier New"/>
        </w:rPr>
        <w:t xml:space="preserve"> Taylor, doing business as I Heart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10   Movers back up.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11               Please come back up to the seat.  Thank you.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12   So I have a copy of Order 02, stipulated initial order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13   classifying respondent as a household goods carrie</w:t>
      </w:r>
      <w:r w:rsidRPr="000C75AC">
        <w:rPr>
          <w:rFonts w:ascii="Courier New" w:hAnsi="Courier New" w:cs="Courier New"/>
        </w:rPr>
        <w:t>r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14   imposing and suspending penalties on condition of future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15   compliance.  Mr. Taylor, did you have a chance to walk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16   through the order?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17               MR. TAYLOR:  Yes.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18               JUDGE CHARTOFF:  And do you understand all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19   fi</w:t>
      </w:r>
      <w:r w:rsidRPr="000C75AC">
        <w:rPr>
          <w:rFonts w:ascii="Courier New" w:hAnsi="Courier New" w:cs="Courier New"/>
        </w:rPr>
        <w:t>ve page -- all the pages before the signature page?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20               MR. TAYLOR:  Yes.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21               JUDGE CHARTOFF:  Okay.  And just for the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22   record, Mr. Braun, it looks like you're recommending two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23   violations in this case, one for offerin</w:t>
      </w:r>
      <w:r w:rsidRPr="000C75AC">
        <w:rPr>
          <w:rFonts w:ascii="Courier New" w:hAnsi="Courier New" w:cs="Courier New"/>
        </w:rPr>
        <w:t>g a move and one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24   for advertising?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25               MR. BRAUN:  Yes, </w:t>
      </w:r>
      <w:proofErr w:type="gramStart"/>
      <w:r w:rsidRPr="000C75AC">
        <w:rPr>
          <w:rFonts w:ascii="Courier New" w:hAnsi="Courier New" w:cs="Courier New"/>
        </w:rPr>
        <w:t>Your</w:t>
      </w:r>
      <w:proofErr w:type="gramEnd"/>
      <w:r w:rsidRPr="000C75AC">
        <w:rPr>
          <w:rFonts w:ascii="Courier New" w:hAnsi="Courier New" w:cs="Courier New"/>
        </w:rPr>
        <w:t xml:space="preserve"> Honor.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lastRenderedPageBreak/>
        <w:t>0011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1               JUDGE CHARTOFF:  And there is a $5,000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2   penalty to be imposed, a four thousand -- look here,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3   $4,750 portion of the penalty is suspende</w:t>
      </w:r>
      <w:r w:rsidRPr="000C75AC">
        <w:rPr>
          <w:rFonts w:ascii="Courier New" w:hAnsi="Courier New" w:cs="Courier New"/>
        </w:rPr>
        <w:t>d for a period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4   of two years from the date of the order and waived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5   thereafter provided you maintain your permit or cease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6   operating if you should not have your permit anymore.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7               MR. TAYLOR:  Yes.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8               JUDGE CHAR</w:t>
      </w:r>
      <w:r w:rsidRPr="000C75AC">
        <w:rPr>
          <w:rFonts w:ascii="Courier New" w:hAnsi="Courier New" w:cs="Courier New"/>
        </w:rPr>
        <w:t>TOFF:  Okay.  And you're making a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9   payment today?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10               MR. TAYLOR:  Mm-hmm, I have already.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11               JUDGE CHARTOFF:  Okay.  Okay.  And do you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12   understand what you can and can't do?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13               MR. TAYLOR:  I do, yes.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14               JUDGE CHARTOFF:  Okay.  Okay.  I think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15   that's all I have.  Do you have any additional </w:t>
      </w:r>
      <w:proofErr w:type="gramStart"/>
      <w:r w:rsidRPr="000C75AC">
        <w:rPr>
          <w:rFonts w:ascii="Courier New" w:hAnsi="Courier New" w:cs="Courier New"/>
        </w:rPr>
        <w:t>questions</w:t>
      </w:r>
      <w:proofErr w:type="gramEnd"/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16   about the order?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17               MR. TAYLOR:  No.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18               JUDGE CHARTOFF:  Okay.  So I will go ahead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19   and sign it</w:t>
      </w:r>
      <w:r w:rsidRPr="000C75AC">
        <w:rPr>
          <w:rFonts w:ascii="Courier New" w:hAnsi="Courier New" w:cs="Courier New"/>
        </w:rPr>
        <w:t xml:space="preserve"> and -- okay.  So I will hand this down to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20   you, and Staff will make a copy and give it to you and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21   then you'll be free to go.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22               MR. TAYLOR:  Okay.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23               JUDGE CHARTOFF:  Okay.  So I'm next going to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24   call -- so I'</w:t>
      </w:r>
      <w:r w:rsidRPr="000C75AC">
        <w:rPr>
          <w:rFonts w:ascii="Courier New" w:hAnsi="Courier New" w:cs="Courier New"/>
        </w:rPr>
        <w:t>m going to call TV-180326, Anthony Wright.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25               MR. WRIGHT:  Yes, ma'am.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lastRenderedPageBreak/>
        <w:t>0012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1               JUDGE CHARTOFF:  You're present, okay.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2   Could you come forward?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3               MR. WRIGHT:  Yes, I will.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4               JUDGE CHARTOFF:</w:t>
      </w:r>
      <w:r w:rsidRPr="000C75AC">
        <w:rPr>
          <w:rFonts w:ascii="Courier New" w:hAnsi="Courier New" w:cs="Courier New"/>
        </w:rPr>
        <w:t xml:space="preserve">  And I'll just -- it's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5   Anthony Wright, doing business as Man and a Van, Inc.,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6   Pick Up and Move, </w:t>
      </w:r>
      <w:proofErr w:type="gramStart"/>
      <w:r w:rsidRPr="000C75AC">
        <w:rPr>
          <w:rFonts w:ascii="Courier New" w:hAnsi="Courier New" w:cs="Courier New"/>
        </w:rPr>
        <w:t>The</w:t>
      </w:r>
      <w:proofErr w:type="gramEnd"/>
      <w:r w:rsidRPr="000C75AC">
        <w:rPr>
          <w:rFonts w:ascii="Courier New" w:hAnsi="Courier New" w:cs="Courier New"/>
        </w:rPr>
        <w:t xml:space="preserve"> Wright Move, and Tacoma Movers.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7               So you are here today because the Commission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8   filed a complaint alleging that your compa</w:t>
      </w:r>
      <w:r w:rsidRPr="000C75AC">
        <w:rPr>
          <w:rFonts w:ascii="Courier New" w:hAnsi="Courier New" w:cs="Courier New"/>
        </w:rPr>
        <w:t>ny is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9   performing or advertising to perform work as a household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10   goods carrier without the required permit.  And the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11   purpose of today's proceeding is to explain what your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12   choices are and then hear from you regarding which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13   option</w:t>
      </w:r>
      <w:r w:rsidRPr="000C75AC">
        <w:rPr>
          <w:rFonts w:ascii="Courier New" w:hAnsi="Courier New" w:cs="Courier New"/>
        </w:rPr>
        <w:t xml:space="preserve"> you wish to pursue.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14               So you have one of -- you can choose one of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15   two options on behalf of your company.  The first option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16   is to agree to cease and desist from providing,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17   offering, or advertising unpermitted household goo</w:t>
      </w:r>
      <w:r w:rsidRPr="000C75AC">
        <w:rPr>
          <w:rFonts w:ascii="Courier New" w:hAnsi="Courier New" w:cs="Courier New"/>
        </w:rPr>
        <w:t>ds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18   services.  And if you choose this option, you will need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19   to demonstrate what you have done to shut down your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20   business either completely or partially to avoid further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21   enforcement action by the Commission.  The Commission is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22   g</w:t>
      </w:r>
      <w:r w:rsidRPr="000C75AC">
        <w:rPr>
          <w:rFonts w:ascii="Courier New" w:hAnsi="Courier New" w:cs="Courier New"/>
        </w:rPr>
        <w:t>oing to want to see sufficient proof that you are no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23   longer performing unlawful services.  For example, you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24   need to provide proof that you've taken down or changed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25   your website or other online advertisements for your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lastRenderedPageBreak/>
        <w:t>0013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1   business.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2               The other option is to ask for a formal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3   classification hearing to show why you don't need a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4   permit.  And if you choose this option, you are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5   contesting the allegations in the complaint and claim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6   not to be conductin</w:t>
      </w:r>
      <w:r w:rsidRPr="000C75AC">
        <w:rPr>
          <w:rFonts w:ascii="Courier New" w:hAnsi="Courier New" w:cs="Courier New"/>
        </w:rPr>
        <w:t>g household goods moving service.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7   For this option, we will schedule a formal hearing for a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8   date in the near future with a deadline two to three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9   weeks from now for both your company and Commission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10   Staff to declare all witnesses and f</w:t>
      </w:r>
      <w:r w:rsidRPr="000C75AC">
        <w:rPr>
          <w:rFonts w:ascii="Courier New" w:hAnsi="Courier New" w:cs="Courier New"/>
        </w:rPr>
        <w:t>ile all exhibits.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11               And Mr. Brian Braun will be representing the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12   Commission this morning.  If you have not already met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13   Mr. Braun, he is seated at the table to my right, and he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14   is a Commission compliance investigator.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15  </w:t>
      </w:r>
      <w:r w:rsidRPr="000C75AC">
        <w:rPr>
          <w:rFonts w:ascii="Courier New" w:hAnsi="Courier New" w:cs="Courier New"/>
        </w:rPr>
        <w:t xml:space="preserve">             So in a moment, I will swear you in so that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16   anything you tell the Court will be under oath and will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17   be considered sworn testimony.  And once you are sworn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18   in, I will ask you if you understand your options for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19   today's he</w:t>
      </w:r>
      <w:r w:rsidRPr="000C75AC">
        <w:rPr>
          <w:rFonts w:ascii="Courier New" w:hAnsi="Courier New" w:cs="Courier New"/>
        </w:rPr>
        <w:t>aring and then ask you to state your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20   preferences.  If there is anything else you want to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21   explain to me, you can do so at that time.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22               And in each of the complaints, Commission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23   Staff has not only alleged that you are provid</w:t>
      </w:r>
      <w:r w:rsidRPr="000C75AC">
        <w:rPr>
          <w:rFonts w:ascii="Courier New" w:hAnsi="Courier New" w:cs="Courier New"/>
        </w:rPr>
        <w:t>ing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24   household goods moving services without a permit, they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25   are also seeking to have a penalty imposed.  And the law</w:t>
      </w:r>
      <w:bookmarkStart w:id="0" w:name="_GoBack"/>
      <w:bookmarkEnd w:id="0"/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lastRenderedPageBreak/>
        <w:t>0014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1   sets the maximum penalty for each violation at $5,000.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2   Staff will be making a penalty recommendation as part o</w:t>
      </w:r>
      <w:r w:rsidRPr="000C75AC">
        <w:rPr>
          <w:rFonts w:ascii="Courier New" w:hAnsi="Courier New" w:cs="Courier New"/>
        </w:rPr>
        <w:t>f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3   any agreed order.  Mr. Braun will be explaining the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4   recommendation, but the Commission will be making a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5   final decision on the amount of penalty to be imposed.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6               If you choose to testify about how you're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7   getting out</w:t>
      </w:r>
      <w:r w:rsidRPr="000C75AC">
        <w:rPr>
          <w:rFonts w:ascii="Courier New" w:hAnsi="Courier New" w:cs="Courier New"/>
        </w:rPr>
        <w:t xml:space="preserve"> of the household goods business, I will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8   allow you to make a statement stating how you plan to do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9   that.  Depending on what proof you can provide, you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10   should be able to reach an agreed order resolving the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11   matter with Commission Staff</w:t>
      </w:r>
      <w:r w:rsidRPr="000C75AC">
        <w:rPr>
          <w:rFonts w:ascii="Courier New" w:hAnsi="Courier New" w:cs="Courier New"/>
        </w:rPr>
        <w:t>, and you can speak to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12   Mr. Braun about that during the recess.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13               Okay.  And, Mr. Braun, I've already sworn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14   you in, so -- okay.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15               So I will swear you in now.  Please stand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16   and raise your right hand.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17     </w:t>
      </w:r>
      <w:r w:rsidRPr="000C75AC">
        <w:rPr>
          <w:rFonts w:ascii="Courier New" w:hAnsi="Courier New" w:cs="Courier New"/>
        </w:rPr>
        <w:t xml:space="preserve">              (Anthony Wright sworn.)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18               JUDGE CHARTOFF:  Thank you.  Please be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19   seated.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20               So please state your name.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21               MR. WRIGHT:  Anthony </w:t>
      </w:r>
      <w:proofErr w:type="spellStart"/>
      <w:r w:rsidRPr="000C75AC">
        <w:rPr>
          <w:rFonts w:ascii="Courier New" w:hAnsi="Courier New" w:cs="Courier New"/>
        </w:rPr>
        <w:t>O'Bryant</w:t>
      </w:r>
      <w:proofErr w:type="spellEnd"/>
      <w:r w:rsidRPr="000C75AC">
        <w:rPr>
          <w:rFonts w:ascii="Courier New" w:hAnsi="Courier New" w:cs="Courier New"/>
        </w:rPr>
        <w:t xml:space="preserve"> Wright.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22               JUDGE CHARTOFF:  Can you spe</w:t>
      </w:r>
      <w:r w:rsidRPr="000C75AC">
        <w:rPr>
          <w:rFonts w:ascii="Courier New" w:hAnsi="Courier New" w:cs="Courier New"/>
        </w:rPr>
        <w:t>ll your last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23   name?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24               MR. WRIGHT:  W-r-</w:t>
      </w:r>
      <w:proofErr w:type="spellStart"/>
      <w:r w:rsidRPr="000C75AC">
        <w:rPr>
          <w:rFonts w:ascii="Courier New" w:hAnsi="Courier New" w:cs="Courier New"/>
        </w:rPr>
        <w:t>i</w:t>
      </w:r>
      <w:proofErr w:type="spellEnd"/>
      <w:r w:rsidRPr="000C75AC">
        <w:rPr>
          <w:rFonts w:ascii="Courier New" w:hAnsi="Courier New" w:cs="Courier New"/>
        </w:rPr>
        <w:t>-g-h-t.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25               JUDGE CHARTOFF:  And what is your position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lastRenderedPageBreak/>
        <w:t>0015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1   with the company?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2               MR. WRIGHT:  Owner.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3               JUDGE CHARTOFF:  So do you understand th</w:t>
      </w:r>
      <w:r w:rsidRPr="000C75AC">
        <w:rPr>
          <w:rFonts w:ascii="Courier New" w:hAnsi="Courier New" w:cs="Courier New"/>
        </w:rPr>
        <w:t>e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4   options that I explained?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5               MR. WRIGHT:  I could use a little more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6   explanation, but they seem pretty -- I understand part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7   of them, yes, ma'am.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8               JUDGE CHARTOFF:  So are -- so do you have a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9   specific </w:t>
      </w:r>
      <w:r w:rsidRPr="000C75AC">
        <w:rPr>
          <w:rFonts w:ascii="Courier New" w:hAnsi="Courier New" w:cs="Courier New"/>
        </w:rPr>
        <w:t>question or -- about it?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10               MR. WRIGHT:  I think it might be going into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11   the part where you -- I don't necessary -- I think with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12   the second part where you said I could explain what is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13   happening and so forth.  So I could addr</w:t>
      </w:r>
      <w:r w:rsidRPr="000C75AC">
        <w:rPr>
          <w:rFonts w:ascii="Courier New" w:hAnsi="Courier New" w:cs="Courier New"/>
        </w:rPr>
        <w:t>ess some of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14   the -- </w:t>
      </w:r>
      <w:proofErr w:type="spellStart"/>
      <w:r w:rsidRPr="000C75AC">
        <w:rPr>
          <w:rFonts w:ascii="Courier New" w:hAnsi="Courier New" w:cs="Courier New"/>
        </w:rPr>
        <w:t>the</w:t>
      </w:r>
      <w:proofErr w:type="spellEnd"/>
      <w:r w:rsidRPr="000C75AC">
        <w:rPr>
          <w:rFonts w:ascii="Courier New" w:hAnsi="Courier New" w:cs="Courier New"/>
        </w:rPr>
        <w:t xml:space="preserve"> work that's alleged as household good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15   moving -- household goods moving, make sure that I'm in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16   compliance.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17               And I also would more like -- I would like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18   to know where I'm not in compliance at and</w:t>
      </w:r>
      <w:r w:rsidRPr="000C75AC">
        <w:rPr>
          <w:rFonts w:ascii="Courier New" w:hAnsi="Courier New" w:cs="Courier New"/>
        </w:rPr>
        <w:t xml:space="preserve"> see how to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19   make that work, because I did withdraw a formal request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20   to become a household goods mover already that we had in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21   with the Commission pursuing that so we could provide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22   full services or at least be permitted.  We're not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2</w:t>
      </w:r>
      <w:r w:rsidRPr="000C75AC">
        <w:rPr>
          <w:rFonts w:ascii="Courier New" w:hAnsi="Courier New" w:cs="Courier New"/>
        </w:rPr>
        <w:t xml:space="preserve">3   looking to -- </w:t>
      </w:r>
      <w:proofErr w:type="spellStart"/>
      <w:r w:rsidRPr="000C75AC">
        <w:rPr>
          <w:rFonts w:ascii="Courier New" w:hAnsi="Courier New" w:cs="Courier New"/>
        </w:rPr>
        <w:t>to</w:t>
      </w:r>
      <w:proofErr w:type="spellEnd"/>
      <w:r w:rsidRPr="000C75AC">
        <w:rPr>
          <w:rFonts w:ascii="Courier New" w:hAnsi="Courier New" w:cs="Courier New"/>
        </w:rPr>
        <w:t xml:space="preserve"> break the law, we're looking to be a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24   part of the -- providing services legally.  And that was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25   our intent with requesting to be licensed as a mover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lastRenderedPageBreak/>
        <w:t>0016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1   with a reputable DOT number.  We paid the $500 for that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2   so</w:t>
      </w:r>
      <w:r w:rsidRPr="000C75AC">
        <w:rPr>
          <w:rFonts w:ascii="Courier New" w:hAnsi="Courier New" w:cs="Courier New"/>
        </w:rPr>
        <w:t xml:space="preserve"> we could be instated as that and move forward to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3   provide services for people so we didn't have to hide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4   and try to be like a company that -- you know, we wanted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5   to be legitimate and -- </w:t>
      </w:r>
      <w:proofErr w:type="spellStart"/>
      <w:r w:rsidRPr="000C75AC">
        <w:rPr>
          <w:rFonts w:ascii="Courier New" w:hAnsi="Courier New" w:cs="Courier New"/>
        </w:rPr>
        <w:t>and</w:t>
      </w:r>
      <w:proofErr w:type="spellEnd"/>
      <w:r w:rsidRPr="000C75AC">
        <w:rPr>
          <w:rFonts w:ascii="Courier New" w:hAnsi="Courier New" w:cs="Courier New"/>
        </w:rPr>
        <w:t xml:space="preserve"> for people to know that we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6   have guys who ar</w:t>
      </w:r>
      <w:r w:rsidRPr="000C75AC">
        <w:rPr>
          <w:rFonts w:ascii="Courier New" w:hAnsi="Courier New" w:cs="Courier New"/>
        </w:rPr>
        <w:t>e legitimate able to come into those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7   houses.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8               So that request was withdrawn because of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9   the, you know, issues with the Commission, and I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10   understand that there's all of these things you need to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11   go through.  But anythi</w:t>
      </w:r>
      <w:r w:rsidRPr="000C75AC">
        <w:rPr>
          <w:rFonts w:ascii="Courier New" w:hAnsi="Courier New" w:cs="Courier New"/>
        </w:rPr>
        <w:t>ng that's been alleged against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12   our company or against us or against myself as a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13   background check or anything of that nature is over --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14   over 20-some-odd years ago that anything would have been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15   done.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16               Anything that is</w:t>
      </w:r>
      <w:r w:rsidRPr="000C75AC">
        <w:rPr>
          <w:rFonts w:ascii="Courier New" w:hAnsi="Courier New" w:cs="Courier New"/>
        </w:rPr>
        <w:t xml:space="preserve"> done now -- like I said, we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17   have attempted to move forward and do better, and I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18   think that maybe some of the issues with the materials,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19   with the website, and everything, we put labor only on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20   those things, we've put those.  So I jus</w:t>
      </w:r>
      <w:r w:rsidRPr="000C75AC">
        <w:rPr>
          <w:rFonts w:ascii="Courier New" w:hAnsi="Courier New" w:cs="Courier New"/>
        </w:rPr>
        <w:t>t would need to,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21   I guess, be clarified where -- </w:t>
      </w:r>
      <w:proofErr w:type="spellStart"/>
      <w:r w:rsidRPr="000C75AC">
        <w:rPr>
          <w:rFonts w:ascii="Courier New" w:hAnsi="Courier New" w:cs="Courier New"/>
        </w:rPr>
        <w:t>where</w:t>
      </w:r>
      <w:proofErr w:type="spellEnd"/>
      <w:r w:rsidRPr="000C75AC">
        <w:rPr>
          <w:rFonts w:ascii="Courier New" w:hAnsi="Courier New" w:cs="Courier New"/>
        </w:rPr>
        <w:t xml:space="preserve"> we're doing wrong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22   so we can kind of shift from that because we're trying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23   to be in compliance.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24               JUDGE CHARTOFF:  Okay.  First of all, can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25   you make sure your micro</w:t>
      </w:r>
      <w:r w:rsidRPr="000C75AC">
        <w:rPr>
          <w:rFonts w:ascii="Courier New" w:hAnsi="Courier New" w:cs="Courier New"/>
        </w:rPr>
        <w:t>phone is on?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lastRenderedPageBreak/>
        <w:t>0017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1               MR. WRIGHT:  Oh, yes, ma'am.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2               JUDGE CHARTOFF:  Hit the button.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3               Okay.  So are you -- </w:t>
      </w:r>
      <w:proofErr w:type="spellStart"/>
      <w:r w:rsidRPr="000C75AC">
        <w:rPr>
          <w:rFonts w:ascii="Courier New" w:hAnsi="Courier New" w:cs="Courier New"/>
        </w:rPr>
        <w:t>you</w:t>
      </w:r>
      <w:proofErr w:type="spellEnd"/>
      <w:r w:rsidRPr="000C75AC">
        <w:rPr>
          <w:rFonts w:ascii="Courier New" w:hAnsi="Courier New" w:cs="Courier New"/>
        </w:rPr>
        <w:t xml:space="preserve"> mentioned labor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4   only, are you saying that you are not providing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5   household goods serv</w:t>
      </w:r>
      <w:r w:rsidRPr="000C75AC">
        <w:rPr>
          <w:rFonts w:ascii="Courier New" w:hAnsi="Courier New" w:cs="Courier New"/>
        </w:rPr>
        <w:t>ices or are you saying you don't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6   know if you are?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7               MR. WRIGHT:  Yeah, we are advertising like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8   all of our advertisements, I attempt to put that labor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9   only stamp on there and request that people would rent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10   their own v</w:t>
      </w:r>
      <w:r w:rsidRPr="000C75AC">
        <w:rPr>
          <w:rFonts w:ascii="Courier New" w:hAnsi="Courier New" w:cs="Courier New"/>
        </w:rPr>
        <w:t>ehicles.  We request that if they ask if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11   we -- you know, I ask them to get a truck and we can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12   drive it for them.  We're trying to do that.  We're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13   trying to be in compliance.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14               JUDGE CHARTOFF:  Okay.  So your options at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15</w:t>
      </w:r>
      <w:r w:rsidRPr="000C75AC">
        <w:rPr>
          <w:rFonts w:ascii="Courier New" w:hAnsi="Courier New" w:cs="Courier New"/>
        </w:rPr>
        <w:t xml:space="preserve">   this proceeding -- let me back up a little.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16               MR. WRIGHT:  I'm sorry, I didn't -- I kind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17   of just -- it's all one big ball to me, so I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18   apologize --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19               JUDGE CHARTOFF:  Oh, that's fine.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20               MR. WRIG</w:t>
      </w:r>
      <w:r w:rsidRPr="000C75AC">
        <w:rPr>
          <w:rFonts w:ascii="Courier New" w:hAnsi="Courier New" w:cs="Courier New"/>
        </w:rPr>
        <w:t>HT:  -- if I've stepped ahead or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21   anything.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22               JUDGE CHARTOFF:  No, that's fine.  So you do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23   not have a permit at this time.  You -- </w:t>
      </w:r>
      <w:proofErr w:type="spellStart"/>
      <w:r w:rsidRPr="000C75AC">
        <w:rPr>
          <w:rFonts w:ascii="Courier New" w:hAnsi="Courier New" w:cs="Courier New"/>
        </w:rPr>
        <w:t>you</w:t>
      </w:r>
      <w:proofErr w:type="spellEnd"/>
      <w:r w:rsidRPr="000C75AC">
        <w:rPr>
          <w:rFonts w:ascii="Courier New" w:hAnsi="Courier New" w:cs="Courier New"/>
        </w:rPr>
        <w:t xml:space="preserve"> said you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24   applied for one, but then you withdrew your application?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25               MR. </w:t>
      </w:r>
      <w:r w:rsidRPr="000C75AC">
        <w:rPr>
          <w:rFonts w:ascii="Courier New" w:hAnsi="Courier New" w:cs="Courier New"/>
        </w:rPr>
        <w:t>WRIGHT:  Yes, ma'am, that's correct.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lastRenderedPageBreak/>
        <w:t>0018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1               JUDGE CHARTOFF:  And so your options today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2   are to agree to cease and desist from providing,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3   offering, or advertising unpermitted household goods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4   services.  Or if you're not -- i</w:t>
      </w:r>
      <w:r w:rsidRPr="000C75AC">
        <w:rPr>
          <w:rFonts w:ascii="Courier New" w:hAnsi="Courier New" w:cs="Courier New"/>
        </w:rPr>
        <w:t>f you are saying you're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5   not conducting household goods moving services, you can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6   ask for a classification hearing where you would come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7   back and we would do a formal hearing to determine if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8   you are engaged in unpermitted moving servic</w:t>
      </w:r>
      <w:r w:rsidRPr="000C75AC">
        <w:rPr>
          <w:rFonts w:ascii="Courier New" w:hAnsi="Courier New" w:cs="Courier New"/>
        </w:rPr>
        <w:t>es.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9               MR. WRIGHT:  Okay.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10               JUDGE CHARTOFF:  Do -- so we could -- it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11   sounds like -- do you -- are you willing -- which of the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12   options are you -- do you prefer?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13               MR. WRIGHT:  I would -- I would cea</w:t>
      </w:r>
      <w:r w:rsidRPr="000C75AC">
        <w:rPr>
          <w:rFonts w:ascii="Courier New" w:hAnsi="Courier New" w:cs="Courier New"/>
        </w:rPr>
        <w:t>se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14   because that's our intent.  I would choose the first one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15   and just see how could I -- you know, how can I do a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16   better job of being in compliance with that.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17               JUDGE CHARTOFF:  Okay.  And does Staff have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18   a recommenda</w:t>
      </w:r>
      <w:r w:rsidRPr="000C75AC">
        <w:rPr>
          <w:rFonts w:ascii="Courier New" w:hAnsi="Courier New" w:cs="Courier New"/>
        </w:rPr>
        <w:t>tion on that?  Or I guess my question is,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19   are you willing to talk to Mr. Wright and see if you can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20   come to an agreed order?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21               MR. BRAUN:  Yes, Judge, I am.  Yes, Your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22   Honor.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23               JUDGE CHARTOFF:  Okay.  The di</w:t>
      </w:r>
      <w:r w:rsidRPr="000C75AC">
        <w:rPr>
          <w:rFonts w:ascii="Courier New" w:hAnsi="Courier New" w:cs="Courier New"/>
        </w:rPr>
        <w:t>fficulty might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24   be -- so it sounds like you are not -- or tell me, are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25   you willing to -- it sounds like you don't know whether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lastRenderedPageBreak/>
        <w:t>0019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1   you are engaged in permitted -- in household goods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2   moving services that require a permit?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3       </w:t>
      </w:r>
      <w:r w:rsidRPr="000C75AC">
        <w:rPr>
          <w:rFonts w:ascii="Courier New" w:hAnsi="Courier New" w:cs="Courier New"/>
        </w:rPr>
        <w:t xml:space="preserve">        MR. WRIGHT:  Well, my definition,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4   understanding of the labor only is that you just --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5   that's -- I don't know.  I guess you don't offer -- I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6   don't know exactly where I've been -- I haven't had a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7   chance to review all of the ma</w:t>
      </w:r>
      <w:r w:rsidRPr="000C75AC">
        <w:rPr>
          <w:rFonts w:ascii="Courier New" w:hAnsi="Courier New" w:cs="Courier New"/>
        </w:rPr>
        <w:t>terials to see where I'm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8   in error at.  But wherever I'm in error at, I would like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9   to comply.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10               JUDGE CHARTOFF:  Okay.  Okay.  So -- </w:t>
      </w:r>
      <w:proofErr w:type="spellStart"/>
      <w:r w:rsidRPr="000C75AC">
        <w:rPr>
          <w:rFonts w:ascii="Courier New" w:hAnsi="Courier New" w:cs="Courier New"/>
        </w:rPr>
        <w:t>so</w:t>
      </w:r>
      <w:proofErr w:type="spellEnd"/>
      <w:r w:rsidRPr="000C75AC">
        <w:rPr>
          <w:rFonts w:ascii="Courier New" w:hAnsi="Courier New" w:cs="Courier New"/>
        </w:rPr>
        <w:t xml:space="preserve"> we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11   will go ahead and take a recess, and you will have an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12   opportunity to speak wit</w:t>
      </w:r>
      <w:r w:rsidRPr="000C75AC">
        <w:rPr>
          <w:rFonts w:ascii="Courier New" w:hAnsi="Courier New" w:cs="Courier New"/>
        </w:rPr>
        <w:t>h Staff to see if you can agree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13   on an order for entry.  And if you are able to do that,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14   once you are satisfied and you understand all the terms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15   of the order, you and Mr. Braun will both sign it, and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16   it will most likely include an ag</w:t>
      </w:r>
      <w:r w:rsidRPr="000C75AC">
        <w:rPr>
          <w:rFonts w:ascii="Courier New" w:hAnsi="Courier New" w:cs="Courier New"/>
        </w:rPr>
        <w:t>reement about the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17   amount of penalty to be imposed.  But if not, you can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18   make your case about why the penalty should be different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19   from what Staff is recommending.  And -- okay.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20               Do you have anything else before we take a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21   break?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22               MR. BRAUN:  No, </w:t>
      </w:r>
      <w:proofErr w:type="gramStart"/>
      <w:r w:rsidRPr="000C75AC">
        <w:rPr>
          <w:rFonts w:ascii="Courier New" w:hAnsi="Courier New" w:cs="Courier New"/>
        </w:rPr>
        <w:t>Your</w:t>
      </w:r>
      <w:proofErr w:type="gramEnd"/>
      <w:r w:rsidRPr="000C75AC">
        <w:rPr>
          <w:rFonts w:ascii="Courier New" w:hAnsi="Courier New" w:cs="Courier New"/>
        </w:rPr>
        <w:t xml:space="preserve"> Honor.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23               JUDGE CHARTOFF:  Okay.  So we'll take a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24   break.  You will meet with Staff and after the recess, I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25   will call you back up.  Do you have any questions?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lastRenderedPageBreak/>
        <w:t>0020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1           </w:t>
      </w:r>
      <w:r w:rsidRPr="000C75AC">
        <w:rPr>
          <w:rFonts w:ascii="Courier New" w:hAnsi="Courier New" w:cs="Courier New"/>
        </w:rPr>
        <w:t xml:space="preserve">    MR. WRIGHT:  No, ma'am.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2               JUDGE CHARTOFF:  Okay.  We're in recess.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3                   (Recess taken from 2:20 p.m.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4                    to 3:19 p.m.)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5               JUDGE CHARTOFF:  Let's be back on the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6   record.  So I -- th</w:t>
      </w:r>
      <w:r w:rsidRPr="000C75AC">
        <w:rPr>
          <w:rFonts w:ascii="Courier New" w:hAnsi="Courier New" w:cs="Courier New"/>
        </w:rPr>
        <w:t>is is TV-180326, Anthony Wright,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7   doing business as Man and a Van.  I have the order.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8               So, Mr. Wright, did you have a chance to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9   walk through this order?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10               MR. WRIGHT:  Yes, ma'am.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11               JUDGE CHARTOFF</w:t>
      </w:r>
      <w:r w:rsidRPr="000C75AC">
        <w:rPr>
          <w:rFonts w:ascii="Courier New" w:hAnsi="Courier New" w:cs="Courier New"/>
        </w:rPr>
        <w:t>:  Did you understand all the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12   pages prior to the signature page?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13               MR. WRIGHT:  Yes, ma'am.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14               JUDGE CHARTOFF:  Okay.  I see that you and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15   Mr. Braun both signed it?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16               MR. WRIGHT:  Yes.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17          </w:t>
      </w:r>
      <w:r w:rsidRPr="000C75AC">
        <w:rPr>
          <w:rFonts w:ascii="Courier New" w:hAnsi="Courier New" w:cs="Courier New"/>
        </w:rPr>
        <w:t xml:space="preserve">     JUDGE CHARTOFF:  So just for the record,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18   Mr. Braun, it looks like you have recommended two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19   violations in this case, one for offering a move and one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20   for advertising?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21               MR. BRAUN:  That is correct.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22               JUD</w:t>
      </w:r>
      <w:r w:rsidRPr="000C75AC">
        <w:rPr>
          <w:rFonts w:ascii="Courier New" w:hAnsi="Courier New" w:cs="Courier New"/>
        </w:rPr>
        <w:t>GE CHARTOFF:  And a $5,000 penalty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23   imposed.  A 4,000 portion of that will be suspended, and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24   the company will pay a thousand dollar penalty; is that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25   correct?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lastRenderedPageBreak/>
        <w:t>0021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1               MR. BRAUN:  That is correct, </w:t>
      </w:r>
      <w:proofErr w:type="gramStart"/>
      <w:r w:rsidRPr="000C75AC">
        <w:rPr>
          <w:rFonts w:ascii="Courier New" w:hAnsi="Courier New" w:cs="Courier New"/>
        </w:rPr>
        <w:t>Your</w:t>
      </w:r>
      <w:proofErr w:type="gramEnd"/>
      <w:r w:rsidRPr="000C75AC">
        <w:rPr>
          <w:rFonts w:ascii="Courier New" w:hAnsi="Courier New" w:cs="Courier New"/>
        </w:rPr>
        <w:t xml:space="preserve"> Honor.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2             </w:t>
      </w:r>
      <w:r w:rsidRPr="000C75AC">
        <w:rPr>
          <w:rFonts w:ascii="Courier New" w:hAnsi="Courier New" w:cs="Courier New"/>
        </w:rPr>
        <w:t xml:space="preserve">  JUDGE CHARTOFF:  Okay.  And for the record,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3   Mr. Wright, you are agreeing to stop providing household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4   goods carrier services or advertising such services?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5               MR. WRIGHT:  Yes, ma'am.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6               JUDGE CHARTOFF:  Okay.  And</w:t>
      </w:r>
      <w:r w:rsidRPr="000C75AC">
        <w:rPr>
          <w:rFonts w:ascii="Courier New" w:hAnsi="Courier New" w:cs="Courier New"/>
        </w:rPr>
        <w:t xml:space="preserve"> the suspension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7   period is for two years from today's date.  That means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8   that if Staff finds an advertisement or you offer to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9   move during that time, the remaining 4,000 becomes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10   immediately due; do you understand that?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11             </w:t>
      </w:r>
      <w:r w:rsidRPr="000C75AC">
        <w:rPr>
          <w:rFonts w:ascii="Courier New" w:hAnsi="Courier New" w:cs="Courier New"/>
        </w:rPr>
        <w:t xml:space="preserve">  MR. WRIGHT:  Yes, ma'am.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12               JUDGE CHARTOFF:  Additionally, the order to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13   cease is permanent, meaning it does not expire.  So if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14   even after the two-year period of the suspended penalty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15   Staff discovers you are still operatin</w:t>
      </w:r>
      <w:r w:rsidRPr="000C75AC">
        <w:rPr>
          <w:rFonts w:ascii="Courier New" w:hAnsi="Courier New" w:cs="Courier New"/>
        </w:rPr>
        <w:t>g, Staff can go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16   straight to superior court and seek enforcement of this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17   order, which will include significant additional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18   penalties.  So there's a very strong incentive for you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19   to comply with the law.  And I see there's a proposed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2</w:t>
      </w:r>
      <w:r w:rsidRPr="000C75AC">
        <w:rPr>
          <w:rFonts w:ascii="Courier New" w:hAnsi="Courier New" w:cs="Courier New"/>
        </w:rPr>
        <w:t>0   payment schedule for the thousand dollar penalty.  You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21   will make a payment of $250 today; is that correct?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22               MR. WRIGHT:  Yes, ma'am.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23               JUDGE CHARTOFF:  And then you will make a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24   second payment on June 18th, 2</w:t>
      </w:r>
      <w:r w:rsidRPr="000C75AC">
        <w:rPr>
          <w:rFonts w:ascii="Courier New" w:hAnsi="Courier New" w:cs="Courier New"/>
        </w:rPr>
        <w:t>018, the third payment on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25   July 18th, 2018, and a final payment on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lastRenderedPageBreak/>
        <w:t>0022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1   August 20th, 2018?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2               MR. WRIGHT:  Yes, ma'am.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3               JUDGE CHARTOFF:  And do you understand that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4   if you miss a payment, the entire amount i</w:t>
      </w:r>
      <w:r w:rsidRPr="000C75AC">
        <w:rPr>
          <w:rFonts w:ascii="Courier New" w:hAnsi="Courier New" w:cs="Courier New"/>
        </w:rPr>
        <w:t>ncluding the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5   $4,000 penalty will become due and payable immediately?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6               MR. WRIGHT:  Yes.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7               JUDGE CHARTOFF:  And if for some reason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8   you're going to be late making a payment, you will need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9   to contact Staff an</w:t>
      </w:r>
      <w:r w:rsidRPr="000C75AC">
        <w:rPr>
          <w:rFonts w:ascii="Courier New" w:hAnsi="Courier New" w:cs="Courier New"/>
        </w:rPr>
        <w:t>d make arrangements.  Failure to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10   contact Staff will ensure that the entire penalty will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11   be imposed.  Okay.  And I understand the first payment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12   has been made?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13               MR. WRIGHT:  Yes, it has.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14               JUDGE CHARTOFF:  O</w:t>
      </w:r>
      <w:r w:rsidRPr="000C75AC">
        <w:rPr>
          <w:rFonts w:ascii="Courier New" w:hAnsi="Courier New" w:cs="Courier New"/>
        </w:rPr>
        <w:t>kay.  And do you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15   understand legally what you can and can't do?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16               MR. WRIGHT:  Yes.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17               JUDGE CHARTOFF:  Remember that Commission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18   Staff are always available to assist you if you have any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19   questions.  The Commis</w:t>
      </w:r>
      <w:r w:rsidRPr="000C75AC">
        <w:rPr>
          <w:rFonts w:ascii="Courier New" w:hAnsi="Courier New" w:cs="Courier New"/>
        </w:rPr>
        <w:t>sion's goal is compliance.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20               Are there any additional questions about the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21   order?  Okay.  I will sign it and -- thank you.  I will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22   hand this down to Staff.  They will make a copy of it,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23   and when they get you a copy you -- a</w:t>
      </w:r>
      <w:r w:rsidRPr="000C75AC">
        <w:rPr>
          <w:rFonts w:ascii="Courier New" w:hAnsi="Courier New" w:cs="Courier New"/>
        </w:rPr>
        <w:t>nd give it to you,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24   you will be free to go.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25               MR. WRIGHT:  May I have comments, </w:t>
      </w:r>
      <w:proofErr w:type="gramStart"/>
      <w:r w:rsidRPr="000C75AC">
        <w:rPr>
          <w:rFonts w:ascii="Courier New" w:hAnsi="Courier New" w:cs="Courier New"/>
        </w:rPr>
        <w:t>Your</w:t>
      </w:r>
      <w:proofErr w:type="gramEnd"/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lastRenderedPageBreak/>
        <w:t>0023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1   Honor?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2               JUDGE CHARTOFF:  (Nodding head.)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3               MR. WRIGHT:  I just wanted to say to the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4   Court, I apprec</w:t>
      </w:r>
      <w:r w:rsidRPr="000C75AC">
        <w:rPr>
          <w:rFonts w:ascii="Courier New" w:hAnsi="Courier New" w:cs="Courier New"/>
        </w:rPr>
        <w:t>iate your time today, to the Commission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5   for being so helpful in resolving this, and I apologize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6   for the inconvenience of the Court.  I do -- I did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7   withdraw my application as a household goods mover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8   because my application was unfortu</w:t>
      </w:r>
      <w:r w:rsidRPr="000C75AC">
        <w:rPr>
          <w:rFonts w:ascii="Courier New" w:hAnsi="Courier New" w:cs="Courier New"/>
        </w:rPr>
        <w:t>nately denied.  But I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9   do intend in the near future to resolve that by applying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10   so I can be properly permitted to have a household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11   goods, if not a license, a permit or something that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12   would give us the opportunity to help people out a</w:t>
      </w:r>
      <w:r w:rsidRPr="000C75AC">
        <w:rPr>
          <w:rFonts w:ascii="Courier New" w:hAnsi="Courier New" w:cs="Courier New"/>
        </w:rPr>
        <w:t>nd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13   demonstrate that we are trustworthy so we can abide by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14   the regulations that are through the State.  Because I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15   do -- I pay my taxes, all kinds of stuff.  I try to be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16   as in compliance as possible.  So I will definitely be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17   see</w:t>
      </w:r>
      <w:r w:rsidRPr="000C75AC">
        <w:rPr>
          <w:rFonts w:ascii="Courier New" w:hAnsi="Courier New" w:cs="Courier New"/>
        </w:rPr>
        <w:t>king that in the near future and doing all I can to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18   be in proper compliance with the law.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19               JUDGE CHARTOFF:  Okay.  Thank you.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20               MR. WRIGHT:  Yes, ma'am.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21               JUDGE CHARTOFF:  Okay.  Anything further?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22 </w:t>
      </w:r>
      <w:r w:rsidRPr="000C75AC">
        <w:rPr>
          <w:rFonts w:ascii="Courier New" w:hAnsi="Courier New" w:cs="Courier New"/>
        </w:rPr>
        <w:t xml:space="preserve">              MR. BRAUN:  No, </w:t>
      </w:r>
      <w:proofErr w:type="gramStart"/>
      <w:r w:rsidRPr="000C75AC">
        <w:rPr>
          <w:rFonts w:ascii="Courier New" w:hAnsi="Courier New" w:cs="Courier New"/>
        </w:rPr>
        <w:t>Your</w:t>
      </w:r>
      <w:proofErr w:type="gramEnd"/>
      <w:r w:rsidRPr="000C75AC">
        <w:rPr>
          <w:rFonts w:ascii="Courier New" w:hAnsi="Courier New" w:cs="Courier New"/>
        </w:rPr>
        <w:t xml:space="preserve"> Honor.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23               JUDGE CHARTOFF:  Okay.  So we are adjourned.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24                   (Adjourned at 3:25 p.m.)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25   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lastRenderedPageBreak/>
        <w:t>0024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1                     C E R T I F I C A T E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2   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3   STATE OF WASHINGTON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4   COUNTY</w:t>
      </w:r>
      <w:r w:rsidRPr="000C75AC">
        <w:rPr>
          <w:rFonts w:ascii="Courier New" w:hAnsi="Courier New" w:cs="Courier New"/>
        </w:rPr>
        <w:t xml:space="preserve"> OF THURSTON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5   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6          I, Tayler </w:t>
      </w:r>
      <w:proofErr w:type="spellStart"/>
      <w:r w:rsidRPr="000C75AC">
        <w:rPr>
          <w:rFonts w:ascii="Courier New" w:hAnsi="Courier New" w:cs="Courier New"/>
        </w:rPr>
        <w:t>Garlinghouse</w:t>
      </w:r>
      <w:proofErr w:type="spellEnd"/>
      <w:r w:rsidRPr="000C75AC">
        <w:rPr>
          <w:rFonts w:ascii="Courier New" w:hAnsi="Courier New" w:cs="Courier New"/>
        </w:rPr>
        <w:t>, a Certified Shorthand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7   Reporter in and for the State of Washington, do hereby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8   certify that the foregoing transcript is true and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 9   accurate to the best of my knowledge, skill and abilit</w:t>
      </w:r>
      <w:r w:rsidRPr="000C75AC">
        <w:rPr>
          <w:rFonts w:ascii="Courier New" w:hAnsi="Courier New" w:cs="Courier New"/>
        </w:rPr>
        <w:t>y.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10   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11   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>12                        ___________________________________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13                        Tayler </w:t>
      </w:r>
      <w:proofErr w:type="spellStart"/>
      <w:r w:rsidRPr="000C75AC">
        <w:rPr>
          <w:rFonts w:ascii="Courier New" w:hAnsi="Courier New" w:cs="Courier New"/>
        </w:rPr>
        <w:t>Garlinghouse</w:t>
      </w:r>
      <w:proofErr w:type="spellEnd"/>
      <w:r w:rsidRPr="000C75AC">
        <w:rPr>
          <w:rFonts w:ascii="Courier New" w:hAnsi="Courier New" w:cs="Courier New"/>
        </w:rPr>
        <w:t>, CCR 3358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14   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15   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16   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17   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18   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19   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20   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21   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22   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23   </w:t>
      </w:r>
    </w:p>
    <w:p w:rsidR="00000000" w:rsidRP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24   </w:t>
      </w:r>
    </w:p>
    <w:p w:rsidR="000C75AC" w:rsidRDefault="00DE09C7" w:rsidP="00DE09C7">
      <w:pPr>
        <w:pStyle w:val="PlainText"/>
        <w:spacing w:line="480" w:lineRule="auto"/>
        <w:rPr>
          <w:rFonts w:ascii="Courier New" w:hAnsi="Courier New" w:cs="Courier New"/>
        </w:rPr>
      </w:pPr>
      <w:r w:rsidRPr="000C75AC">
        <w:rPr>
          <w:rFonts w:ascii="Courier New" w:hAnsi="Courier New" w:cs="Courier New"/>
        </w:rPr>
        <w:t xml:space="preserve">25   </w:t>
      </w:r>
    </w:p>
    <w:sectPr w:rsidR="000C75AC" w:rsidSect="00DE09C7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04"/>
    <w:rsid w:val="000C75AC"/>
    <w:rsid w:val="00400E04"/>
    <w:rsid w:val="00DE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EF6330-ECDA-4EA2-AA4B-58DCEFFCE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C75A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C75A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1026EB6EFC74B4389E987257782942D" ma:contentTypeVersion="68" ma:contentTypeDescription="" ma:contentTypeScope="" ma:versionID="212b6ef9b192194f8930cd3a96c7abf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2018-03-07T08:00:00+00:00</OpenedDate>
    <SignificantOrder xmlns="dc463f71-b30c-4ab2-9473-d307f9d35888">false</SignificantOrder>
    <Date1 xmlns="dc463f71-b30c-4ab2-9473-d307f9d35888">2018-05-18T07:00:00+00:00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I Heart Movers, LLC</CaseCompanyNames>
    <Nickname xmlns="http://schemas.microsoft.com/sharepoint/v3" xsi:nil="true"/>
    <DocketNumber xmlns="dc463f71-b30c-4ab2-9473-d307f9d35888">180208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B84EAD03-D333-4EA1-BEDC-3692CA5D32E5}"/>
</file>

<file path=customXml/itemProps2.xml><?xml version="1.0" encoding="utf-8"?>
<ds:datastoreItem xmlns:ds="http://schemas.openxmlformats.org/officeDocument/2006/customXml" ds:itemID="{8DAE0FE6-5449-4373-9854-55A86F5A8F20}"/>
</file>

<file path=customXml/itemProps3.xml><?xml version="1.0" encoding="utf-8"?>
<ds:datastoreItem xmlns:ds="http://schemas.openxmlformats.org/officeDocument/2006/customXml" ds:itemID="{A321A9D4-549E-491C-BCE3-481B97068C12}"/>
</file>

<file path=customXml/itemProps4.xml><?xml version="1.0" encoding="utf-8"?>
<ds:datastoreItem xmlns:ds="http://schemas.openxmlformats.org/officeDocument/2006/customXml" ds:itemID="{E2D6A46B-2352-42E5-B1AE-3009084672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4659</Words>
  <Characters>26562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2018-06-04T16:07:00Z</dcterms:created>
  <dcterms:modified xsi:type="dcterms:W3CDTF">2018-06-04T16:07:00Z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0x0101006E56B4D1795A2E4DB2F0B01679ED314A0021026EB6EFC74B4389E987257782942D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