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692192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55F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92192" w:rsidRDefault="0069219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2192" w:rsidRDefault="00692192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92192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92192" w:rsidTr="001F3130">
        <w:tc>
          <w:tcPr>
            <w:tcW w:w="8887" w:type="dxa"/>
          </w:tcPr>
          <w:p w:rsidR="00692192" w:rsidRPr="001F3130" w:rsidRDefault="00692192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692192" w:rsidTr="001F3130">
        <w:tc>
          <w:tcPr>
            <w:tcW w:w="8887" w:type="dxa"/>
          </w:tcPr>
          <w:p w:rsidR="00692192" w:rsidRPr="001F3130" w:rsidRDefault="00692192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F3130">
              <w:rPr>
                <w:rStyle w:val="Custom1"/>
                <w:b w:val="0"/>
              </w:rPr>
              <w:t>(Continued)</w:t>
            </w:r>
          </w:p>
        </w:tc>
      </w:tr>
    </w:tbl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692192" w:rsidRPr="00F518A1" w:rsidRDefault="0069219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692192" w:rsidRDefault="00692192" w:rsidP="00481CD8">
      <w:pPr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</w:p>
    <w:p w:rsidR="00692192" w:rsidRDefault="00692192" w:rsidP="00481CD8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Energy Charge:  </w:t>
      </w:r>
      <w:r>
        <w:rPr>
          <w:rFonts w:ascii="Arial" w:hAnsi="Arial" w:cs="Arial"/>
          <w:sz w:val="20"/>
          <w:szCs w:val="20"/>
        </w:rPr>
        <w:tab/>
        <w:t>$0.001992 per kWh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SCHEDULES 46 &amp; 49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$0.001149 per kWh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</w:p>
    <w:p w:rsidR="00692192" w:rsidRDefault="00692192" w:rsidP="00FF4035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>$0.000202 per kWh</w:t>
      </w:r>
    </w:p>
    <w:p w:rsidR="00692192" w:rsidRDefault="00692192" w:rsidP="00FF4035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>$0.000202 per kWh</w:t>
      </w:r>
    </w:p>
    <w:p w:rsidR="00692192" w:rsidRDefault="00692192" w:rsidP="00F518A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Incandescent Lighting Service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$0.37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$0.18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$0.27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$0.53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$0.13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$0.21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$0.47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$0.89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$1.20</w:t>
      </w:r>
    </w:p>
    <w:p w:rsidR="00692192" w:rsidRPr="00355F6C" w:rsidRDefault="00692192" w:rsidP="00504594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692192" w:rsidRPr="00355F6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92" w:rsidRDefault="00692192" w:rsidP="00B963E0">
      <w:pPr>
        <w:spacing w:after="0" w:line="240" w:lineRule="auto"/>
      </w:pPr>
      <w:r>
        <w:separator/>
      </w:r>
    </w:p>
  </w:endnote>
  <w:endnote w:type="continuationSeparator" w:id="0">
    <w:p w:rsidR="00692192" w:rsidRDefault="006921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92" w:rsidRDefault="0069219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692192" w:rsidRDefault="00692192"/>
            </w:txbxContent>
          </v:textbox>
        </v:shape>
      </w:pict>
    </w:r>
  </w:p>
  <w:p w:rsidR="00692192" w:rsidRDefault="006921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692192" w:rsidRDefault="006921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692192" w:rsidRDefault="006921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92192" w:rsidRDefault="006921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692192" w:rsidRPr="007D434A" w:rsidTr="00D14C89">
      <w:trPr>
        <w:trHeight w:val="422"/>
      </w:trPr>
      <w:tc>
        <w:tcPr>
          <w:tcW w:w="558" w:type="dxa"/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92192" w:rsidRPr="006E75FB" w:rsidRDefault="006921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92" w:rsidRDefault="00692192" w:rsidP="00B963E0">
      <w:pPr>
        <w:spacing w:after="0" w:line="240" w:lineRule="auto"/>
      </w:pPr>
      <w:r>
        <w:separator/>
      </w:r>
    </w:p>
  </w:footnote>
  <w:footnote w:type="continuationSeparator" w:id="0">
    <w:p w:rsidR="00692192" w:rsidRDefault="006921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92" w:rsidRDefault="00692192" w:rsidP="00E61AEC">
    <w:pPr>
      <w:pStyle w:val="NoSpacing"/>
      <w:ind w:right="3600"/>
      <w:jc w:val="right"/>
      <w:rPr>
        <w:u w:val="single"/>
      </w:rPr>
    </w:pPr>
  </w:p>
  <w:p w:rsidR="00692192" w:rsidRDefault="00692192" w:rsidP="00E61AEC">
    <w:pPr>
      <w:pStyle w:val="NoSpacing"/>
      <w:ind w:right="3600"/>
      <w:jc w:val="right"/>
      <w:rPr>
        <w:u w:val="single"/>
      </w:rPr>
    </w:pPr>
  </w:p>
  <w:p w:rsidR="00692192" w:rsidRPr="00E61AEC" w:rsidRDefault="006921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 Original Sheet No. 140-c</w:t>
    </w:r>
  </w:p>
  <w:p w:rsidR="00692192" w:rsidRPr="00B963E0" w:rsidRDefault="006921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92192" w:rsidRPr="00B64632" w:rsidRDefault="00692192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692192" w:rsidRDefault="00692192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28C6"/>
    <w:rsid w:val="0008711D"/>
    <w:rsid w:val="0009579F"/>
    <w:rsid w:val="000A1DBB"/>
    <w:rsid w:val="000B0263"/>
    <w:rsid w:val="000C04B8"/>
    <w:rsid w:val="000D2886"/>
    <w:rsid w:val="000F5982"/>
    <w:rsid w:val="000F642C"/>
    <w:rsid w:val="00104A70"/>
    <w:rsid w:val="0013127F"/>
    <w:rsid w:val="001351A6"/>
    <w:rsid w:val="00143924"/>
    <w:rsid w:val="0014703E"/>
    <w:rsid w:val="001601CC"/>
    <w:rsid w:val="00186C0A"/>
    <w:rsid w:val="001A0D14"/>
    <w:rsid w:val="001B2E67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5C71"/>
    <w:rsid w:val="002A4238"/>
    <w:rsid w:val="002C09C5"/>
    <w:rsid w:val="002E7037"/>
    <w:rsid w:val="002F56BC"/>
    <w:rsid w:val="00313D23"/>
    <w:rsid w:val="00350702"/>
    <w:rsid w:val="00350A9F"/>
    <w:rsid w:val="00355F6C"/>
    <w:rsid w:val="00376396"/>
    <w:rsid w:val="003930FE"/>
    <w:rsid w:val="0039790F"/>
    <w:rsid w:val="003A5EFC"/>
    <w:rsid w:val="003A6215"/>
    <w:rsid w:val="003D5068"/>
    <w:rsid w:val="003D65D4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81CD8"/>
    <w:rsid w:val="004A7502"/>
    <w:rsid w:val="00504594"/>
    <w:rsid w:val="005141B1"/>
    <w:rsid w:val="005241EE"/>
    <w:rsid w:val="0054079E"/>
    <w:rsid w:val="00543EA4"/>
    <w:rsid w:val="00571D5C"/>
    <w:rsid w:val="005743AB"/>
    <w:rsid w:val="005746B6"/>
    <w:rsid w:val="00596AA0"/>
    <w:rsid w:val="005C46D4"/>
    <w:rsid w:val="005E09BA"/>
    <w:rsid w:val="00651BE7"/>
    <w:rsid w:val="0068255A"/>
    <w:rsid w:val="00692192"/>
    <w:rsid w:val="00695805"/>
    <w:rsid w:val="006A4FBD"/>
    <w:rsid w:val="006A72BD"/>
    <w:rsid w:val="006C27C7"/>
    <w:rsid w:val="006D2365"/>
    <w:rsid w:val="006E75FB"/>
    <w:rsid w:val="00703E53"/>
    <w:rsid w:val="00707890"/>
    <w:rsid w:val="00707DF4"/>
    <w:rsid w:val="00716A97"/>
    <w:rsid w:val="00716AEA"/>
    <w:rsid w:val="00757C64"/>
    <w:rsid w:val="0076421B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24778"/>
    <w:rsid w:val="009342D5"/>
    <w:rsid w:val="00941F3E"/>
    <w:rsid w:val="00942B5B"/>
    <w:rsid w:val="00957A0B"/>
    <w:rsid w:val="0099361B"/>
    <w:rsid w:val="009B1D7A"/>
    <w:rsid w:val="00A0363D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5569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0FDE"/>
    <w:rsid w:val="00E94710"/>
    <w:rsid w:val="00EB2EF5"/>
    <w:rsid w:val="00EC4414"/>
    <w:rsid w:val="00ED6D74"/>
    <w:rsid w:val="00EF663C"/>
    <w:rsid w:val="00F11203"/>
    <w:rsid w:val="00F468B3"/>
    <w:rsid w:val="00F518A1"/>
    <w:rsid w:val="00F518C8"/>
    <w:rsid w:val="00F53FC2"/>
    <w:rsid w:val="00F57C21"/>
    <w:rsid w:val="00F86A24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55FC8B-FA9B-4C13-AE11-02C720931D41}"/>
</file>

<file path=customXml/itemProps2.xml><?xml version="1.0" encoding="utf-8"?>
<ds:datastoreItem xmlns:ds="http://schemas.openxmlformats.org/officeDocument/2006/customXml" ds:itemID="{A71138E8-B400-44A9-850F-7A7944B55FEF}"/>
</file>

<file path=customXml/itemProps3.xml><?xml version="1.0" encoding="utf-8"?>
<ds:datastoreItem xmlns:ds="http://schemas.openxmlformats.org/officeDocument/2006/customXml" ds:itemID="{BB934AE9-725F-44A1-9E5A-C0784765BF6D}"/>
</file>

<file path=customXml/itemProps4.xml><?xml version="1.0" encoding="utf-8"?>
<ds:datastoreItem xmlns:ds="http://schemas.openxmlformats.org/officeDocument/2006/customXml" ds:itemID="{A995C3A3-192E-49DE-B4E8-A7B93C7BFDC4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