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5370AC">
      <w:pPr>
        <w:widowControl w:val="0"/>
        <w:jc w:val="center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Murrey’s</w:t>
      </w:r>
      <w:proofErr w:type="spellEnd"/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F60C60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"/>
          <w:attr w:name="Month" w:val="2"/>
        </w:smartTagPr>
        <w:r>
          <w:rPr>
            <w:snapToGrid w:val="0"/>
            <w:sz w:val="24"/>
          </w:rPr>
          <w:t xml:space="preserve">February </w:t>
        </w:r>
        <w:r w:rsidR="007A68B8">
          <w:rPr>
            <w:snapToGrid w:val="0"/>
            <w:sz w:val="24"/>
          </w:rPr>
          <w:t>2</w:t>
        </w:r>
        <w:r w:rsidR="0031026C"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3713A7">
        <w:rPr>
          <w:snapToGrid w:val="0"/>
          <w:sz w:val="24"/>
        </w:rPr>
        <w:t xml:space="preserve">Revised Check Sheet for </w:t>
      </w:r>
      <w:proofErr w:type="spellStart"/>
      <w:r w:rsidR="003713A7">
        <w:rPr>
          <w:snapToGrid w:val="0"/>
          <w:sz w:val="24"/>
        </w:rPr>
        <w:t>Murrey’s</w:t>
      </w:r>
      <w:proofErr w:type="spellEnd"/>
      <w:r w:rsidR="003713A7">
        <w:rPr>
          <w:snapToGrid w:val="0"/>
          <w:sz w:val="24"/>
        </w:rPr>
        <w:t xml:space="preserve"> Disposal Co., Inc.</w:t>
      </w:r>
      <w:r>
        <w:rPr>
          <w:snapToGrid w:val="0"/>
          <w:sz w:val="24"/>
        </w:rPr>
        <w:t xml:space="preserve"> G-</w:t>
      </w:r>
      <w:r w:rsidR="005370AC">
        <w:rPr>
          <w:snapToGrid w:val="0"/>
          <w:sz w:val="24"/>
        </w:rPr>
        <w:t>9</w:t>
      </w:r>
      <w:r w:rsidR="003713A7">
        <w:rPr>
          <w:snapToGrid w:val="0"/>
          <w:sz w:val="24"/>
        </w:rPr>
        <w:t>.  Please Do Not Re-Docket TG-110096.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6C0CF6" w:rsidRDefault="00C203B2" w:rsidP="00C02FEB">
      <w:pPr>
        <w:pStyle w:val="BodyText"/>
        <w:jc w:val="left"/>
        <w:rPr>
          <w:sz w:val="24"/>
        </w:rPr>
      </w:pPr>
      <w:r>
        <w:rPr>
          <w:sz w:val="24"/>
        </w:rPr>
        <w:t xml:space="preserve">Please accept the attached revised Check Sheet for </w:t>
      </w:r>
      <w:proofErr w:type="spellStart"/>
      <w:r>
        <w:rPr>
          <w:sz w:val="24"/>
        </w:rPr>
        <w:t>Murrey’s</w:t>
      </w:r>
      <w:proofErr w:type="spellEnd"/>
      <w:r>
        <w:rPr>
          <w:sz w:val="24"/>
        </w:rPr>
        <w:t xml:space="preserve"> Disposal Co., Inc.</w:t>
      </w:r>
      <w:r w:rsidR="007A68B8">
        <w:rPr>
          <w:sz w:val="24"/>
        </w:rPr>
        <w:t xml:space="preserve">  Page number 51 has been changed from revised number 2 to revised number 3.</w:t>
      </w:r>
    </w:p>
    <w:p w:rsidR="00C203B2" w:rsidRDefault="00C203B2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filing,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C203B2">
      <w:pgSz w:w="12240" w:h="15840"/>
      <w:pgMar w:top="135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6B96"/>
    <w:rsid w:val="00044110"/>
    <w:rsid w:val="0004509E"/>
    <w:rsid w:val="0017077D"/>
    <w:rsid w:val="001C2C33"/>
    <w:rsid w:val="001C73C1"/>
    <w:rsid w:val="00226E16"/>
    <w:rsid w:val="0031026C"/>
    <w:rsid w:val="003713A7"/>
    <w:rsid w:val="003D4F6C"/>
    <w:rsid w:val="00425C6E"/>
    <w:rsid w:val="004C6415"/>
    <w:rsid w:val="004F7AFC"/>
    <w:rsid w:val="005343D9"/>
    <w:rsid w:val="005370AC"/>
    <w:rsid w:val="005412BD"/>
    <w:rsid w:val="00561132"/>
    <w:rsid w:val="005B1182"/>
    <w:rsid w:val="00646816"/>
    <w:rsid w:val="00657126"/>
    <w:rsid w:val="00665EE3"/>
    <w:rsid w:val="006C0CF6"/>
    <w:rsid w:val="006C4A57"/>
    <w:rsid w:val="006D5F55"/>
    <w:rsid w:val="007A68B8"/>
    <w:rsid w:val="008601A1"/>
    <w:rsid w:val="009003C6"/>
    <w:rsid w:val="009221B4"/>
    <w:rsid w:val="00A03CC9"/>
    <w:rsid w:val="00A05B54"/>
    <w:rsid w:val="00A23BC7"/>
    <w:rsid w:val="00AC5E9A"/>
    <w:rsid w:val="00B7251C"/>
    <w:rsid w:val="00BF0DA8"/>
    <w:rsid w:val="00C02FEB"/>
    <w:rsid w:val="00C203B2"/>
    <w:rsid w:val="00CC3075"/>
    <w:rsid w:val="00D90F05"/>
    <w:rsid w:val="00DC6D8B"/>
    <w:rsid w:val="00E2343B"/>
    <w:rsid w:val="00E2589C"/>
    <w:rsid w:val="00E416CB"/>
    <w:rsid w:val="00EB2DE1"/>
    <w:rsid w:val="00EC41A2"/>
    <w:rsid w:val="00EE29ED"/>
    <w:rsid w:val="00F47394"/>
    <w:rsid w:val="00F60C60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54"/>
  </w:style>
  <w:style w:type="paragraph" w:styleId="Heading1">
    <w:name w:val="heading 1"/>
    <w:basedOn w:val="Normal"/>
    <w:next w:val="Normal"/>
    <w:qFormat/>
    <w:rsid w:val="00A05B54"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5B54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110096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E588EF73CE5E469A67E8A1CB3ECC33" ma:contentTypeVersion="143" ma:contentTypeDescription="" ma:contentTypeScope="" ma:versionID="0e79ccaca7b4f8e36c1465d00ae5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999C85-D127-42D6-8B08-A6761B034A4C}"/>
</file>

<file path=customXml/itemProps2.xml><?xml version="1.0" encoding="utf-8"?>
<ds:datastoreItem xmlns:ds="http://schemas.openxmlformats.org/officeDocument/2006/customXml" ds:itemID="{BD41D5C6-D24F-4BAC-9B8A-6EB98B0969ED}"/>
</file>

<file path=customXml/itemProps3.xml><?xml version="1.0" encoding="utf-8"?>
<ds:datastoreItem xmlns:ds="http://schemas.openxmlformats.org/officeDocument/2006/customXml" ds:itemID="{63050FC7-5E4E-487B-AE4B-29695307692A}"/>
</file>

<file path=customXml/itemProps4.xml><?xml version="1.0" encoding="utf-8"?>
<ds:datastoreItem xmlns:ds="http://schemas.openxmlformats.org/officeDocument/2006/customXml" ds:itemID="{20B5E1F2-3A9A-4406-BC88-841E4FD49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2011-02-01T22:57:00Z</cp:lastPrinted>
  <dcterms:created xsi:type="dcterms:W3CDTF">2011-02-02T17:42:00Z</dcterms:created>
  <dcterms:modified xsi:type="dcterms:W3CDTF">2011-02-02T17:42:00Z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0x0101006E56B4D1795A2E4DB2F0B01679ED314A0001E588EF73CE5E469A67E8A1CB3ECC33</vt:lpwstr>
  </property>
  <property fmtid="{D5CDD505-2E9C-101B-9397-08002B2CF9AE}" pid="3" name="_docset_NoMedatataSyncRequired">
    <vt:lpwstr>False</vt:lpwstr>
  </property>
</Properties>
</file>