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E32ED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DA05F9" w:rsidTr="00DA05F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A05F9" w:rsidTr="00DA05F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5/30/2017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170560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</w:tr>
            <w:tr w:rsidR="00DA05F9" w:rsidTr="00DA05F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5/30/2017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</w:tr>
            <w:tr w:rsidR="00E32ED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32ED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5/30/2017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E32ED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</w:tr>
            <w:tr w:rsidR="00E32ED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Lance Steinhart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Attorney at Law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Lance J.M. Steinhart P.C.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1725 Windward Concourse STE 150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Alpharetta, GA 30005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lsteinhart@telecomcounsel.com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(770) 232-9200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(770) 232-9208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5/30/2017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E32ED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</w:tr>
            <w:tr w:rsidR="00E32ED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Dee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DiCicco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Chief Compliance Officer /VP Operations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Global Connection Inc. of America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5555 Oakbrook Parkway STE 620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Norcross, GA 30093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ddicicco@gcioa.com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(678) 741-6253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(888) 315-2669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5/30/2017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E32ED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</w:tr>
            <w:tr w:rsidR="00E32ED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Public Counsel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Lisa W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Gafken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Office of the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800 Fifth Avenue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98104-3188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Lisaw4@atg.wa.gov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464-6595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464-6451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5/30/2017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DA05F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E32ED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2ED7" w:rsidRDefault="00E32ED7">
                  <w:pPr>
                    <w:spacing w:after="0" w:line="240" w:lineRule="auto"/>
                  </w:pPr>
                </w:p>
              </w:tc>
            </w:tr>
          </w:tbl>
          <w:p w:rsidR="00E32ED7" w:rsidRDefault="00E32ED7">
            <w:pPr>
              <w:spacing w:after="0" w:line="240" w:lineRule="auto"/>
            </w:pPr>
          </w:p>
        </w:tc>
      </w:tr>
    </w:tbl>
    <w:p w:rsidR="00E32ED7" w:rsidRDefault="00E32ED7">
      <w:pPr>
        <w:spacing w:after="0" w:line="240" w:lineRule="auto"/>
      </w:pPr>
    </w:p>
    <w:sectPr w:rsidR="00E32ED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05F9">
      <w:pPr>
        <w:spacing w:after="0" w:line="240" w:lineRule="auto"/>
      </w:pPr>
      <w:r>
        <w:separator/>
      </w:r>
    </w:p>
  </w:endnote>
  <w:endnote w:type="continuationSeparator" w:id="0">
    <w:p w:rsidR="00000000" w:rsidRDefault="00DA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E32ED7">
      <w:tc>
        <w:tcPr>
          <w:tcW w:w="7860" w:type="dxa"/>
        </w:tcPr>
        <w:p w:rsidR="00E32ED7" w:rsidRDefault="00E32ED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32ED7" w:rsidRDefault="00E32ED7">
          <w:pPr>
            <w:pStyle w:val="EmptyCellLayoutStyle"/>
            <w:spacing w:after="0" w:line="240" w:lineRule="auto"/>
          </w:pPr>
        </w:p>
      </w:tc>
    </w:tr>
    <w:tr w:rsidR="00E32ED7">
      <w:tc>
        <w:tcPr>
          <w:tcW w:w="7860" w:type="dxa"/>
        </w:tcPr>
        <w:p w:rsidR="00E32ED7" w:rsidRDefault="00E32ED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E32ED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32ED7" w:rsidRDefault="00DA05F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32ED7" w:rsidRDefault="00E32ED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05F9">
      <w:pPr>
        <w:spacing w:after="0" w:line="240" w:lineRule="auto"/>
      </w:pPr>
      <w:r>
        <w:separator/>
      </w:r>
    </w:p>
  </w:footnote>
  <w:footnote w:type="continuationSeparator" w:id="0">
    <w:p w:rsidR="00000000" w:rsidRDefault="00DA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D7"/>
    <w:rsid w:val="00DA05F9"/>
    <w:rsid w:val="00E3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86910-6CBB-4931-BDB7-C5EDD69E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2D5C566595274395490C86750A0738" ma:contentTypeVersion="104" ma:contentTypeDescription="" ma:contentTypeScope="" ma:versionID="48dd5e9e3082d062aeb809f2cb275d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2017-05-30T07:00:00+00:00</OpenedDate>
    <Date1 xmlns="dc463f71-b30c-4ab2-9473-d307f9d35888">2017-05-30T07:00:00+00:00</Date1>
    <IsDocumentOrder xmlns="dc463f71-b30c-4ab2-9473-d307f9d35888" xsi:nil="true"/>
    <IsHighlyConfidential xmlns="dc463f71-b30c-4ab2-9473-d307f9d35888">false</IsHighlyConfidential>
    <CaseCompanyNames xmlns="dc463f71-b30c-4ab2-9473-d307f9d35888">Global Connection Inc. of America</CaseCompanyNames>
    <Nickname xmlns="http://schemas.microsoft.com/sharepoint/v3" xsi:nil="true"/>
    <DocketNumber xmlns="dc463f71-b30c-4ab2-9473-d307f9d35888">170560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42B172-D4A9-411F-BD2C-964902438C9F}"/>
</file>

<file path=customXml/itemProps2.xml><?xml version="1.0" encoding="utf-8"?>
<ds:datastoreItem xmlns:ds="http://schemas.openxmlformats.org/officeDocument/2006/customXml" ds:itemID="{C891E05B-6C19-470C-8606-86E1A30FF9CC}"/>
</file>

<file path=customXml/itemProps3.xml><?xml version="1.0" encoding="utf-8"?>
<ds:datastoreItem xmlns:ds="http://schemas.openxmlformats.org/officeDocument/2006/customXml" ds:itemID="{995C9AAF-F047-4F21-AB2D-5A1823E28E4F}"/>
</file>

<file path=customXml/itemProps4.xml><?xml version="1.0" encoding="utf-8"?>
<ds:datastoreItem xmlns:ds="http://schemas.openxmlformats.org/officeDocument/2006/customXml" ds:itemID="{42E3B0CC-3FFF-4AE0-8C55-1E568A943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2017-05-30T20:54:00Z</dcterms:created>
  <dcterms:modified xsi:type="dcterms:W3CDTF">2017-05-30T20:54:00Z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0x0101006E56B4D1795A2E4DB2F0B01679ED314A00092D5C566595274395490C86750A0738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