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C4756" w:rsidRPr="003C4756" w14:paraId="016E5B7A" w14:textId="77777777" w:rsidTr="003C4756">
        <w:trPr>
          <w:tblCellSpacing w:w="0" w:type="dxa"/>
        </w:trPr>
        <w:tc>
          <w:tcPr>
            <w:tcW w:w="5000" w:type="pct"/>
            <w:hideMark/>
          </w:tcPr>
          <w:p w14:paraId="016E5B73" w14:textId="77777777" w:rsidR="00E02FF1" w:rsidRDefault="003C4756" w:rsidP="00E02FF1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C47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Cancellation of Registration</w:t>
            </w:r>
            <w:r w:rsidR="00550B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16E5B74" w14:textId="77777777" w:rsidR="003C4756" w:rsidRPr="003C4756" w:rsidRDefault="003C4756" w:rsidP="00E02FF1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 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E02FF1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R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EQUEST FOR CANCELLATION OF REGISTRATION</w:t>
            </w:r>
          </w:p>
          <w:p w14:paraId="016E5B75" w14:textId="77777777" w:rsidR="003C4756" w:rsidRPr="003C4756" w:rsidRDefault="003C4756" w:rsidP="003C4756">
            <w:pPr>
              <w:spacing w:after="24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TO: Washington Utilities &amp; Transportation Commission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Attention: Telecommunications Section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P.O. Box 47250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Olympia, WA 98504-7250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(Fax) 360-586-1150</w:t>
            </w:r>
          </w:p>
          <w:p w14:paraId="016E5B76" w14:textId="77777777" w:rsidR="003C4756" w:rsidRPr="003C4756" w:rsidRDefault="003C4756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Docket UT- 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(Commission Use Only)</w:t>
            </w:r>
          </w:p>
          <w:p w14:paraId="016E5B77" w14:textId="77777777" w:rsidR="003C4756" w:rsidRPr="003C4756" w:rsidRDefault="003C4756" w:rsidP="003C4756">
            <w:pPr>
              <w:spacing w:after="24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The undersigned, </w:t>
            </w:r>
            <w:r w:rsidR="00143DD6" w:rsidRPr="00143DD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Matt W. Dean</w:t>
            </w:r>
            <w:r w:rsidR="00143D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does hereby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(Issuing Agent)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request cancellation of </w:t>
            </w:r>
            <w:r w:rsidR="00143DD6" w:rsidRPr="00143DD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NovaTel Ltd., Inc.’s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registration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(Registered Company Name)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to operate as a telecommunications company doing business in the state of Washington.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Please include the following information: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Unified Business Identification (UBI) Number: </w:t>
            </w:r>
            <w:r w:rsidR="00143DD6">
              <w:rPr>
                <w:u w:val="single"/>
              </w:rPr>
              <w:t>603 059 286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Company Contact Person: </w:t>
            </w:r>
            <w:r w:rsidR="00143DD6" w:rsidRPr="00143DD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Matt W. Dean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Contact Telephone Number: </w:t>
            </w:r>
            <w:r w:rsidR="00143DD6" w:rsidRPr="00143DD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(405) 755-8177 x103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The undersigned certify that they have no existing customers and no outstanding prepaid calling services.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 understand that this request is not effective until acknowledged upon by the Commission.</w:t>
            </w:r>
          </w:p>
          <w:p w14:paraId="016E5B78" w14:textId="77777777" w:rsidR="00143DD6" w:rsidRDefault="003C4756" w:rsidP="00143DD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Signatu</w:t>
            </w:r>
            <w:r w:rsidR="00143D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re:</w:t>
            </w:r>
            <w:r w:rsidR="00B71FFC" w:rsidRPr="00B71FF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/s/ Matt W. Dean</w:t>
            </w:r>
            <w:r w:rsidR="00143D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14:paraId="016E5B79" w14:textId="77777777" w:rsidR="003C4756" w:rsidRPr="003C4756" w:rsidRDefault="003C4756" w:rsidP="00D440A3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Date:</w:t>
            </w:r>
            <w:r w:rsidRPr="00143DD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="00143DD6" w:rsidRPr="00143DD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September 2</w:t>
            </w:r>
            <w:r w:rsidR="00D440A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8</w:t>
            </w:r>
            <w:r w:rsidR="00143DD6" w:rsidRPr="00143DD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, 2016</w:t>
            </w:r>
          </w:p>
        </w:tc>
      </w:tr>
    </w:tbl>
    <w:p w14:paraId="016E5B7B" w14:textId="77777777" w:rsidR="003C4756" w:rsidRPr="003C4756" w:rsidRDefault="003C4756" w:rsidP="003C4756">
      <w:pPr>
        <w:spacing w:after="0" w:line="288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C4756" w:rsidRPr="003C4756" w14:paraId="016E5B7D" w14:textId="77777777" w:rsidTr="003C475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6E5B7C" w14:textId="77777777" w:rsidR="003C4756" w:rsidRPr="003C4756" w:rsidRDefault="003C4756" w:rsidP="003C4756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16E5B7E" w14:textId="77777777" w:rsidR="006B72A0" w:rsidRDefault="006B72A0"/>
    <w:sectPr w:rsidR="006B72A0" w:rsidSect="006B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56"/>
    <w:rsid w:val="000A12F7"/>
    <w:rsid w:val="000C0B96"/>
    <w:rsid w:val="00143DD6"/>
    <w:rsid w:val="001706BE"/>
    <w:rsid w:val="001F5BDD"/>
    <w:rsid w:val="002425E0"/>
    <w:rsid w:val="00293430"/>
    <w:rsid w:val="002F6BA7"/>
    <w:rsid w:val="003C4756"/>
    <w:rsid w:val="004C19C6"/>
    <w:rsid w:val="004C2983"/>
    <w:rsid w:val="00550BD8"/>
    <w:rsid w:val="006B72A0"/>
    <w:rsid w:val="009C6C3D"/>
    <w:rsid w:val="00AF4269"/>
    <w:rsid w:val="00B22B45"/>
    <w:rsid w:val="00B71FFC"/>
    <w:rsid w:val="00B74433"/>
    <w:rsid w:val="00BD6A01"/>
    <w:rsid w:val="00C22A99"/>
    <w:rsid w:val="00CE1670"/>
    <w:rsid w:val="00D440A3"/>
    <w:rsid w:val="00E02FF1"/>
    <w:rsid w:val="00E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5B73"/>
  <w15:docId w15:val="{1D5F966E-4A5D-4A92-8250-8E4B006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41">
          <w:marLeft w:val="272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F869EFE96C6E4BBD0F812438E3CE14" ma:contentTypeVersion="104" ma:contentTypeDescription="" ma:contentTypeScope="" ma:versionID="f646fbf4b030b5ceabdafe48601500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2016-09-28T07:00:00+00:00</OpenedDate>
    <Date1 xmlns="dc463f71-b30c-4ab2-9473-d307f9d35888">2016-09-28T07:00:00+00:00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NovaTel Ltd., Inc.</CaseCompanyNames>
    <DocketNumber xmlns="dc463f71-b30c-4ab2-9473-d307f9d35888">161088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45DF65-862F-49D7-8B8F-C134F7CB786E}"/>
</file>

<file path=customXml/itemProps2.xml><?xml version="1.0" encoding="utf-8"?>
<ds:datastoreItem xmlns:ds="http://schemas.openxmlformats.org/officeDocument/2006/customXml" ds:itemID="{D721F5C7-C738-4903-9067-76963F829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3271-2D03-4A21-B3E3-9D71AAD0669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6a7bd91e-004b-490a-8704-e368d63d59a0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4926C5-467A-4575-A793-10BB07ED8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Cancellation</vt:lpstr>
    </vt:vector>
  </TitlesOfParts>
  <Company>Washington Utilities and Transportation Commission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Cancellation</dc:title>
  <dc:creator>Amanda Murdock</dc:creator>
  <cp:lastModifiedBy>Kredel, Ashley (UTC)</cp:lastModifiedBy>
  <cp:revision>2</cp:revision>
  <cp:lastPrinted>2016-09-27T21:49:00Z</cp:lastPrinted>
  <dcterms:created xsi:type="dcterms:W3CDTF">2016-09-29T22:51:00Z</dcterms:created>
  <dcterms:modified xsi:type="dcterms:W3CDTF">2016-09-29T22:51:00Z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0x0101006E56B4D1795A2E4DB2F0B01679ED314A004EF869EFE96C6E4BBD0F812438E3CE14</vt:lpwstr>
  </property>
  <property fmtid="{D5CDD505-2E9C-101B-9397-08002B2CF9AE}" pid="3" name="TemplateUrl">
    <vt:lpwstr/>
  </property>
  <property fmtid="{D5CDD505-2E9C-101B-9397-08002B2CF9AE}" pid="4" name="Order">
    <vt:r8>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ategory">
    <vt:lpwstr/>
  </property>
  <property fmtid="{D5CDD505-2E9C-101B-9397-08002B2CF9AE}" pid="8" name="Industry">
    <vt:lpwstr/>
  </property>
  <property fmtid="{D5CDD505-2E9C-101B-9397-08002B2CF9AE}" pid="9" name="Document Type">
    <vt:lpwstr/>
  </property>
  <property fmtid="{D5CDD505-2E9C-101B-9397-08002B2CF9AE}" pid="10" name="_docset_NoMedatataSyncRequired">
    <vt:lpwstr>False</vt:lpwstr>
  </property>
</Properties>
</file>