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D7" w:rsidRDefault="00C257D7">
      <w:pPr>
        <w:tabs>
          <w:tab w:val="right" w:pos="10620"/>
        </w:tabs>
        <w:jc w:val="center"/>
      </w:pPr>
      <w:r>
        <w:t>CHECK SHEET</w:t>
      </w:r>
    </w:p>
    <w:p w:rsidR="00C257D7" w:rsidRDefault="00C257D7">
      <w:pPr>
        <w:tabs>
          <w:tab w:val="right" w:pos="10620"/>
        </w:tabs>
        <w:jc w:val="center"/>
      </w:pPr>
    </w:p>
    <w:p w:rsidR="00C257D7" w:rsidRDefault="00C257D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257D7" w:rsidRDefault="00C257D7">
      <w:pPr>
        <w:tabs>
          <w:tab w:val="left" w:pos="720"/>
          <w:tab w:val="right" w:pos="10620"/>
        </w:tabs>
      </w:pPr>
    </w:p>
    <w:p w:rsidR="00C257D7" w:rsidRDefault="00A51F8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16.7pt;width:462.65pt;height:363.1pt;z-index:251657728">
            <v:imagedata r:id="rId8" o:title=""/>
            <w10:wrap type="topAndBottom"/>
          </v:shape>
          <o:OLEObject Type="Embed" ProgID="Excel.Sheet.8" ShapeID="_x0000_s1029" DrawAspect="Content" ObjectID="_1346665162" r:id="rId9"/>
        </w:pict>
      </w:r>
      <w:r w:rsidR="00C257D7">
        <w:t>Supplements in effect:</w:t>
      </w:r>
      <w:r>
        <w:t xml:space="preserve">  </w:t>
      </w:r>
      <w:r w:rsidR="00C50AA1">
        <w:t>Fuel Surcharge #</w:t>
      </w:r>
      <w:r w:rsidR="00222359">
        <w:t>10</w:t>
      </w:r>
      <w:r w:rsidR="00C50AA1">
        <w:t xml:space="preserve">   </w:t>
      </w:r>
    </w:p>
    <w:sectPr w:rsidR="00C257D7">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6B9" w:rsidRDefault="00E266B9">
      <w:r>
        <w:separator/>
      </w:r>
    </w:p>
  </w:endnote>
  <w:endnote w:type="continuationSeparator" w:id="0">
    <w:p w:rsidR="00E266B9" w:rsidRDefault="00E26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D" w:rsidRDefault="00CC3DCD">
    <w:pPr>
      <w:pStyle w:val="Footer"/>
      <w:pBdr>
        <w:bottom w:val="single" w:sz="12" w:space="1" w:color="auto"/>
      </w:pBdr>
      <w:tabs>
        <w:tab w:val="clear" w:pos="8640"/>
        <w:tab w:val="right" w:pos="9360"/>
      </w:tabs>
    </w:pPr>
  </w:p>
  <w:p w:rsidR="00CC3DCD" w:rsidRDefault="00CC3DCD">
    <w:pPr>
      <w:pStyle w:val="Footer"/>
      <w:tabs>
        <w:tab w:val="clear" w:pos="8640"/>
        <w:tab w:val="right" w:pos="9360"/>
      </w:tabs>
    </w:pPr>
    <w:r>
      <w:t xml:space="preserve">Issued by </w:t>
    </w:r>
    <w:smartTag w:uri="urn:schemas-microsoft-com:office:smarttags" w:element="PersonName">
      <w:r>
        <w:t>Paul Razore</w:t>
      </w:r>
    </w:smartTag>
    <w:r>
      <w:t xml:space="preserve"> - President</w:t>
    </w:r>
  </w:p>
  <w:p w:rsidR="00CC3DCD" w:rsidRDefault="00CC3DCD">
    <w:pPr>
      <w:pStyle w:val="Footer"/>
      <w:tabs>
        <w:tab w:val="clear" w:pos="8640"/>
        <w:tab w:val="right" w:pos="9360"/>
      </w:tabs>
    </w:pPr>
  </w:p>
  <w:p w:rsidR="00CC3DCD" w:rsidRDefault="00CC3DCD">
    <w:pPr>
      <w:pStyle w:val="Footer"/>
      <w:pBdr>
        <w:bottom w:val="single" w:sz="12" w:space="1" w:color="auto"/>
      </w:pBdr>
      <w:tabs>
        <w:tab w:val="clear" w:pos="8640"/>
        <w:tab w:val="left" w:pos="8100"/>
        <w:tab w:val="right" w:pos="9360"/>
      </w:tabs>
    </w:pPr>
  </w:p>
  <w:p w:rsidR="00CC3DCD" w:rsidRDefault="00CC3DCD">
    <w:pPr>
      <w:pStyle w:val="Footer"/>
      <w:pBdr>
        <w:bottom w:val="single" w:sz="12" w:space="1" w:color="auto"/>
      </w:pBdr>
      <w:tabs>
        <w:tab w:val="clear" w:pos="8640"/>
        <w:tab w:val="left" w:pos="8100"/>
        <w:tab w:val="right" w:pos="9360"/>
      </w:tabs>
    </w:pPr>
    <w:r>
      <w:t>Issue date: September 16, 2010</w:t>
    </w:r>
    <w:r>
      <w:tab/>
      <w:t xml:space="preserve">                                                                          Effective date:  November 1, 2010</w:t>
    </w:r>
  </w:p>
  <w:p w:rsidR="00CC3DCD" w:rsidRDefault="00CC3DCD">
    <w:pPr>
      <w:pStyle w:val="Footer"/>
      <w:tabs>
        <w:tab w:val="clear" w:pos="8640"/>
        <w:tab w:val="left" w:pos="8100"/>
        <w:tab w:val="right" w:pos="9360"/>
      </w:tabs>
      <w:jc w:val="center"/>
    </w:pPr>
    <w:r>
      <w:t xml:space="preserve"> (For Official Use Only)</w:t>
    </w:r>
  </w:p>
  <w:p w:rsidR="00CC3DCD" w:rsidRDefault="00CC3DCD">
    <w:pPr>
      <w:pStyle w:val="Footer"/>
      <w:tabs>
        <w:tab w:val="clear" w:pos="8640"/>
        <w:tab w:val="left" w:pos="8100"/>
        <w:tab w:val="right" w:pos="9360"/>
      </w:tabs>
      <w:jc w:val="center"/>
    </w:pPr>
  </w:p>
  <w:p w:rsidR="00CC3DCD" w:rsidRDefault="00CC3DC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6B9" w:rsidRDefault="00E266B9">
      <w:r>
        <w:separator/>
      </w:r>
    </w:p>
  </w:footnote>
  <w:footnote w:type="continuationSeparator" w:id="0">
    <w:p w:rsidR="00E266B9" w:rsidRDefault="00E26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D" w:rsidRDefault="00CC3DCD">
    <w:pPr>
      <w:pStyle w:val="Header"/>
      <w:tabs>
        <w:tab w:val="clear" w:pos="8640"/>
        <w:tab w:val="right" w:pos="10440"/>
      </w:tabs>
      <w:rPr>
        <w:u w:val="single"/>
      </w:rPr>
    </w:pPr>
    <w:r>
      <w:t xml:space="preserve">Tariff No. </w:t>
    </w:r>
    <w:r>
      <w:rPr>
        <w:u w:val="single"/>
      </w:rPr>
      <w:t xml:space="preserve"> 3</w:t>
    </w:r>
    <w:r>
      <w:tab/>
    </w:r>
    <w:r>
      <w:tab/>
      <w:t xml:space="preserve">27 Revised Page. </w:t>
    </w:r>
    <w:r>
      <w:rPr>
        <w:u w:val="single"/>
      </w:rPr>
      <w:t xml:space="preserve"> 2 </w:t>
    </w:r>
  </w:p>
  <w:p w:rsidR="00CC3DCD" w:rsidRDefault="00CC3DCD">
    <w:pPr>
      <w:pStyle w:val="Header"/>
      <w:tabs>
        <w:tab w:val="clear" w:pos="8640"/>
        <w:tab w:val="right" w:pos="10440"/>
      </w:tabs>
    </w:pPr>
  </w:p>
  <w:p w:rsidR="00CC3DCD" w:rsidRDefault="00CC3DCD">
    <w:pPr>
      <w:pStyle w:val="Header"/>
      <w:pBdr>
        <w:bottom w:val="single" w:sz="12" w:space="1" w:color="auto"/>
      </w:pBdr>
      <w:tabs>
        <w:tab w:val="clear" w:pos="8640"/>
        <w:tab w:val="right" w:pos="10440"/>
      </w:tabs>
    </w:pPr>
    <w:r>
      <w:t>Company Name/Permit Number:  Blaine-Bay Refuse, Inc. G-145</w:t>
    </w:r>
  </w:p>
  <w:p w:rsidR="00CC3DCD" w:rsidRDefault="00CC3DCD">
    <w:pPr>
      <w:pStyle w:val="Header"/>
      <w:pBdr>
        <w:bottom w:val="single" w:sz="12" w:space="1" w:color="auto"/>
      </w:pBdr>
      <w:tabs>
        <w:tab w:val="clear" w:pos="8640"/>
        <w:tab w:val="right" w:pos="10440"/>
      </w:tabs>
    </w:pPr>
    <w:r>
      <w:t xml:space="preserve">Registered Trade Name:  </w:t>
    </w:r>
  </w:p>
  <w:p w:rsidR="00CC3DCD" w:rsidRDefault="00CC3DCD">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40E41"/>
    <w:rsid w:val="000421E1"/>
    <w:rsid w:val="00044833"/>
    <w:rsid w:val="00051250"/>
    <w:rsid w:val="000A739B"/>
    <w:rsid w:val="000B1D8B"/>
    <w:rsid w:val="000B5AF5"/>
    <w:rsid w:val="000C4B46"/>
    <w:rsid w:val="000C7151"/>
    <w:rsid w:val="000D11EF"/>
    <w:rsid w:val="000D3337"/>
    <w:rsid w:val="000D5A86"/>
    <w:rsid w:val="000F2535"/>
    <w:rsid w:val="00100D3C"/>
    <w:rsid w:val="00105472"/>
    <w:rsid w:val="00135075"/>
    <w:rsid w:val="00194D21"/>
    <w:rsid w:val="001E2587"/>
    <w:rsid w:val="001F78A8"/>
    <w:rsid w:val="002048E4"/>
    <w:rsid w:val="00212834"/>
    <w:rsid w:val="00222359"/>
    <w:rsid w:val="002B4D7F"/>
    <w:rsid w:val="002D5EF5"/>
    <w:rsid w:val="002E5687"/>
    <w:rsid w:val="00302B2C"/>
    <w:rsid w:val="003179BF"/>
    <w:rsid w:val="003228F2"/>
    <w:rsid w:val="00380476"/>
    <w:rsid w:val="00394247"/>
    <w:rsid w:val="003D4A8C"/>
    <w:rsid w:val="00400405"/>
    <w:rsid w:val="004065EB"/>
    <w:rsid w:val="00416F75"/>
    <w:rsid w:val="004545A9"/>
    <w:rsid w:val="004B33AC"/>
    <w:rsid w:val="004C1CBB"/>
    <w:rsid w:val="004C75CF"/>
    <w:rsid w:val="004E4E1D"/>
    <w:rsid w:val="00502903"/>
    <w:rsid w:val="0051647C"/>
    <w:rsid w:val="00530C39"/>
    <w:rsid w:val="005442A1"/>
    <w:rsid w:val="00562993"/>
    <w:rsid w:val="00574FBE"/>
    <w:rsid w:val="00593FB3"/>
    <w:rsid w:val="00595C52"/>
    <w:rsid w:val="005A5360"/>
    <w:rsid w:val="005B708C"/>
    <w:rsid w:val="005C7E9F"/>
    <w:rsid w:val="005E47E9"/>
    <w:rsid w:val="00615A5D"/>
    <w:rsid w:val="00624EA1"/>
    <w:rsid w:val="00666908"/>
    <w:rsid w:val="006E0EBB"/>
    <w:rsid w:val="00747D63"/>
    <w:rsid w:val="007B0489"/>
    <w:rsid w:val="007D59AB"/>
    <w:rsid w:val="007D759B"/>
    <w:rsid w:val="007E670D"/>
    <w:rsid w:val="007F33E0"/>
    <w:rsid w:val="00802698"/>
    <w:rsid w:val="00803226"/>
    <w:rsid w:val="00831B38"/>
    <w:rsid w:val="0083526B"/>
    <w:rsid w:val="00852BF3"/>
    <w:rsid w:val="008612CC"/>
    <w:rsid w:val="00863F1A"/>
    <w:rsid w:val="008963F1"/>
    <w:rsid w:val="008F110E"/>
    <w:rsid w:val="0092722E"/>
    <w:rsid w:val="00947036"/>
    <w:rsid w:val="00980E93"/>
    <w:rsid w:val="009A15F8"/>
    <w:rsid w:val="009B0DBB"/>
    <w:rsid w:val="00A039B6"/>
    <w:rsid w:val="00A21B63"/>
    <w:rsid w:val="00A4398A"/>
    <w:rsid w:val="00A51F89"/>
    <w:rsid w:val="00AF3C9B"/>
    <w:rsid w:val="00B143CC"/>
    <w:rsid w:val="00B1570A"/>
    <w:rsid w:val="00B30B1B"/>
    <w:rsid w:val="00B84B1B"/>
    <w:rsid w:val="00BA7708"/>
    <w:rsid w:val="00BD62BD"/>
    <w:rsid w:val="00BD6B0C"/>
    <w:rsid w:val="00BF6990"/>
    <w:rsid w:val="00C20DE4"/>
    <w:rsid w:val="00C257D7"/>
    <w:rsid w:val="00C41D40"/>
    <w:rsid w:val="00C43EBF"/>
    <w:rsid w:val="00C50AA1"/>
    <w:rsid w:val="00C7220B"/>
    <w:rsid w:val="00CA4BFC"/>
    <w:rsid w:val="00CC3DCD"/>
    <w:rsid w:val="00CD3D0C"/>
    <w:rsid w:val="00CE3618"/>
    <w:rsid w:val="00CE3AA0"/>
    <w:rsid w:val="00CE3BEE"/>
    <w:rsid w:val="00D02059"/>
    <w:rsid w:val="00D63560"/>
    <w:rsid w:val="00D771BC"/>
    <w:rsid w:val="00D86AA1"/>
    <w:rsid w:val="00DE36C1"/>
    <w:rsid w:val="00E10E47"/>
    <w:rsid w:val="00E266B9"/>
    <w:rsid w:val="00E40E41"/>
    <w:rsid w:val="00E419B2"/>
    <w:rsid w:val="00E4564F"/>
    <w:rsid w:val="00EA771F"/>
    <w:rsid w:val="00EB49CC"/>
    <w:rsid w:val="00ED477D"/>
    <w:rsid w:val="00F4266D"/>
    <w:rsid w:val="00FB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D02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80E3A0364EFE4CB33D70CEAD9911CF" ma:contentTypeVersion="123" ma:contentTypeDescription="" ma:contentTypeScope="" ma:versionID="f71ad5c22c931edaa051f5b982b3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2010-09-17T07:00:00+00:00</OpenedDate>
    <Date1 xmlns="dc463f71-b30c-4ab2-9473-d307f9d35888">2010-09-22T07:00:00+00:00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101559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4C3AFD-3C43-4B8D-B9AD-640C402333A4}"/>
</file>

<file path=customXml/itemProps2.xml><?xml version="1.0" encoding="utf-8"?>
<ds:datastoreItem xmlns:ds="http://schemas.openxmlformats.org/officeDocument/2006/customXml" ds:itemID="{7D774980-C355-4836-BA45-FD5FA739C3F5}"/>
</file>

<file path=customXml/itemProps3.xml><?xml version="1.0" encoding="utf-8"?>
<ds:datastoreItem xmlns:ds="http://schemas.openxmlformats.org/officeDocument/2006/customXml" ds:itemID="{F5F115F3-F0CD-4618-A825-215C19A6B535}"/>
</file>

<file path=customXml/itemProps4.xml><?xml version="1.0" encoding="utf-8"?>
<ds:datastoreItem xmlns:ds="http://schemas.openxmlformats.org/officeDocument/2006/customXml" ds:itemID="{3397B65C-2245-49B3-BA57-626504990279}"/>
</file>

<file path=customXml/itemProps5.xml><?xml version="1.0" encoding="utf-8"?>
<ds:datastoreItem xmlns:ds="http://schemas.openxmlformats.org/officeDocument/2006/customXml" ds:itemID="{40742F43-A5C8-4056-A986-AD37BCB9FCD0}"/>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2010-03-22T18:45:00Z</cp:lastPrinted>
  <dcterms:created xsi:type="dcterms:W3CDTF">2010-09-22T19:53:00Z</dcterms:created>
  <dcterms:modified xsi:type="dcterms:W3CDTF">2010-09-22T19:53:00Z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0x0101006E56B4D1795A2E4DB2F0B01679ED314A00E480E3A0364EFE4CB33D70CEAD9911CF</vt:lpwstr>
  </property>
  <property fmtid="{D5CDD505-2E9C-101B-9397-08002B2CF9AE}" pid="3" name="_docset_NoMedatataSyncRequired">
    <vt:lpwstr>False</vt:lpwstr>
  </property>
</Properties>
</file>