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41D8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32980" w:rsidTr="0083298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32980" w:rsidTr="0083298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</w:tr>
            <w:tr w:rsidR="00832980" w:rsidTr="0083298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9/27/2017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</w:tr>
            <w:tr w:rsidR="00341D8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41D8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341D8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</w:tr>
            <w:tr w:rsidR="00341D8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SJ Taxi,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2316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Friday Harbor, WA 98250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carlfhassell@gmail.com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298-8124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2757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41D8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D8A" w:rsidRDefault="00341D8A">
                  <w:pPr>
                    <w:spacing w:after="0" w:line="240" w:lineRule="auto"/>
                  </w:pPr>
                </w:p>
              </w:tc>
            </w:tr>
          </w:tbl>
          <w:p w:rsidR="00341D8A" w:rsidRDefault="00341D8A">
            <w:pPr>
              <w:spacing w:after="0" w:line="240" w:lineRule="auto"/>
            </w:pPr>
          </w:p>
        </w:tc>
      </w:tr>
    </w:tbl>
    <w:p w:rsidR="00341D8A" w:rsidRDefault="00341D8A">
      <w:pPr>
        <w:spacing w:after="0" w:line="240" w:lineRule="auto"/>
      </w:pPr>
    </w:p>
    <w:sectPr w:rsidR="00341D8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57E" w:rsidRDefault="0032757E">
      <w:pPr>
        <w:spacing w:after="0" w:line="240" w:lineRule="auto"/>
      </w:pPr>
      <w:r>
        <w:separator/>
      </w:r>
    </w:p>
  </w:endnote>
  <w:endnote w:type="continuationSeparator" w:id="0">
    <w:p w:rsidR="0032757E" w:rsidRDefault="0032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41D8A">
      <w:tc>
        <w:tcPr>
          <w:tcW w:w="7860" w:type="dxa"/>
        </w:tcPr>
        <w:p w:rsidR="00341D8A" w:rsidRDefault="00341D8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41D8A" w:rsidRDefault="00341D8A">
          <w:pPr>
            <w:pStyle w:val="EmptyCellLayoutStyle"/>
            <w:spacing w:after="0" w:line="240" w:lineRule="auto"/>
          </w:pPr>
        </w:p>
      </w:tc>
    </w:tr>
    <w:tr w:rsidR="00341D8A">
      <w:tc>
        <w:tcPr>
          <w:tcW w:w="7860" w:type="dxa"/>
        </w:tcPr>
        <w:p w:rsidR="00341D8A" w:rsidRDefault="00341D8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41D8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41D8A" w:rsidRDefault="0032757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41D8A" w:rsidRDefault="00341D8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57E" w:rsidRDefault="0032757E">
      <w:pPr>
        <w:spacing w:after="0" w:line="240" w:lineRule="auto"/>
      </w:pPr>
      <w:r>
        <w:separator/>
      </w:r>
    </w:p>
  </w:footnote>
  <w:footnote w:type="continuationSeparator" w:id="0">
    <w:p w:rsidR="0032757E" w:rsidRDefault="00327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8A"/>
    <w:rsid w:val="0032757E"/>
    <w:rsid w:val="00341D8A"/>
    <w:rsid w:val="0083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D15791-DA75-4DEF-A48E-4E737252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36885AC8032704AA8759B7AC45E281C" ma:contentTypeVersion="104" ma:contentTypeDescription="" ma:contentTypeScope="" ma:versionID="6eea5565d4a2b92e4f2960b028a24a4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2017-09-27T07:00:00+00:00</OpenedDate>
    <SignificantOrder xmlns="dc463f71-b30c-4ab2-9473-d307f9d35888">false</SignificantOrder>
    <Date1 xmlns="dc463f71-b30c-4ab2-9473-d307f9d35888">2017-09-27T07:00:00+00:00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SJ Taxi, LLC</CaseCompanyNames>
    <Nickname xmlns="http://schemas.microsoft.com/sharepoint/v3" xsi:nil="true"/>
    <DocketNumber xmlns="dc463f71-b30c-4ab2-9473-d307f9d35888">171003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8422BB8-EBF5-427E-BF0B-39AD09751149}"/>
</file>

<file path=customXml/itemProps2.xml><?xml version="1.0" encoding="utf-8"?>
<ds:datastoreItem xmlns:ds="http://schemas.openxmlformats.org/officeDocument/2006/customXml" ds:itemID="{8903BE81-CDCF-4850-B4D1-9F13FF934FD0}"/>
</file>

<file path=customXml/itemProps3.xml><?xml version="1.0" encoding="utf-8"?>
<ds:datastoreItem xmlns:ds="http://schemas.openxmlformats.org/officeDocument/2006/customXml" ds:itemID="{4F32AFC6-B34F-4550-B211-C6E64DF64F70}"/>
</file>

<file path=customXml/itemProps4.xml><?xml version="1.0" encoding="utf-8"?>
<ds:datastoreItem xmlns:ds="http://schemas.openxmlformats.org/officeDocument/2006/customXml" ds:itemID="{5B0C34A4-C8B2-4835-82E7-453577C874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2018-06-19T16:44:00Z</dcterms:created>
  <dcterms:modified xsi:type="dcterms:W3CDTF">2018-06-19T16:44:00Z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0x0101006E56B4D1795A2E4DB2F0B01679ED314A00B36885AC8032704AA8759B7AC45E281C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