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Pr="00901AAC" w:rsidRDefault="00DC5073">
            <w:pPr>
              <w:rPr>
                <w:caps/>
              </w:rPr>
            </w:pPr>
            <w:r>
              <w:rPr>
                <w:caps/>
              </w:rPr>
              <w:t>CERTIFICATE OF SERVICE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DC5073" w:rsidRDefault="00DC5073" w:rsidP="002556F9">
      <w:pPr>
        <w:spacing w:line="480" w:lineRule="auto"/>
        <w:ind w:firstLine="720"/>
        <w:jc w:val="both"/>
      </w:pPr>
      <w:r>
        <w:t xml:space="preserve">On this day, true </w:t>
      </w:r>
      <w:r w:rsidR="002556F9">
        <w:t>copies</w:t>
      </w:r>
      <w:r>
        <w:t xml:space="preserve"> of the </w:t>
      </w:r>
      <w:r w:rsidR="007D48AF">
        <w:rPr>
          <w:bCs/>
          <w:szCs w:val="24"/>
        </w:rPr>
        <w:t xml:space="preserve">Petitioner WSDOT’s Motion for Leave to File Supplemental </w:t>
      </w:r>
      <w:r w:rsidR="002556F9">
        <w:rPr>
          <w:szCs w:val="24"/>
        </w:rPr>
        <w:t xml:space="preserve">Written Direct Testimony of </w:t>
      </w:r>
      <w:r w:rsidR="002556F9" w:rsidRPr="00152232">
        <w:rPr>
          <w:bCs/>
        </w:rPr>
        <w:t>Kevin M. Jeffers, P</w:t>
      </w:r>
      <w:r w:rsidR="002556F9">
        <w:rPr>
          <w:bCs/>
        </w:rPr>
        <w:t>.</w:t>
      </w:r>
      <w:r w:rsidR="002556F9" w:rsidRPr="00152232">
        <w:rPr>
          <w:bCs/>
        </w:rPr>
        <w:t>E</w:t>
      </w:r>
      <w:r w:rsidR="002556F9">
        <w:rPr>
          <w:bCs/>
        </w:rPr>
        <w:t xml:space="preserve">., </w:t>
      </w:r>
      <w:r w:rsidR="007D48AF">
        <w:rPr>
          <w:bCs/>
        </w:rPr>
        <w:t xml:space="preserve">Supplemental </w:t>
      </w:r>
      <w:r w:rsidR="007D48AF">
        <w:rPr>
          <w:szCs w:val="24"/>
        </w:rPr>
        <w:t xml:space="preserve">Written Direct Testimony of </w:t>
      </w:r>
      <w:r w:rsidR="007D48AF" w:rsidRPr="00152232">
        <w:rPr>
          <w:bCs/>
        </w:rPr>
        <w:t>Kevin M. Jeffers, P</w:t>
      </w:r>
      <w:r w:rsidR="007D48AF">
        <w:rPr>
          <w:bCs/>
        </w:rPr>
        <w:t>.</w:t>
      </w:r>
      <w:r w:rsidR="007D48AF" w:rsidRPr="00152232">
        <w:rPr>
          <w:bCs/>
        </w:rPr>
        <w:t>E</w:t>
      </w:r>
      <w:r w:rsidR="007D48AF">
        <w:rPr>
          <w:bCs/>
        </w:rPr>
        <w:t xml:space="preserve">., </w:t>
      </w:r>
      <w:r w:rsidRPr="00DC5073">
        <w:rPr>
          <w:szCs w:val="24"/>
        </w:rPr>
        <w:t>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73" w:rsidRDefault="00DC5073" w:rsidP="002556F9">
            <w:pPr>
              <w:spacing w:line="240" w:lineRule="auto"/>
              <w:jc w:val="both"/>
            </w:pPr>
            <w:r>
              <w:t>HEIDI ANN WACHTER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ATTORNEY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OF LAKEWOOD LEGAL DEP’T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6000 MAIN STREET SW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LAKEWOOD, WA 98499</w:t>
            </w:r>
          </w:p>
          <w:p w:rsidR="00DC5073" w:rsidRDefault="00DC5073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instrText xml:space="preserve"> FORMCHECKBOX </w:instrText>
            </w:r>
            <w:r>
              <w:fldChar w:fldCharType="end"/>
            </w:r>
            <w:bookmarkEnd w:id="8"/>
            <w:r w:rsidR="00DC5073" w:rsidRPr="00DC5073">
              <w:rPr>
                <w:szCs w:val="24"/>
              </w:rPr>
              <w:t xml:space="preserve"> Legal Messenger: next day delivery </w:t>
            </w:r>
          </w:p>
          <w:bookmarkStart w:id="9" w:name="Check3"/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 w:rsidR="00DC5073" w:rsidRPr="00DC5073">
              <w:rPr>
                <w:szCs w:val="24"/>
              </w:rPr>
              <w:t xml:space="preserve"> Overnight Express</w:t>
            </w:r>
          </w:p>
          <w:bookmarkStart w:id="10" w:name="Check4"/>
          <w:p w:rsidR="00DC5073" w:rsidRPr="00DC5073" w:rsidRDefault="00FF7524" w:rsidP="00AA20C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10"/>
            <w:r w:rsidR="00DC5073" w:rsidRPr="00DC5073">
              <w:rPr>
                <w:szCs w:val="24"/>
              </w:rPr>
              <w:t xml:space="preserve"> Electronic Mail: hwachter@cityoflakewood.us</w:t>
            </w:r>
          </w:p>
        </w:tc>
      </w:tr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Default="00DC5073" w:rsidP="002556F9">
            <w:pPr>
              <w:spacing w:line="240" w:lineRule="auto"/>
              <w:jc w:val="both"/>
            </w:pPr>
            <w:r>
              <w:t>FRONDA WOODS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ASSISTANT ATTORNEY GENERAL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WUTC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P.O. BOX 40128 </w:t>
            </w:r>
          </w:p>
          <w:p w:rsidR="00AA7C30" w:rsidRDefault="00DC5073" w:rsidP="002556F9">
            <w:pPr>
              <w:spacing w:line="240" w:lineRule="auto"/>
              <w:jc w:val="both"/>
            </w:pPr>
            <w:r>
              <w:lastRenderedPageBreak/>
              <w:t>OLYMPIA, WA 98504-0128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Legal Messenger: next day delivery 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Overnight Express</w:t>
            </w:r>
          </w:p>
          <w:p w:rsidR="00DC5073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Electronic Mail:  fwoods@utc.wa.gov</w:t>
            </w:r>
          </w:p>
        </w:tc>
      </w:tr>
      <w:tr w:rsidR="002556F9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lastRenderedPageBreak/>
              <w:t xml:space="preserve">STEVE VICTOR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KENYON DISEND PLLC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THE MUNICIPAL LAW FIRM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11 FRONT STREET SOUTH </w:t>
            </w:r>
          </w:p>
          <w:p w:rsidR="002556F9" w:rsidRDefault="00E52A25" w:rsidP="00E52A25">
            <w:pPr>
              <w:spacing w:line="240" w:lineRule="auto"/>
              <w:jc w:val="both"/>
            </w:pPr>
            <w:r w:rsidRPr="00E52A25">
              <w:t>ISSAQUAH WA 98027-3820</w:t>
            </w:r>
            <w:r>
              <w:rPr>
                <w:sz w:val="20"/>
              </w:rPr>
              <w:t xml:space="preserve"> </w:t>
            </w:r>
            <w:r w:rsidRPr="00AA7C30"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U.S. Postal Service, Postage Prepaid</w:t>
            </w:r>
          </w:p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Legal Messenger: next day delivery </w:t>
            </w:r>
          </w:p>
          <w:p w:rsidR="0020583E" w:rsidRPr="00DC5073" w:rsidRDefault="00FF7524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Overnight Express</w:t>
            </w:r>
          </w:p>
          <w:p w:rsidR="002556F9" w:rsidRDefault="00FF7524" w:rsidP="00E52A2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E52A25">
              <w:rPr>
                <w:szCs w:val="24"/>
              </w:rPr>
              <w:t xml:space="preserve"> Electronic Mail: </w:t>
            </w:r>
            <w:r w:rsidR="0020583E" w:rsidRPr="0020583E">
              <w:rPr>
                <w:szCs w:val="24"/>
              </w:rPr>
              <w:t>steve@kenyondisend.com</w:t>
            </w:r>
            <w:r w:rsidR="0020583E">
              <w:rPr>
                <w:szCs w:val="24"/>
              </w:rPr>
              <w:t xml:space="preserve"> </w:t>
            </w:r>
          </w:p>
        </w:tc>
      </w:tr>
    </w:tbl>
    <w:p w:rsidR="00DC5073" w:rsidRDefault="00DC5073" w:rsidP="00DC5073">
      <w:pPr>
        <w:spacing w:line="240" w:lineRule="auto"/>
        <w:ind w:left="360"/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DC5073" w:rsidRDefault="00DC5073" w:rsidP="00DC5073">
      <w:pPr>
        <w:spacing w:line="480" w:lineRule="auto"/>
        <w:ind w:firstLine="720"/>
      </w:pPr>
      <w:proofErr w:type="gramStart"/>
      <w:r>
        <w:t xml:space="preserve">DATED this </w:t>
      </w:r>
      <w:r w:rsidR="00472D95">
        <w:t>______</w:t>
      </w:r>
      <w:r>
        <w:t xml:space="preserve"> day of </w:t>
      </w:r>
      <w:proofErr w:type="gramEnd"/>
      <w:r w:rsidR="00FF7524">
        <w:fldChar w:fldCharType="begin"/>
      </w:r>
      <w:r>
        <w:instrText xml:space="preserve"> DATE  \@ "MMMM, yyyy"  \* MERGEFORMAT </w:instrText>
      </w:r>
      <w:r w:rsidR="00FF7524">
        <w:fldChar w:fldCharType="separate"/>
      </w:r>
      <w:r w:rsidR="006A7D23">
        <w:rPr>
          <w:noProof/>
        </w:rPr>
        <w:t>May, 2010</w:t>
      </w:r>
      <w:r w:rsidR="00FF7524">
        <w:fldChar w:fldCharType="end"/>
      </w:r>
      <w:proofErr w:type="gramStart"/>
      <w:r>
        <w:t>, at Olympia, Washington.</w:t>
      </w:r>
      <w:proofErr w:type="gramEnd"/>
    </w:p>
    <w:p w:rsidR="00DC5073" w:rsidRDefault="00DC5073" w:rsidP="00DC5073">
      <w:pPr>
        <w:spacing w:line="240" w:lineRule="auto"/>
        <w:ind w:left="360"/>
      </w:pPr>
    </w:p>
    <w:p w:rsidR="00DC5073" w:rsidRP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  <w:rPr>
          <w:u w:val="single"/>
        </w:rPr>
      </w:pPr>
      <w:r>
        <w:tab/>
      </w:r>
      <w:r w:rsidRPr="00DC5073">
        <w:rPr>
          <w:u w:val="single"/>
        </w:rPr>
        <w:tab/>
      </w:r>
    </w:p>
    <w:p w:rsid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</w:pPr>
      <w:r w:rsidRPr="00DC5073">
        <w:rPr>
          <w:b/>
        </w:rPr>
        <w:tab/>
      </w:r>
      <w:r>
        <w:t>TIFFANY R. HORTON</w:t>
      </w:r>
      <w:r w:rsidRPr="00DC5073"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5" w:rsidRDefault="005D6C05">
      <w:pPr>
        <w:spacing w:line="240" w:lineRule="auto"/>
      </w:pPr>
      <w:r>
        <w:separator/>
      </w:r>
    </w:p>
  </w:endnote>
  <w:endnote w:type="continuationSeparator" w:id="0">
    <w:p w:rsidR="005D6C05" w:rsidRDefault="005D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D6C05" w:rsidTr="008D4003">
      <w:tc>
        <w:tcPr>
          <w:tcW w:w="3780" w:type="dxa"/>
        </w:tcPr>
        <w:p w:rsidR="005D6C05" w:rsidRDefault="005D6C05">
          <w:pPr>
            <w:pStyle w:val="Footer"/>
            <w:rPr>
              <w:caps/>
            </w:rPr>
          </w:pPr>
          <w:r>
            <w:t>CERTIFICATE OF SERVICE</w:t>
          </w:r>
        </w:p>
        <w:p w:rsidR="005D6C05" w:rsidRDefault="005D6C05">
          <w:pPr>
            <w:pStyle w:val="Footer"/>
            <w:rPr>
              <w:caps/>
            </w:rPr>
          </w:pPr>
        </w:p>
        <w:p w:rsidR="005D6C05" w:rsidRPr="00901AAC" w:rsidRDefault="005D6C05" w:rsidP="009E471F">
          <w:pPr>
            <w:pStyle w:val="Footer"/>
            <w:rPr>
              <w:caps/>
            </w:rPr>
          </w:pPr>
          <w:r>
            <w:t>DOCKETS TR-100127, TR-100128, TR</w:t>
          </w:r>
          <w:r>
            <w:noBreakHyphen/>
            <w:t xml:space="preserve">100129, and TR-100131 </w:t>
          </w:r>
          <w:r w:rsidRPr="00901AAC">
            <w:rPr>
              <w:i/>
            </w:rPr>
            <w:t>(Consolidated)</w:t>
          </w:r>
        </w:p>
      </w:tc>
      <w:tc>
        <w:tcPr>
          <w:tcW w:w="1710" w:type="dxa"/>
        </w:tcPr>
        <w:p w:rsidR="005D6C05" w:rsidRDefault="00FF7524">
          <w:pPr>
            <w:pStyle w:val="Footer"/>
            <w:ind w:left="-18"/>
            <w:jc w:val="center"/>
          </w:pPr>
          <w:fldSimple w:instr=" PAGE  \* MERGEFORMAT ">
            <w:r w:rsidR="006A7D23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5D6C05" w:rsidRPr="005D6C05" w:rsidRDefault="00FF7524" w:rsidP="005D6C05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D6C05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5D6C05" w:rsidRPr="005D6C05">
            <w:rPr>
              <w:sz w:val="15"/>
            </w:rPr>
            <w:t>ATTORNEY GENERAL OF WASHINGTON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7141 </w:t>
          </w:r>
          <w:proofErr w:type="spellStart"/>
          <w:r w:rsidRPr="005D6C05">
            <w:rPr>
              <w:sz w:val="15"/>
            </w:rPr>
            <w:t>Cleanwater</w:t>
          </w:r>
          <w:proofErr w:type="spellEnd"/>
          <w:r w:rsidRPr="005D6C05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5D6C05" w:rsidRPr="005D6C05" w:rsidRDefault="005D6C05" w:rsidP="005D6C05">
          <w:pPr>
            <w:spacing w:line="240" w:lineRule="auto"/>
            <w:jc w:val="center"/>
            <w:rPr>
              <w:sz w:val="15"/>
            </w:rPr>
          </w:pPr>
          <w:r w:rsidRPr="005D6C05">
            <w:rPr>
              <w:sz w:val="15"/>
            </w:rPr>
            <w:t>PO BOX 40113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5D6C05" w:rsidRPr="00BB6A6C" w:rsidRDefault="005D6C05" w:rsidP="005D6C05">
          <w:pPr>
            <w:spacing w:line="240" w:lineRule="auto"/>
            <w:jc w:val="center"/>
            <w:rPr>
              <w:sz w:val="15"/>
              <w:szCs w:val="15"/>
            </w:rPr>
          </w:pPr>
          <w:r w:rsidRPr="005D6C05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D6C05" w:rsidRDefault="00FF7524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D6C05" w:rsidRDefault="005D6C0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5" w:rsidRDefault="005D6C05">
      <w:r>
        <w:separator/>
      </w:r>
    </w:p>
  </w:footnote>
  <w:footnote w:type="continuationSeparator" w:id="0">
    <w:p w:rsidR="005D6C05" w:rsidRDefault="005D6C05">
      <w:pPr>
        <w:ind w:right="5760"/>
      </w:pPr>
      <w:r>
        <w:continuationSeparator/>
      </w:r>
    </w:p>
  </w:footnote>
  <w:footnote w:type="continuationNotice" w:id="1">
    <w:p w:rsidR="005D6C05" w:rsidRDefault="005D6C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05" w:rsidRDefault="00FF7524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74"/>
    <w:multiLevelType w:val="hybridMultilevel"/>
    <w:tmpl w:val="880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0443AB"/>
    <w:rsid w:val="00110CCE"/>
    <w:rsid w:val="00130F2B"/>
    <w:rsid w:val="0015398D"/>
    <w:rsid w:val="001A1A2E"/>
    <w:rsid w:val="0020583E"/>
    <w:rsid w:val="00215F9F"/>
    <w:rsid w:val="00243D55"/>
    <w:rsid w:val="002556F9"/>
    <w:rsid w:val="002934EA"/>
    <w:rsid w:val="002C7577"/>
    <w:rsid w:val="00373704"/>
    <w:rsid w:val="00375606"/>
    <w:rsid w:val="0038526B"/>
    <w:rsid w:val="003A03CD"/>
    <w:rsid w:val="003C77BE"/>
    <w:rsid w:val="00472D95"/>
    <w:rsid w:val="00562F4A"/>
    <w:rsid w:val="0056324C"/>
    <w:rsid w:val="00582D9C"/>
    <w:rsid w:val="005D6C05"/>
    <w:rsid w:val="00664BD6"/>
    <w:rsid w:val="00670C97"/>
    <w:rsid w:val="006A7D23"/>
    <w:rsid w:val="006C71AE"/>
    <w:rsid w:val="00792D28"/>
    <w:rsid w:val="007D48AF"/>
    <w:rsid w:val="007E1A6C"/>
    <w:rsid w:val="008211B9"/>
    <w:rsid w:val="008D4003"/>
    <w:rsid w:val="008F0929"/>
    <w:rsid w:val="00901AAC"/>
    <w:rsid w:val="00956C1B"/>
    <w:rsid w:val="009D1EB7"/>
    <w:rsid w:val="009E471F"/>
    <w:rsid w:val="00A768D6"/>
    <w:rsid w:val="00A95657"/>
    <w:rsid w:val="00AA20CE"/>
    <w:rsid w:val="00AA7C30"/>
    <w:rsid w:val="00C611AD"/>
    <w:rsid w:val="00C9511F"/>
    <w:rsid w:val="00CB4C0E"/>
    <w:rsid w:val="00DC5073"/>
    <w:rsid w:val="00E25A01"/>
    <w:rsid w:val="00E42BCD"/>
    <w:rsid w:val="00E52A25"/>
    <w:rsid w:val="00EF6121"/>
    <w:rsid w:val="00F87520"/>
    <w:rsid w:val="00FA581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DC5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8E9C42-561E-480B-BE13-EC4FF7783FA1}"/>
</file>

<file path=customXml/itemProps2.xml><?xml version="1.0" encoding="utf-8"?>
<ds:datastoreItem xmlns:ds="http://schemas.openxmlformats.org/officeDocument/2006/customXml" ds:itemID="{EE49DA15-0ED0-4707-80D4-CE1831EA7B10}"/>
</file>

<file path=customXml/itemProps3.xml><?xml version="1.0" encoding="utf-8"?>
<ds:datastoreItem xmlns:ds="http://schemas.openxmlformats.org/officeDocument/2006/customXml" ds:itemID="{568ED1EA-644D-4A24-A32F-57106470878A}"/>
</file>

<file path=customXml/itemProps4.xml><?xml version="1.0" encoding="utf-8"?>
<ds:datastoreItem xmlns:ds="http://schemas.openxmlformats.org/officeDocument/2006/customXml" ds:itemID="{EDE5A9BD-E716-474D-9B21-81DE4ACE2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2010-05-07T15:27:00Z</dcterms:created>
  <dcterms:modified xsi:type="dcterms:W3CDTF">2010-05-07T15:27:00Z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-878459055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